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6D" w:rsidRPr="00B20FFB" w:rsidRDefault="00E932E1" w:rsidP="00E0086D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Выполненная л</w:t>
      </w:r>
      <w:r w:rsidR="00E0086D" w:rsidRPr="00B20FFB">
        <w:rPr>
          <w:b/>
          <w:sz w:val="28"/>
          <w:szCs w:val="28"/>
        </w:rPr>
        <w:t>итература, заказанная кафедрами на 2019 год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3373"/>
        <w:gridCol w:w="995"/>
        <w:gridCol w:w="788"/>
        <w:gridCol w:w="1220"/>
        <w:gridCol w:w="2389"/>
        <w:gridCol w:w="1416"/>
      </w:tblGrid>
      <w:tr w:rsidR="00E0086D" w:rsidRPr="00B20FFB" w:rsidTr="007C543B">
        <w:trPr>
          <w:trHeight w:val="646"/>
        </w:trPr>
        <w:tc>
          <w:tcPr>
            <w:tcW w:w="261" w:type="pct"/>
            <w:vAlign w:val="center"/>
          </w:tcPr>
          <w:p w:rsidR="00E0086D" w:rsidRPr="00B20FFB" w:rsidRDefault="00E0086D" w:rsidP="00F51EB0">
            <w:pPr>
              <w:jc w:val="center"/>
              <w:rPr>
                <w:b/>
              </w:rPr>
            </w:pPr>
            <w:r w:rsidRPr="00B20FFB">
              <w:rPr>
                <w:b/>
              </w:rPr>
              <w:t>№</w:t>
            </w:r>
          </w:p>
          <w:p w:rsidR="00E0086D" w:rsidRPr="00B20FFB" w:rsidRDefault="00E0086D" w:rsidP="00F51EB0">
            <w:pPr>
              <w:jc w:val="center"/>
            </w:pPr>
            <w:proofErr w:type="gramStart"/>
            <w:r w:rsidRPr="00B20FFB">
              <w:rPr>
                <w:b/>
              </w:rPr>
              <w:t>п</w:t>
            </w:r>
            <w:proofErr w:type="gramEnd"/>
            <w:r w:rsidRPr="00B20FFB">
              <w:rPr>
                <w:b/>
              </w:rPr>
              <w:t>/п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ind w:hanging="828"/>
              <w:jc w:val="center"/>
              <w:rPr>
                <w:b/>
                <w:bCs/>
              </w:rPr>
            </w:pPr>
            <w:r w:rsidRPr="00B20FFB">
              <w:rPr>
                <w:b/>
                <w:bCs/>
              </w:rPr>
              <w:t>Название</w:t>
            </w:r>
          </w:p>
        </w:tc>
        <w:tc>
          <w:tcPr>
            <w:tcW w:w="463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jc w:val="center"/>
              <w:rPr>
                <w:b/>
              </w:rPr>
            </w:pPr>
            <w:r w:rsidRPr="00B20FFB">
              <w:rPr>
                <w:b/>
              </w:rPr>
              <w:t>Кол-во</w:t>
            </w:r>
          </w:p>
          <w:p w:rsidR="00E0086D" w:rsidRPr="00B20FFB" w:rsidRDefault="00E932E1" w:rsidP="00E9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з</w:t>
            </w:r>
            <w:r w:rsidR="00E0086D" w:rsidRPr="00B20FFB">
              <w:rPr>
                <w:b/>
              </w:rPr>
              <w:t>аказан</w:t>
            </w:r>
            <w:proofErr w:type="gramStart"/>
            <w:r>
              <w:rPr>
                <w:b/>
              </w:rPr>
              <w:t>.</w:t>
            </w:r>
            <w:proofErr w:type="gramEnd"/>
            <w:r w:rsidR="00E0086D" w:rsidRPr="00B20FFB">
              <w:rPr>
                <w:b/>
              </w:rPr>
              <w:t xml:space="preserve"> </w:t>
            </w:r>
            <w:proofErr w:type="gramStart"/>
            <w:r w:rsidR="00E0086D" w:rsidRPr="00B20FFB">
              <w:rPr>
                <w:b/>
              </w:rPr>
              <w:t>э</w:t>
            </w:r>
            <w:proofErr w:type="gramEnd"/>
            <w:r w:rsidR="00E0086D" w:rsidRPr="00B20FFB">
              <w:rPr>
                <w:b/>
              </w:rPr>
              <w:t>кз.</w:t>
            </w: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F51EB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студентов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E932E1" w:rsidRDefault="00E0086D" w:rsidP="00E6176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8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E0086D" w:rsidRPr="00B20FFB" w:rsidRDefault="00E0086D" w:rsidP="00E61760">
            <w:pPr>
              <w:pStyle w:val="a9"/>
              <w:jc w:val="center"/>
            </w:pPr>
            <w:r w:rsidRPr="00E67988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/>
                <w:bCs/>
              </w:rPr>
            </w:pPr>
            <w:r w:rsidRPr="00B20FFB">
              <w:rPr>
                <w:b/>
                <w:bCs/>
              </w:rPr>
              <w:t>Дисциплина</w:t>
            </w:r>
          </w:p>
        </w:tc>
        <w:tc>
          <w:tcPr>
            <w:tcW w:w="659" w:type="pct"/>
            <w:tcMar>
              <w:left w:w="28" w:type="dxa"/>
              <w:right w:w="28" w:type="dxa"/>
            </w:tcMar>
            <w:vAlign w:val="center"/>
          </w:tcPr>
          <w:p w:rsidR="00F51EB0" w:rsidRDefault="00F51EB0" w:rsidP="00F51EB0">
            <w:pPr>
              <w:pStyle w:val="a3"/>
              <w:tabs>
                <w:tab w:val="left" w:pos="74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Выполнен</w:t>
            </w:r>
            <w:r w:rsidR="0030782C">
              <w:rPr>
                <w:b/>
                <w:bCs/>
              </w:rPr>
              <w:t>-</w:t>
            </w:r>
            <w:r>
              <w:rPr>
                <w:b/>
                <w:bCs/>
              </w:rPr>
              <w:t>ные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E0086D" w:rsidRPr="00B20FFB" w:rsidRDefault="00F51EB0" w:rsidP="00F51EB0">
            <w:pPr>
              <w:pStyle w:val="a3"/>
              <w:tabs>
                <w:tab w:val="left" w:pos="74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заявки</w:t>
            </w:r>
          </w:p>
        </w:tc>
      </w:tr>
      <w:tr w:rsidR="00F51EB0" w:rsidRPr="00B20FFB" w:rsidTr="007C543B">
        <w:trPr>
          <w:trHeight w:val="646"/>
        </w:trPr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F51EB0" w:rsidRPr="00B20FFB" w:rsidRDefault="00F51EB0" w:rsidP="00E61760">
            <w:pPr>
              <w:pStyle w:val="a3"/>
              <w:tabs>
                <w:tab w:val="left" w:pos="743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</w:rPr>
            </w:pPr>
            <w:bookmarkStart w:id="0" w:name="OLE_LINK10"/>
            <w:bookmarkStart w:id="1" w:name="OLE_LINK11"/>
            <w:r w:rsidRPr="00B20FFB">
              <w:rPr>
                <w:b/>
                <w:bCs/>
                <w:sz w:val="28"/>
              </w:rPr>
              <w:t>Кафедра башкирско</w:t>
            </w:r>
            <w:bookmarkEnd w:id="0"/>
            <w:bookmarkEnd w:id="1"/>
            <w:r w:rsidRPr="00B20FFB">
              <w:rPr>
                <w:b/>
                <w:bCs/>
                <w:sz w:val="28"/>
              </w:rPr>
              <w:t>го и сравни</w:t>
            </w:r>
            <w:r>
              <w:rPr>
                <w:b/>
                <w:bCs/>
                <w:sz w:val="28"/>
              </w:rPr>
              <w:t>тельно-сопоставительного языкоз</w:t>
            </w:r>
            <w:r w:rsidRPr="00B20FFB">
              <w:rPr>
                <w:b/>
                <w:bCs/>
                <w:sz w:val="28"/>
              </w:rPr>
              <w:t>нания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Английский с Эдгаром</w:t>
            </w:r>
            <w:proofErr w:type="gramStart"/>
            <w:r w:rsidRPr="00B20FFB">
              <w:rPr>
                <w:snapToGrid w:val="0"/>
              </w:rPr>
              <w:t xml:space="preserve"> П</w:t>
            </w:r>
            <w:proofErr w:type="gramEnd"/>
            <w:r w:rsidRPr="00B20FFB">
              <w:rPr>
                <w:snapToGrid w:val="0"/>
              </w:rPr>
              <w:t>о. Падение дома Ашеров.- М.: Восточная книга,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Культура речи (английский язык)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Башкирский язык: 5кл. /В.Ш. Псянчин, Ю.В. Псянчин, З.М. Габитова и др.</w:t>
            </w:r>
            <w:r w:rsidRPr="00B20FFB">
              <w:t xml:space="preserve"> – Уфа: Китап,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96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Методика преподавания башкирского языка как родного</w:t>
            </w:r>
          </w:p>
        </w:tc>
        <w:tc>
          <w:tcPr>
            <w:tcW w:w="659" w:type="pct"/>
            <w:vAlign w:val="center"/>
          </w:tcPr>
          <w:p w:rsidR="00E0086D" w:rsidRPr="00B20FFB" w:rsidRDefault="003815C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Биишев А.Г. Причуды речи.</w:t>
            </w:r>
            <w:r w:rsidRPr="00B20FFB">
              <w:t xml:space="preserve"> – Уфа: Китап, 2016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Методика преподавания башкирского языка. Языкознание</w:t>
            </w:r>
          </w:p>
        </w:tc>
        <w:tc>
          <w:tcPr>
            <w:tcW w:w="659" w:type="pct"/>
            <w:vAlign w:val="center"/>
          </w:tcPr>
          <w:p w:rsidR="00E0086D" w:rsidRPr="00B20FFB" w:rsidRDefault="003815C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Габитова З.М., Усманова М.Г. Башкирский язык: 8 кл.</w:t>
            </w:r>
            <w:r w:rsidRPr="00B20FFB">
              <w:t xml:space="preserve"> – Уфа: Китап,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96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Дозаказ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(в наличии 10 экз.)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Методика преподавания башкирского языка как родного</w:t>
            </w:r>
          </w:p>
        </w:tc>
        <w:tc>
          <w:tcPr>
            <w:tcW w:w="659" w:type="pct"/>
            <w:vAlign w:val="center"/>
          </w:tcPr>
          <w:p w:rsidR="00E0086D" w:rsidRPr="00B20FFB" w:rsidRDefault="003815C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Габитова З.М., Усманова М.Г. Башкирский язык: 9 кл.</w:t>
            </w:r>
            <w:r w:rsidRPr="00B20FFB">
              <w:t xml:space="preserve"> – Уфа: Китап,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96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Дозаказ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(в наличии 10 экз.)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Методика преподавания башкирского языка как родного</w:t>
            </w:r>
          </w:p>
        </w:tc>
        <w:tc>
          <w:tcPr>
            <w:tcW w:w="659" w:type="pct"/>
            <w:vAlign w:val="center"/>
          </w:tcPr>
          <w:p w:rsidR="00E0086D" w:rsidRPr="00B20FFB" w:rsidRDefault="003815C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8A6F2B" w:rsidRDefault="00E0086D" w:rsidP="00F51EB0">
            <w:pPr>
              <w:pStyle w:val="a3"/>
              <w:rPr>
                <w:snapToGrid w:val="0"/>
              </w:rPr>
            </w:pPr>
            <w:r w:rsidRPr="008A6F2B">
              <w:rPr>
                <w:snapToGrid w:val="0"/>
              </w:rPr>
              <w:t>Готлиб О. Китай. Лингвострановедение.- М.: Восточная книга, 2018</w:t>
            </w:r>
          </w:p>
        </w:tc>
        <w:tc>
          <w:tcPr>
            <w:tcW w:w="463" w:type="pct"/>
            <w:vAlign w:val="center"/>
          </w:tcPr>
          <w:p w:rsidR="00E0086D" w:rsidRPr="008A6F2B" w:rsidRDefault="00E0086D" w:rsidP="00F51EB0">
            <w:pPr>
              <w:pStyle w:val="a3"/>
              <w:jc w:val="center"/>
              <w:rPr>
                <w:bCs/>
              </w:rPr>
            </w:pPr>
            <w:r w:rsidRPr="008A6F2B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Pr="008A6F2B" w:rsidRDefault="00E0086D" w:rsidP="00F51EB0">
            <w:pPr>
              <w:pStyle w:val="a3"/>
              <w:jc w:val="center"/>
            </w:pPr>
            <w:r w:rsidRPr="008A6F2B"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8A6F2B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8A6F2B">
              <w:t>Первичная</w:t>
            </w:r>
          </w:p>
          <w:p w:rsidR="00E0086D" w:rsidRPr="008A6F2B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8A6F2B"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8A6F2B" w:rsidRDefault="00E0086D" w:rsidP="00F51EB0">
            <w:pPr>
              <w:pStyle w:val="a3"/>
            </w:pPr>
            <w:r w:rsidRPr="008A6F2B">
              <w:t>Лингвистика китайского языка</w:t>
            </w:r>
          </w:p>
        </w:tc>
        <w:tc>
          <w:tcPr>
            <w:tcW w:w="659" w:type="pct"/>
            <w:vAlign w:val="center"/>
          </w:tcPr>
          <w:p w:rsidR="00E0086D" w:rsidRPr="008A6F2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Готлиб О. Коммерческое письмо. Русско-китайское соответствие.- М.: Восточная книга,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Морфология китайского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Грамматика башкирского языка. Т.2.</w:t>
            </w:r>
            <w:r w:rsidRPr="00B20FFB">
              <w:t xml:space="preserve"> </w:t>
            </w:r>
            <w:r w:rsidRPr="00B20FFB">
              <w:rPr>
                <w:snapToGrid w:val="0"/>
              </w:rPr>
              <w:t>Морфология</w:t>
            </w:r>
            <w:r w:rsidRPr="00B20FFB">
              <w:t xml:space="preserve"> – Уфа: Китап,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Pr="00700CE9" w:rsidRDefault="00E0086D" w:rsidP="00F51EB0">
            <w:pPr>
              <w:pStyle w:val="a3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Современный башкирский литературный язык</w:t>
            </w:r>
          </w:p>
        </w:tc>
        <w:tc>
          <w:tcPr>
            <w:tcW w:w="659" w:type="pct"/>
            <w:vAlign w:val="center"/>
          </w:tcPr>
          <w:p w:rsidR="00E0086D" w:rsidRPr="00B20FFB" w:rsidRDefault="00F05F6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Грамматика башкирского языка. Т.3.Синтаксис.</w:t>
            </w:r>
            <w:r w:rsidRPr="00B20FFB">
              <w:t>– Уфа: Китап,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Pr="00700CE9" w:rsidRDefault="00E0086D" w:rsidP="00F51EB0">
            <w:pPr>
              <w:pStyle w:val="a3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Современный башкирский литературный язык</w:t>
            </w:r>
          </w:p>
        </w:tc>
        <w:tc>
          <w:tcPr>
            <w:tcW w:w="659" w:type="pct"/>
            <w:vAlign w:val="center"/>
          </w:tcPr>
          <w:p w:rsidR="00E0086D" w:rsidRPr="00B20FFB" w:rsidRDefault="00F05F6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Гурулева Г. П., Цой Иуннь Практический курс речевого общения на китайском языке.- М.: Восточная книга, 2018 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53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Китайский язык и культура речи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Дашевская Г.Я. Китайский язык для делового общения.- М.: Восточная книга, 2016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Разговорный китайский язык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Жигульская Д.А. Тесты для аудирования к «Практи</w:t>
            </w:r>
            <w:r w:rsidR="00BA6FD9">
              <w:rPr>
                <w:snapToGrid w:val="0"/>
              </w:rPr>
              <w:t>ческому курсу китайского языка»</w:t>
            </w:r>
            <w:r w:rsidRPr="00B20FFB">
              <w:rPr>
                <w:snapToGrid w:val="0"/>
              </w:rPr>
              <w:t>.-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Учеб.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Практикум по анализу художественного текста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1</w:t>
            </w:r>
            <w:r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Иванов С.М. Современный китайско-русский словарь.- М.: Восточная книга, 2011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Практический курс по анализу художественного текста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EA7B6A" w:rsidTr="007C543B">
        <w:tc>
          <w:tcPr>
            <w:tcW w:w="261" w:type="pct"/>
            <w:vAlign w:val="center"/>
          </w:tcPr>
          <w:p w:rsidR="00E0086D" w:rsidRPr="00EA7B6A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70" w:type="pct"/>
            <w:vAlign w:val="center"/>
          </w:tcPr>
          <w:p w:rsidR="00E0086D" w:rsidRPr="00EA7B6A" w:rsidRDefault="00E0086D" w:rsidP="00F51EB0">
            <w:pPr>
              <w:pStyle w:val="a3"/>
              <w:rPr>
                <w:snapToGrid w:val="0"/>
              </w:rPr>
            </w:pPr>
            <w:r w:rsidRPr="00EA7B6A">
              <w:rPr>
                <w:snapToGrid w:val="0"/>
              </w:rPr>
              <w:t>Калинин О.И., Радус Л.А. Курс лекций по стилистике китайского языка. 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  <w:rPr>
                <w:bCs/>
              </w:rPr>
            </w:pPr>
            <w:r w:rsidRPr="00EA7B6A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</w:pPr>
            <w:r w:rsidRPr="00EA7B6A">
              <w:t>53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Первичная</w:t>
            </w:r>
          </w:p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F51EB0">
            <w:pPr>
              <w:pStyle w:val="a3"/>
            </w:pPr>
            <w:r w:rsidRPr="00EA7B6A">
              <w:t>Теория и методика обучения китайскому языку</w:t>
            </w:r>
          </w:p>
        </w:tc>
        <w:tc>
          <w:tcPr>
            <w:tcW w:w="659" w:type="pct"/>
            <w:vAlign w:val="center"/>
          </w:tcPr>
          <w:p w:rsidR="00E0086D" w:rsidRPr="00EA7B6A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EA7B6A" w:rsidTr="007C543B">
        <w:tc>
          <w:tcPr>
            <w:tcW w:w="261" w:type="pct"/>
            <w:vAlign w:val="center"/>
          </w:tcPr>
          <w:p w:rsidR="00E0086D" w:rsidRPr="00EA7B6A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70" w:type="pct"/>
            <w:vAlign w:val="center"/>
          </w:tcPr>
          <w:p w:rsidR="00E0086D" w:rsidRPr="00EA7B6A" w:rsidRDefault="00E0086D" w:rsidP="00F51EB0">
            <w:pPr>
              <w:pStyle w:val="a3"/>
              <w:rPr>
                <w:snapToGrid w:val="0"/>
              </w:rPr>
            </w:pPr>
            <w:r w:rsidRPr="00EA7B6A">
              <w:rPr>
                <w:snapToGrid w:val="0"/>
              </w:rPr>
              <w:t>Киекбаев Дж.Г. Сборник научных трудов и избранных произведений. Т.2.</w:t>
            </w:r>
            <w:r w:rsidRPr="00EA7B6A">
              <w:t xml:space="preserve"> – Уфа: Китап, 2014</w:t>
            </w:r>
          </w:p>
        </w:tc>
        <w:tc>
          <w:tcPr>
            <w:tcW w:w="463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  <w:rPr>
                <w:bCs/>
              </w:rPr>
            </w:pPr>
            <w:r w:rsidRPr="00EA7B6A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</w:pPr>
            <w:r w:rsidRPr="00EA7B6A">
              <w:t>96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Первичная</w:t>
            </w:r>
          </w:p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F51EB0">
            <w:pPr>
              <w:pStyle w:val="a3"/>
            </w:pPr>
            <w:r w:rsidRPr="00EA7B6A">
              <w:t>Башкирский язык</w:t>
            </w:r>
          </w:p>
        </w:tc>
        <w:tc>
          <w:tcPr>
            <w:tcW w:w="659" w:type="pct"/>
            <w:vAlign w:val="center"/>
          </w:tcPr>
          <w:p w:rsidR="00E0086D" w:rsidRPr="00EA7B6A" w:rsidRDefault="003815C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EA7B6A" w:rsidTr="007C543B">
        <w:tc>
          <w:tcPr>
            <w:tcW w:w="261" w:type="pct"/>
            <w:vAlign w:val="center"/>
          </w:tcPr>
          <w:p w:rsidR="00E0086D" w:rsidRPr="00EA7B6A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570" w:type="pct"/>
            <w:vAlign w:val="center"/>
          </w:tcPr>
          <w:p w:rsidR="00E0086D" w:rsidRPr="00EA7B6A" w:rsidRDefault="00E0086D" w:rsidP="00F51EB0">
            <w:pPr>
              <w:pStyle w:val="a3"/>
              <w:rPr>
                <w:snapToGrid w:val="0"/>
              </w:rPr>
            </w:pPr>
            <w:r w:rsidRPr="00EA7B6A">
              <w:rPr>
                <w:snapToGrid w:val="0"/>
              </w:rPr>
              <w:t>Кленин И.Д. Лексикология китайского языка. - М.: Восточная книга, 2013</w:t>
            </w:r>
          </w:p>
        </w:tc>
        <w:tc>
          <w:tcPr>
            <w:tcW w:w="463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  <w:rPr>
                <w:bCs/>
              </w:rPr>
            </w:pPr>
            <w:r w:rsidRPr="00EA7B6A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</w:pPr>
            <w:r w:rsidRPr="00EA7B6A">
              <w:t>35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Первичная</w:t>
            </w:r>
          </w:p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snapToGrid w:val="0"/>
              </w:rPr>
            </w:pPr>
            <w:r w:rsidRPr="00EA7B6A"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F51EB0">
            <w:pPr>
              <w:pStyle w:val="a3"/>
            </w:pPr>
            <w:r w:rsidRPr="00EA7B6A">
              <w:rPr>
                <w:snapToGrid w:val="0"/>
              </w:rPr>
              <w:t>Лексикология китайского языка</w:t>
            </w:r>
          </w:p>
        </w:tc>
        <w:tc>
          <w:tcPr>
            <w:tcW w:w="659" w:type="pct"/>
            <w:vAlign w:val="center"/>
          </w:tcPr>
          <w:p w:rsidR="00E0086D" w:rsidRPr="00EA7B6A" w:rsidRDefault="00492964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snapToGrid w:val="0"/>
              </w:rPr>
              <w:t>03.09.2019</w:t>
            </w:r>
          </w:p>
        </w:tc>
      </w:tr>
      <w:tr w:rsidR="00E0086D" w:rsidRPr="00EA7B6A" w:rsidTr="007C543B">
        <w:tc>
          <w:tcPr>
            <w:tcW w:w="261" w:type="pct"/>
            <w:vAlign w:val="center"/>
          </w:tcPr>
          <w:p w:rsidR="00E0086D" w:rsidRPr="00EA7B6A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EA7B6A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570" w:type="pct"/>
            <w:vAlign w:val="center"/>
          </w:tcPr>
          <w:p w:rsidR="00E0086D" w:rsidRPr="00EA7B6A" w:rsidRDefault="00E0086D" w:rsidP="00F51EB0">
            <w:pPr>
              <w:pStyle w:val="a3"/>
              <w:rPr>
                <w:snapToGrid w:val="0"/>
              </w:rPr>
            </w:pPr>
            <w:r w:rsidRPr="00EA7B6A">
              <w:rPr>
                <w:snapToGrid w:val="0"/>
              </w:rPr>
              <w:t>Кондрашевский А.Ф. Практический курс китайского языка. В 2 т. 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  <w:rPr>
                <w:bCs/>
              </w:rPr>
            </w:pPr>
            <w:r w:rsidRPr="00EA7B6A">
              <w:rPr>
                <w:bCs/>
              </w:rPr>
              <w:t>12</w:t>
            </w:r>
          </w:p>
        </w:tc>
        <w:tc>
          <w:tcPr>
            <w:tcW w:w="367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</w:pPr>
            <w:r w:rsidRPr="00EA7B6A"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</w:t>
            </w:r>
            <w:r w:rsidRPr="00EA7B6A">
              <w:t>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F51EB0">
            <w:pPr>
              <w:pStyle w:val="a3"/>
              <w:rPr>
                <w:snapToGrid w:val="0"/>
              </w:rPr>
            </w:pPr>
            <w:r w:rsidRPr="00EA7B6A">
              <w:t>Практический курс грамматики китайского языка</w:t>
            </w:r>
          </w:p>
        </w:tc>
        <w:tc>
          <w:tcPr>
            <w:tcW w:w="659" w:type="pct"/>
            <w:vAlign w:val="center"/>
          </w:tcPr>
          <w:p w:rsidR="00E0086D" w:rsidRPr="00EA7B6A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EA7B6A" w:rsidTr="007C543B">
        <w:tc>
          <w:tcPr>
            <w:tcW w:w="261" w:type="pct"/>
            <w:vAlign w:val="center"/>
          </w:tcPr>
          <w:p w:rsidR="00E0086D" w:rsidRPr="00EA7B6A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70" w:type="pct"/>
            <w:vAlign w:val="center"/>
          </w:tcPr>
          <w:p w:rsidR="00E0086D" w:rsidRPr="00EA7B6A" w:rsidRDefault="00E0086D" w:rsidP="00F51EB0">
            <w:pPr>
              <w:pStyle w:val="a3"/>
              <w:rPr>
                <w:snapToGrid w:val="0"/>
              </w:rPr>
            </w:pPr>
            <w:r w:rsidRPr="00EA7B6A">
              <w:rPr>
                <w:snapToGrid w:val="0"/>
              </w:rPr>
              <w:t>Кондрашевский А.Ф. Практический курс китайского языка: пособие по иероглифике, прописи. В 2 ч. - М.: Восточная книга, 2016</w:t>
            </w:r>
          </w:p>
        </w:tc>
        <w:tc>
          <w:tcPr>
            <w:tcW w:w="463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  <w:rPr>
                <w:bCs/>
              </w:rPr>
            </w:pPr>
            <w:r w:rsidRPr="00EA7B6A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Pr="00EA7B6A" w:rsidRDefault="00E0086D" w:rsidP="00F51EB0">
            <w:pPr>
              <w:pStyle w:val="a3"/>
              <w:jc w:val="center"/>
            </w:pPr>
            <w:r w:rsidRPr="00EA7B6A"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Первичная</w:t>
            </w:r>
          </w:p>
          <w:p w:rsidR="00E0086D" w:rsidRPr="00EA7B6A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EA7B6A"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EA7B6A" w:rsidRDefault="00E0086D" w:rsidP="00F51EB0">
            <w:pPr>
              <w:pStyle w:val="a3"/>
            </w:pPr>
            <w:r w:rsidRPr="00EA7B6A">
              <w:t>Практический курс грамматики китайского языка</w:t>
            </w:r>
          </w:p>
        </w:tc>
        <w:tc>
          <w:tcPr>
            <w:tcW w:w="659" w:type="pct"/>
            <w:vAlign w:val="center"/>
          </w:tcPr>
          <w:p w:rsidR="00E0086D" w:rsidRPr="00EA7B6A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Кочергин И.В. Китайский язык. Аудиотренинг - М.: Восточная книга,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Методика преподавания китайского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Кочергин И.В., Хуан Лилян Универсальный мультимедийный практический курс перевода китайского языка. - М.: Восточная книга,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практика перевода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Кошкин А.П. Элементарная грамматика китайского языка. 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  <w:proofErr w:type="gramStart"/>
            <w:r>
              <w:t xml:space="preserve"> Д</w:t>
            </w:r>
            <w:proofErr w:type="gramEnd"/>
            <w:r>
              <w:t>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Грамматика китайского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  <w:r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Масловец О. Основы обучения китайскому языку в вузе и школе: теория и практика. 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практика перевода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Мощенко И. Грамматика китайского языка в таблицах. - М.: Восточная книга,</w:t>
            </w:r>
            <w:r w:rsidRPr="009322A0">
              <w:rPr>
                <w:snapToGrid w:val="0"/>
              </w:rPr>
              <w:t xml:space="preserve"> </w:t>
            </w:r>
            <w:r w:rsidRPr="00B20FFB">
              <w:rPr>
                <w:snapToGrid w:val="0"/>
              </w:rPr>
              <w:t>2015</w:t>
            </w:r>
          </w:p>
        </w:tc>
        <w:tc>
          <w:tcPr>
            <w:tcW w:w="463" w:type="pct"/>
            <w:vAlign w:val="center"/>
          </w:tcPr>
          <w:p w:rsidR="00E0086D" w:rsidRPr="009322A0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Практический курс грамматики китайского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Румянцева М.В. Тесты для перевода с русского языка на </w:t>
            </w:r>
            <w:proofErr w:type="gramStart"/>
            <w:r w:rsidRPr="00B20FFB">
              <w:rPr>
                <w:snapToGrid w:val="0"/>
              </w:rPr>
              <w:t>китайский</w:t>
            </w:r>
            <w:proofErr w:type="gramEnd"/>
            <w:r w:rsidRPr="00B20FFB">
              <w:rPr>
                <w:snapToGrid w:val="0"/>
              </w:rPr>
              <w:t xml:space="preserve"> к «Практическому курсу китайского языка».-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Разговорный китайский язык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Смит </w:t>
            </w:r>
            <w:proofErr w:type="gramStart"/>
            <w:r w:rsidRPr="00B20FFB">
              <w:rPr>
                <w:snapToGrid w:val="0"/>
              </w:rPr>
              <w:t>Дж</w:t>
            </w:r>
            <w:proofErr w:type="gramEnd"/>
            <w:r w:rsidRPr="00B20FFB">
              <w:rPr>
                <w:snapToGrid w:val="0"/>
              </w:rPr>
              <w:t xml:space="preserve">. Английский </w:t>
            </w:r>
            <w:r w:rsidRPr="00B20FFB">
              <w:rPr>
                <w:snapToGrid w:val="0"/>
                <w:lang w:val="en-US"/>
              </w:rPr>
              <w:t>XXI</w:t>
            </w:r>
            <w:r w:rsidRPr="00B20FFB">
              <w:rPr>
                <w:snapToGrid w:val="0"/>
              </w:rPr>
              <w:t xml:space="preserve"> века. Больничный блюз (истории для </w:t>
            </w:r>
            <w:proofErr w:type="gramStart"/>
            <w:r w:rsidRPr="00B20FFB">
              <w:rPr>
                <w:snapToGrid w:val="0"/>
              </w:rPr>
              <w:t>смелых</w:t>
            </w:r>
            <w:proofErr w:type="gramEnd"/>
            <w:r w:rsidRPr="00B20FFB">
              <w:rPr>
                <w:snapToGrid w:val="0"/>
              </w:rPr>
              <w:t xml:space="preserve">). - М.: </w:t>
            </w:r>
            <w:r w:rsidRPr="00B20FFB">
              <w:rPr>
                <w:snapToGrid w:val="0"/>
              </w:rPr>
              <w:lastRenderedPageBreak/>
              <w:t>Восточная книга,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41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Практика устной и письменной речи (английский язык)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Смит </w:t>
            </w:r>
            <w:proofErr w:type="gramStart"/>
            <w:r w:rsidRPr="00B20FFB">
              <w:rPr>
                <w:snapToGrid w:val="0"/>
              </w:rPr>
              <w:t>Дж</w:t>
            </w:r>
            <w:proofErr w:type="gramEnd"/>
            <w:r w:rsidRPr="00B20FFB">
              <w:rPr>
                <w:snapToGrid w:val="0"/>
              </w:rPr>
              <w:t xml:space="preserve">. Английский </w:t>
            </w:r>
            <w:r w:rsidRPr="00B20FFB">
              <w:rPr>
                <w:snapToGrid w:val="0"/>
                <w:lang w:val="en-US"/>
              </w:rPr>
              <w:t>XXI</w:t>
            </w:r>
            <w:r w:rsidRPr="00B20FFB">
              <w:rPr>
                <w:snapToGrid w:val="0"/>
              </w:rPr>
              <w:t xml:space="preserve"> века. Истории с сюрпризом. 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41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Практика устной и письменной речи (английский язык)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Тюленева О. Английская грамматика «с нуля» (Школа ин</w:t>
            </w:r>
            <w:proofErr w:type="gramStart"/>
            <w:r w:rsidRPr="00B20FFB">
              <w:rPr>
                <w:snapToGrid w:val="0"/>
              </w:rPr>
              <w:t>.</w:t>
            </w:r>
            <w:proofErr w:type="gramEnd"/>
            <w:r w:rsidRPr="00B20FFB">
              <w:rPr>
                <w:snapToGrid w:val="0"/>
              </w:rPr>
              <w:t xml:space="preserve"> </w:t>
            </w:r>
            <w:proofErr w:type="gramStart"/>
            <w:r w:rsidRPr="00B20FFB">
              <w:rPr>
                <w:snapToGrid w:val="0"/>
              </w:rPr>
              <w:t>я</w:t>
            </w:r>
            <w:proofErr w:type="gramEnd"/>
            <w:r w:rsidRPr="00B20FFB">
              <w:rPr>
                <w:snapToGrid w:val="0"/>
              </w:rPr>
              <w:t xml:space="preserve">з. </w:t>
            </w:r>
            <w:proofErr w:type="gramStart"/>
            <w:r w:rsidRPr="00B20FFB">
              <w:rPr>
                <w:snapToGrid w:val="0"/>
              </w:rPr>
              <w:t>Ильи Франка).</w:t>
            </w:r>
            <w:proofErr w:type="gramEnd"/>
            <w:r w:rsidRPr="00B20FFB">
              <w:rPr>
                <w:snapToGrid w:val="0"/>
              </w:rPr>
              <w:t xml:space="preserve"> - М.: Восточная книга,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6</w:t>
            </w:r>
          </w:p>
        </w:tc>
        <w:tc>
          <w:tcPr>
            <w:tcW w:w="367" w:type="pct"/>
            <w:vAlign w:val="center"/>
          </w:tcPr>
          <w:p w:rsidR="00E0086D" w:rsidRPr="00BA6FD9" w:rsidRDefault="00E0086D" w:rsidP="00F51EB0">
            <w:pPr>
              <w:pStyle w:val="a3"/>
              <w:jc w:val="center"/>
            </w:pPr>
            <w:r w:rsidRPr="00BA6FD9">
              <w:t>12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Практикум по английскому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Тюрева Л. Актуальные проблемы методики преподавания арабского языка.- М.: Восточная книга, 2015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Методика преподавания арабского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Франк И. Легкое чтение на китайском языке. Короткие истории.- М.: Восточная книга,</w:t>
            </w:r>
            <w:r>
              <w:rPr>
                <w:snapToGrid w:val="0"/>
              </w:rPr>
              <w:t xml:space="preserve"> </w:t>
            </w:r>
            <w:r w:rsidRPr="00B20FFB">
              <w:rPr>
                <w:snapToGrid w:val="0"/>
              </w:rPr>
              <w:t>2018</w:t>
            </w:r>
          </w:p>
        </w:tc>
        <w:tc>
          <w:tcPr>
            <w:tcW w:w="463" w:type="pct"/>
            <w:vAlign w:val="center"/>
          </w:tcPr>
          <w:p w:rsidR="00E0086D" w:rsidRPr="009322A0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Pr="009322A0" w:rsidRDefault="00E0086D" w:rsidP="00F51EB0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Морфология китайского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Франк И. Размышления тихой ночью: метод</w:t>
            </w:r>
            <w:proofErr w:type="gramStart"/>
            <w:r w:rsidRPr="00B20FFB">
              <w:rPr>
                <w:snapToGrid w:val="0"/>
              </w:rPr>
              <w:t>.</w:t>
            </w:r>
            <w:proofErr w:type="gramEnd"/>
            <w:r w:rsidRPr="00B20FFB">
              <w:rPr>
                <w:snapToGrid w:val="0"/>
              </w:rPr>
              <w:t xml:space="preserve"> </w:t>
            </w:r>
            <w:proofErr w:type="gramStart"/>
            <w:r w:rsidRPr="00B20FFB">
              <w:rPr>
                <w:snapToGrid w:val="0"/>
              </w:rPr>
              <w:t>ч</w:t>
            </w:r>
            <w:proofErr w:type="gramEnd"/>
            <w:r w:rsidRPr="00B20FFB">
              <w:rPr>
                <w:snapToGrid w:val="0"/>
              </w:rPr>
              <w:t>тения И. Франка.- М.: Восточная книга, 2017</w:t>
            </w:r>
          </w:p>
        </w:tc>
        <w:tc>
          <w:tcPr>
            <w:tcW w:w="463" w:type="pct"/>
            <w:vAlign w:val="center"/>
          </w:tcPr>
          <w:p w:rsidR="00E0086D" w:rsidRPr="009322A0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9322A0">
              <w:rPr>
                <w:bCs/>
                <w:lang w:val="en-US"/>
              </w:rPr>
              <w:t>13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rPr>
                <w:lang w:val="en-US"/>
              </w:rPr>
              <w:t>5</w:t>
            </w:r>
            <w:r w:rsidR="00492964">
              <w:t>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История китайской культуры</w:t>
            </w:r>
          </w:p>
        </w:tc>
        <w:tc>
          <w:tcPr>
            <w:tcW w:w="659" w:type="pct"/>
            <w:vAlign w:val="center"/>
          </w:tcPr>
          <w:p w:rsidR="00E0086D" w:rsidRPr="00B20FFB" w:rsidRDefault="00492964" w:rsidP="00F51EB0">
            <w:pPr>
              <w:pStyle w:val="a3"/>
              <w:tabs>
                <w:tab w:val="left" w:pos="743"/>
              </w:tabs>
            </w:pPr>
            <w:r>
              <w:rPr>
                <w:snapToGrid w:val="0"/>
              </w:rPr>
              <w:t>03.09.2019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9322A0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9322A0">
              <w:rPr>
                <w:bCs/>
              </w:rPr>
              <w:t>3</w:t>
            </w: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9322A0" w:rsidRDefault="00E0086D" w:rsidP="00F51EB0">
            <w:pPr>
              <w:pStyle w:val="a3"/>
              <w:rPr>
                <w:snapToGrid w:val="0"/>
              </w:rPr>
            </w:pPr>
            <w:r w:rsidRPr="009322A0">
              <w:rPr>
                <w:snapToGrid w:val="0"/>
              </w:rPr>
              <w:t>Хайбуллин И.Н. Как заговорить по-арабски.</w:t>
            </w:r>
            <w:r w:rsidRPr="009322A0">
              <w:t xml:space="preserve"> – Уфа: Салям, 2019</w:t>
            </w:r>
          </w:p>
        </w:tc>
        <w:tc>
          <w:tcPr>
            <w:tcW w:w="463" w:type="pct"/>
            <w:vAlign w:val="center"/>
          </w:tcPr>
          <w:p w:rsidR="00E0086D" w:rsidRPr="009322A0" w:rsidRDefault="00E0086D" w:rsidP="00F51EB0">
            <w:pPr>
              <w:pStyle w:val="a3"/>
              <w:jc w:val="center"/>
              <w:rPr>
                <w:bCs/>
              </w:rPr>
            </w:pPr>
            <w:r w:rsidRPr="009322A0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Pr="009322A0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9322A0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9322A0">
              <w:rPr>
                <w:bCs/>
              </w:rPr>
              <w:t>Дозаказ</w:t>
            </w:r>
          </w:p>
          <w:p w:rsidR="00E0086D" w:rsidRPr="009322A0" w:rsidRDefault="00E0086D" w:rsidP="00E61760">
            <w:pPr>
              <w:pStyle w:val="a3"/>
              <w:spacing w:before="0" w:beforeAutospacing="0" w:after="0" w:afterAutospacing="0"/>
              <w:jc w:val="center"/>
            </w:pPr>
            <w:r w:rsidRPr="009322A0">
              <w:rPr>
                <w:bCs/>
              </w:rPr>
              <w:t>В наличии 10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9322A0" w:rsidRDefault="00E0086D" w:rsidP="00F51EB0">
            <w:pPr>
              <w:pStyle w:val="a3"/>
            </w:pPr>
            <w:r w:rsidRPr="009322A0">
              <w:t>Иностранный язык (арабский)</w:t>
            </w:r>
          </w:p>
        </w:tc>
        <w:tc>
          <w:tcPr>
            <w:tcW w:w="659" w:type="pct"/>
            <w:vAlign w:val="center"/>
          </w:tcPr>
          <w:p w:rsidR="00E0086D" w:rsidRPr="009322A0" w:rsidRDefault="00DB1EB8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башкирской литературы и культуры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Pr="00B20FFB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Бенин В.Л. Примерная образовательная программа по преподаванию предметной области «Основы духовно-нравственной культуры народов России в 5-9 кл. – Уфа: Китап, 2018</w:t>
            </w:r>
          </w:p>
        </w:tc>
        <w:tc>
          <w:tcPr>
            <w:tcW w:w="463" w:type="pct"/>
            <w:vAlign w:val="center"/>
          </w:tcPr>
          <w:p w:rsidR="003815CA" w:rsidRPr="00B20FFB" w:rsidRDefault="003815CA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Культура Башкортостана</w:t>
            </w:r>
          </w:p>
        </w:tc>
        <w:tc>
          <w:tcPr>
            <w:tcW w:w="659" w:type="pct"/>
            <w:vAlign w:val="center"/>
          </w:tcPr>
          <w:p w:rsidR="003815CA" w:rsidRPr="00B20FFB" w:rsidRDefault="00F05F6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Pr="00B20FFB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Жемчужины. Книга башкирских афоризмов. – Уфа: Китап, 2017</w:t>
            </w:r>
          </w:p>
        </w:tc>
        <w:tc>
          <w:tcPr>
            <w:tcW w:w="463" w:type="pct"/>
            <w:vAlign w:val="center"/>
          </w:tcPr>
          <w:p w:rsidR="003815CA" w:rsidRPr="00B20FFB" w:rsidRDefault="00F05F6A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104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3815CA" w:rsidRPr="00F07E26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Устное народное творчество</w:t>
            </w:r>
          </w:p>
        </w:tc>
        <w:tc>
          <w:tcPr>
            <w:tcW w:w="659" w:type="pct"/>
            <w:vAlign w:val="center"/>
          </w:tcPr>
          <w:p w:rsidR="003815CA" w:rsidRPr="00B20FFB" w:rsidRDefault="00F05F6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Pr="00B20FFB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История башкирской литературы. Т.3. Литература советского периода (конец 50-</w:t>
            </w:r>
            <w:proofErr w:type="gramStart"/>
            <w:r w:rsidRPr="00B20FFB">
              <w:t>х-</w:t>
            </w:r>
            <w:proofErr w:type="gramEnd"/>
            <w:r w:rsidRPr="00B20FFB">
              <w:t xml:space="preserve"> нач. 90-х г.г. ХХ в.).– Уфа: Китап, 2015</w:t>
            </w:r>
          </w:p>
        </w:tc>
        <w:tc>
          <w:tcPr>
            <w:tcW w:w="463" w:type="pct"/>
            <w:vAlign w:val="center"/>
          </w:tcPr>
          <w:p w:rsidR="003815CA" w:rsidRPr="00B20FFB" w:rsidRDefault="003815CA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История башкирской литературы</w:t>
            </w:r>
          </w:p>
        </w:tc>
        <w:tc>
          <w:tcPr>
            <w:tcW w:w="659" w:type="pct"/>
            <w:vAlign w:val="center"/>
          </w:tcPr>
          <w:p w:rsidR="003815CA" w:rsidRPr="00B20FFB" w:rsidRDefault="003815C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Pr="00B20FFB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  <w:rPr>
                <w:snapToGrid w:val="0"/>
              </w:rPr>
            </w:pPr>
            <w:r w:rsidRPr="00B20FFB">
              <w:t>Нечвселода Е.Е. Орнамент счетной вышивки башкир. – Уфа: Китап, 2018</w:t>
            </w:r>
          </w:p>
        </w:tc>
        <w:tc>
          <w:tcPr>
            <w:tcW w:w="463" w:type="pct"/>
            <w:vAlign w:val="center"/>
          </w:tcPr>
          <w:p w:rsidR="003815CA" w:rsidRPr="00B20FFB" w:rsidRDefault="003815CA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3815CA" w:rsidRPr="00B20FFB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Этнография народов РБ</w:t>
            </w:r>
          </w:p>
        </w:tc>
        <w:tc>
          <w:tcPr>
            <w:tcW w:w="659" w:type="pct"/>
            <w:vAlign w:val="center"/>
          </w:tcPr>
          <w:p w:rsidR="003815CA" w:rsidRPr="00B20FFB" w:rsidRDefault="001A677F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Примерная образовательная программа по преподаванию предметной области «Основы духовно-нравственной культуры народов России</w:t>
            </w:r>
            <w:r>
              <w:t xml:space="preserve"> / Г.Т. Обыденова</w:t>
            </w:r>
            <w:r w:rsidRPr="00B20FFB">
              <w:t xml:space="preserve"> – Уфа: Китап, 2018</w:t>
            </w:r>
          </w:p>
        </w:tc>
        <w:tc>
          <w:tcPr>
            <w:tcW w:w="463" w:type="pct"/>
            <w:vAlign w:val="center"/>
          </w:tcPr>
          <w:p w:rsidR="003815CA" w:rsidRPr="00B20FFB" w:rsidRDefault="003815CA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Культура Башкортостана</w:t>
            </w:r>
          </w:p>
        </w:tc>
        <w:tc>
          <w:tcPr>
            <w:tcW w:w="659" w:type="pct"/>
            <w:vAlign w:val="center"/>
          </w:tcPr>
          <w:p w:rsidR="003815CA" w:rsidRPr="00B20FFB" w:rsidRDefault="00F05F6A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0630AC">
              <w:t>Произведения, труды</w:t>
            </w:r>
            <w:proofErr w:type="gramStart"/>
            <w:r w:rsidRPr="000630AC">
              <w:t xml:space="preserve"> :</w:t>
            </w:r>
            <w:proofErr w:type="gramEnd"/>
            <w:r w:rsidRPr="000630AC">
              <w:t xml:space="preserve"> стихи, публицистические, историко-</w:t>
            </w:r>
            <w:r w:rsidRPr="000630AC">
              <w:lastRenderedPageBreak/>
              <w:t>этнографические записи, переводы, образцы народного творчества / М.Уметбаев</w:t>
            </w:r>
          </w:p>
        </w:tc>
        <w:tc>
          <w:tcPr>
            <w:tcW w:w="463" w:type="pct"/>
            <w:vAlign w:val="center"/>
          </w:tcPr>
          <w:p w:rsidR="003815CA" w:rsidRPr="00B20FFB" w:rsidRDefault="001A677F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3815CA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История башкирской литературы</w:t>
            </w:r>
          </w:p>
        </w:tc>
        <w:tc>
          <w:tcPr>
            <w:tcW w:w="659" w:type="pct"/>
            <w:vAlign w:val="center"/>
          </w:tcPr>
          <w:p w:rsidR="003815CA" w:rsidRPr="00B20FFB" w:rsidRDefault="001A677F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Pr="00B20FFB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Светлая память: научные труды, литературно-критические статьи, мемуары. – Уфа: Китап, 2016</w:t>
            </w:r>
          </w:p>
        </w:tc>
        <w:tc>
          <w:tcPr>
            <w:tcW w:w="463" w:type="pct"/>
            <w:vAlign w:val="center"/>
          </w:tcPr>
          <w:p w:rsidR="003815CA" w:rsidRPr="00B20FFB" w:rsidRDefault="003815CA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95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3815CA" w:rsidRPr="00B20FFB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Башкирская литература</w:t>
            </w:r>
          </w:p>
        </w:tc>
        <w:tc>
          <w:tcPr>
            <w:tcW w:w="659" w:type="pct"/>
            <w:vAlign w:val="center"/>
          </w:tcPr>
          <w:p w:rsidR="003815CA" w:rsidRPr="00B20FFB" w:rsidRDefault="001A677F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3815CA" w:rsidRPr="00B20FFB" w:rsidTr="007C543B">
        <w:tc>
          <w:tcPr>
            <w:tcW w:w="261" w:type="pct"/>
            <w:vAlign w:val="center"/>
          </w:tcPr>
          <w:p w:rsidR="003815CA" w:rsidRPr="00B20FFB" w:rsidRDefault="003815CA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Янышев Ф.Ф. Литературные музеи Башкортостана. – Уфа: Китап, 2018</w:t>
            </w:r>
          </w:p>
        </w:tc>
        <w:tc>
          <w:tcPr>
            <w:tcW w:w="463" w:type="pct"/>
            <w:vAlign w:val="center"/>
          </w:tcPr>
          <w:p w:rsidR="003815CA" w:rsidRPr="00B20FFB" w:rsidRDefault="003815CA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3815CA" w:rsidRDefault="003815CA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3815CA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3815CA" w:rsidRPr="00B20FFB" w:rsidRDefault="003815CA" w:rsidP="00E61760">
            <w:pPr>
              <w:pStyle w:val="a3"/>
              <w:spacing w:before="0" w:beforeAutospacing="0" w:after="0" w:afterAutospacing="0"/>
              <w:jc w:val="center"/>
            </w:pPr>
            <w: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3815CA" w:rsidRPr="00B20FFB" w:rsidRDefault="003815CA" w:rsidP="00F51EB0">
            <w:pPr>
              <w:pStyle w:val="a3"/>
            </w:pPr>
            <w:r w:rsidRPr="00B20FFB">
              <w:t>Культура Башкортостана</w:t>
            </w:r>
          </w:p>
        </w:tc>
        <w:tc>
          <w:tcPr>
            <w:tcW w:w="659" w:type="pct"/>
            <w:vAlign w:val="center"/>
          </w:tcPr>
          <w:p w:rsidR="003815CA" w:rsidRPr="00B20FFB" w:rsidRDefault="001A677F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всеобщей истории и культурного наследия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1E7C8A" w:rsidRDefault="00E0086D" w:rsidP="00F51EB0">
            <w:pPr>
              <w:spacing w:line="276" w:lineRule="auto"/>
              <w:rPr>
                <w:color w:val="000000"/>
              </w:rPr>
            </w:pPr>
            <w:r w:rsidRPr="001E7C8A">
              <w:t xml:space="preserve">Амосова И.В. </w:t>
            </w:r>
            <w:r w:rsidRPr="001E7C8A">
              <w:rPr>
                <w:color w:val="000000"/>
              </w:rPr>
              <w:t>Технологические карты уроков</w:t>
            </w:r>
            <w:r w:rsidRPr="001E7C8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E7C8A">
              <w:rPr>
                <w:color w:val="000000"/>
              </w:rPr>
              <w:t xml:space="preserve">к учебнику Волобуев О.В., Карпачев С.П., Клоков В. История России. Начало </w:t>
            </w:r>
            <w:r w:rsidRPr="001E7C8A">
              <w:rPr>
                <w:color w:val="000000"/>
                <w:lang w:val="en-US"/>
              </w:rPr>
              <w:t>XX</w:t>
            </w:r>
            <w:r w:rsidRPr="001E7C8A">
              <w:rPr>
                <w:color w:val="000000"/>
              </w:rPr>
              <w:t xml:space="preserve">-начало </w:t>
            </w:r>
            <w:r w:rsidRPr="001E7C8A">
              <w:rPr>
                <w:color w:val="000000"/>
                <w:lang w:val="en-US"/>
              </w:rPr>
              <w:t>XXI</w:t>
            </w:r>
            <w:r w:rsidRPr="001E7C8A">
              <w:rPr>
                <w:color w:val="000000"/>
              </w:rPr>
              <w:t xml:space="preserve"> века.10 кл</w:t>
            </w:r>
            <w:r>
              <w:rPr>
                <w:color w:val="000000"/>
              </w:rPr>
              <w:t>.</w:t>
            </w:r>
            <w:r w:rsidRPr="001E7C8A">
              <w:t xml:space="preserve"> </w:t>
            </w:r>
            <w:r w:rsidRPr="008D21E7">
              <w:t xml:space="preserve">– </w:t>
            </w:r>
            <w:r w:rsidRPr="00B20FFB">
              <w:t>М.: Дрофа, 201</w:t>
            </w:r>
            <w:r>
              <w:t>6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Андреев И.Л. Ляшенко Л.М. Амосова И.В. История России. Конец </w:t>
            </w:r>
            <w:proofErr w:type="gramStart"/>
            <w:r w:rsidRPr="00B20FFB">
              <w:rPr>
                <w:snapToGrid w:val="0"/>
              </w:rPr>
              <w:t>Х</w:t>
            </w:r>
            <w:proofErr w:type="gramEnd"/>
            <w:r w:rsidRPr="00B20FFB">
              <w:rPr>
                <w:snapToGrid w:val="0"/>
                <w:lang w:val="en-US"/>
              </w:rPr>
              <w:t>VII</w:t>
            </w:r>
            <w:r w:rsidRPr="00B20FFB">
              <w:rPr>
                <w:snapToGrid w:val="0"/>
              </w:rPr>
              <w:t>- Х</w:t>
            </w:r>
            <w:r w:rsidRPr="00B20FFB">
              <w:rPr>
                <w:snapToGrid w:val="0"/>
                <w:lang w:val="en-US"/>
              </w:rPr>
              <w:t>VIII</w:t>
            </w:r>
            <w:r w:rsidRPr="00B20FFB">
              <w:rPr>
                <w:snapToGrid w:val="0"/>
              </w:rPr>
              <w:t xml:space="preserve"> век: учебник 8 кл.</w:t>
            </w:r>
            <w:r w:rsidRPr="00B20FFB">
              <w:t xml:space="preserve"> – М.: Дрофа,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Андреев И.Л., Федоров И.Н. История России. С древнейших времен до </w:t>
            </w:r>
            <w:proofErr w:type="gramStart"/>
            <w:r w:rsidRPr="00B20FFB">
              <w:rPr>
                <w:snapToGrid w:val="0"/>
              </w:rPr>
              <w:t>Х</w:t>
            </w:r>
            <w:proofErr w:type="gramEnd"/>
            <w:r w:rsidRPr="00B20FFB">
              <w:rPr>
                <w:snapToGrid w:val="0"/>
                <w:lang w:val="en-US"/>
              </w:rPr>
              <w:t>VI</w:t>
            </w:r>
            <w:r w:rsidRPr="00B20FFB">
              <w:rPr>
                <w:snapToGrid w:val="0"/>
              </w:rPr>
              <w:t xml:space="preserve"> века: учебник 6 кл.</w:t>
            </w:r>
            <w:r w:rsidRPr="00B20FFB">
              <w:t xml:space="preserve"> – М.: Дрофа,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Андреев И.Л., Федоров И.Н., Асмолова И.В. История России. </w:t>
            </w:r>
            <w:proofErr w:type="gramStart"/>
            <w:r w:rsidRPr="00B20FFB">
              <w:rPr>
                <w:snapToGrid w:val="0"/>
              </w:rPr>
              <w:t>Х</w:t>
            </w:r>
            <w:proofErr w:type="gramEnd"/>
            <w:r w:rsidRPr="00B20FFB">
              <w:rPr>
                <w:snapToGrid w:val="0"/>
                <w:lang w:val="en-US"/>
              </w:rPr>
              <w:t>VI</w:t>
            </w:r>
            <w:r w:rsidRPr="00B20FFB">
              <w:rPr>
                <w:snapToGrid w:val="0"/>
              </w:rPr>
              <w:t xml:space="preserve"> до конца Х</w:t>
            </w:r>
            <w:r w:rsidRPr="00B20FFB">
              <w:rPr>
                <w:snapToGrid w:val="0"/>
                <w:lang w:val="en-US"/>
              </w:rPr>
              <w:t>VII</w:t>
            </w:r>
            <w:r w:rsidRPr="00B20FFB">
              <w:rPr>
                <w:snapToGrid w:val="0"/>
              </w:rPr>
              <w:t xml:space="preserve"> века: учебник 7 кл.</w:t>
            </w:r>
            <w:r w:rsidRPr="00B20FFB">
              <w:t xml:space="preserve"> – М.: Дрофа,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6B128D" w:rsidRDefault="00E0086D" w:rsidP="00F51EB0">
            <w:pPr>
              <w:spacing w:line="276" w:lineRule="auto"/>
              <w:rPr>
                <w:b/>
                <w:color w:val="000000"/>
              </w:rPr>
            </w:pPr>
            <w:r w:rsidRPr="008D21E7">
              <w:rPr>
                <w:color w:val="000000"/>
              </w:rPr>
              <w:t>Атлас по истории Рос</w:t>
            </w:r>
            <w:r>
              <w:rPr>
                <w:color w:val="000000"/>
              </w:rPr>
              <w:t>сии. 1914 год - начало XXI века</w:t>
            </w:r>
            <w:r w:rsidRPr="008D21E7">
              <w:rPr>
                <w:color w:val="000000"/>
              </w:rPr>
              <w:t xml:space="preserve"> 10 кл.</w:t>
            </w:r>
            <w:r>
              <w:rPr>
                <w:color w:val="000000"/>
              </w:rPr>
              <w:t xml:space="preserve"> </w:t>
            </w:r>
            <w:r w:rsidRPr="008D21E7">
              <w:t>–</w:t>
            </w:r>
            <w:r w:rsidRPr="00B20FFB">
              <w:t xml:space="preserve"> М.: Дрофа, 201</w:t>
            </w:r>
            <w:r>
              <w:t>8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B4443D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6B128D" w:rsidRDefault="00E0086D" w:rsidP="00F51EB0">
            <w:pPr>
              <w:spacing w:line="276" w:lineRule="auto"/>
              <w:rPr>
                <w:b/>
                <w:color w:val="000000"/>
              </w:rPr>
            </w:pPr>
            <w:r w:rsidRPr="008D21E7">
              <w:rPr>
                <w:color w:val="000000"/>
              </w:rPr>
              <w:t>Атлас по истории России. XIX -начало XX века 9 кл</w:t>
            </w:r>
            <w:r>
              <w:rPr>
                <w:color w:val="000000"/>
              </w:rPr>
              <w:t xml:space="preserve">. </w:t>
            </w:r>
            <w:r w:rsidRPr="008D21E7">
              <w:t xml:space="preserve">– </w:t>
            </w:r>
            <w:r w:rsidRPr="00B20FFB">
              <w:t>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B4443D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Волобуев О.В. История России. Начало ХХ-начало ХХ</w:t>
            </w:r>
            <w:proofErr w:type="gramStart"/>
            <w:r w:rsidRPr="00B20FFB">
              <w:rPr>
                <w:snapToGrid w:val="0"/>
                <w:lang w:val="en-US"/>
              </w:rPr>
              <w:t>I</w:t>
            </w:r>
            <w:proofErr w:type="gramEnd"/>
            <w:r w:rsidRPr="00B20FFB">
              <w:rPr>
                <w:snapToGrid w:val="0"/>
              </w:rPr>
              <w:t xml:space="preserve"> века: учебник 10 кл.</w:t>
            </w:r>
            <w:r w:rsidRPr="00B20FFB">
              <w:t xml:space="preserve"> – М.: Дрофа,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Захаров В.Н., Пчелов Е.В. История России. </w:t>
            </w:r>
            <w:proofErr w:type="gramStart"/>
            <w:r w:rsidRPr="00B20FFB">
              <w:rPr>
                <w:snapToGrid w:val="0"/>
              </w:rPr>
              <w:t>Х</w:t>
            </w:r>
            <w:proofErr w:type="gramEnd"/>
            <w:r w:rsidRPr="00B20FFB">
              <w:rPr>
                <w:snapToGrid w:val="0"/>
                <w:lang w:val="en-US"/>
              </w:rPr>
              <w:t>VIII</w:t>
            </w:r>
            <w:r w:rsidRPr="00B20FFB">
              <w:rPr>
                <w:snapToGrid w:val="0"/>
              </w:rPr>
              <w:t xml:space="preserve"> век: учебник 8 кл.</w:t>
            </w:r>
            <w:r w:rsidRPr="00B20FFB">
              <w:t xml:space="preserve"> – М.: Русское слово, 2016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B20FFB">
              <w:rPr>
                <w:bCs/>
                <w:lang w:val="en-US"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rPr>
                <w:bCs/>
              </w:rPr>
              <w:t>Дозаказ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AE0A78" w:rsidP="00F51EB0">
            <w:pPr>
              <w:pStyle w:val="a3"/>
              <w:tabs>
                <w:tab w:val="left" w:pos="743"/>
              </w:tabs>
            </w:pPr>
            <w:r>
              <w:t>13.06.</w:t>
            </w:r>
            <w:r w:rsidR="00D12652">
              <w:t>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70" w:type="pct"/>
            <w:vAlign w:val="center"/>
          </w:tcPr>
          <w:p w:rsidR="00E0086D" w:rsidRPr="00C27686" w:rsidRDefault="00E0086D" w:rsidP="00F51EB0">
            <w:pPr>
              <w:spacing w:line="276" w:lineRule="auto"/>
              <w:rPr>
                <w:bCs/>
              </w:rPr>
            </w:pPr>
            <w:r w:rsidRPr="00C27686">
              <w:rPr>
                <w:bCs/>
              </w:rPr>
              <w:t xml:space="preserve">История России с древнейших времен до </w:t>
            </w:r>
            <w:r w:rsidRPr="00C27686">
              <w:rPr>
                <w:bCs/>
                <w:lang w:val="en-US"/>
              </w:rPr>
              <w:t>XVI</w:t>
            </w:r>
            <w:r w:rsidRPr="00C27686">
              <w:rPr>
                <w:bCs/>
              </w:rPr>
              <w:t xml:space="preserve"> в.</w:t>
            </w:r>
            <w:proofErr w:type="gramStart"/>
            <w:r w:rsidRPr="00C27686">
              <w:rPr>
                <w:bCs/>
              </w:rPr>
              <w:t xml:space="preserve"> :</w:t>
            </w:r>
            <w:proofErr w:type="gramEnd"/>
            <w:r w:rsidRPr="00C27686">
              <w:rPr>
                <w:bCs/>
              </w:rPr>
              <w:t xml:space="preserve"> Хрестоматия</w:t>
            </w:r>
            <w:r w:rsidR="00E932E1">
              <w:rPr>
                <w:bCs/>
              </w:rPr>
              <w:t xml:space="preserve"> </w:t>
            </w:r>
            <w:r w:rsidRPr="00C27686">
              <w:rPr>
                <w:bCs/>
              </w:rPr>
              <w:t xml:space="preserve">/ авт.-сост. Н.В. </w:t>
            </w:r>
            <w:r w:rsidRPr="00C27686">
              <w:rPr>
                <w:bCs/>
              </w:rPr>
              <w:lastRenderedPageBreak/>
              <w:t>Федорова, С. В. Тюрин</w:t>
            </w:r>
            <w:r w:rsidRPr="00C27686">
              <w:rPr>
                <w:snapToGrid w:val="0"/>
              </w:rPr>
              <w:t>.</w:t>
            </w:r>
            <w:r w:rsidRPr="00C27686">
              <w:t xml:space="preserve"> – М.: Дрофа, 2016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1570" w:type="pct"/>
            <w:vAlign w:val="center"/>
          </w:tcPr>
          <w:p w:rsidR="00E0086D" w:rsidRPr="000976C9" w:rsidRDefault="00E0086D" w:rsidP="00F51EB0">
            <w:pPr>
              <w:spacing w:line="276" w:lineRule="auto"/>
            </w:pPr>
            <w:r w:rsidRPr="000976C9">
              <w:rPr>
                <w:color w:val="000000"/>
              </w:rPr>
              <w:t xml:space="preserve">История России с древнейших времён до XVI века: атлас 6 кл. </w:t>
            </w:r>
            <w:r w:rsidRPr="00B20FFB">
              <w:t>– 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A7AE0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70" w:type="pct"/>
            <w:vAlign w:val="center"/>
          </w:tcPr>
          <w:p w:rsidR="00E0086D" w:rsidRPr="000976C9" w:rsidRDefault="00E0086D" w:rsidP="00F51EB0">
            <w:pPr>
              <w:spacing w:line="276" w:lineRule="auto"/>
              <w:rPr>
                <w:color w:val="000000"/>
              </w:rPr>
            </w:pPr>
            <w:r w:rsidRPr="000976C9">
              <w:rPr>
                <w:color w:val="000000"/>
              </w:rPr>
              <w:t>История России. XVI-конец XVII века: атлас. 7 кл</w:t>
            </w:r>
            <w:r>
              <w:rPr>
                <w:color w:val="000000"/>
              </w:rPr>
              <w:t>.</w:t>
            </w:r>
            <w:r w:rsidRPr="000976C9">
              <w:rPr>
                <w:color w:val="000000"/>
              </w:rPr>
              <w:t xml:space="preserve"> </w:t>
            </w:r>
            <w:r w:rsidRPr="00B20FFB">
              <w:t>– 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A7AE0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70" w:type="pct"/>
            <w:vAlign w:val="center"/>
          </w:tcPr>
          <w:p w:rsidR="00E0086D" w:rsidRPr="006B128D" w:rsidRDefault="00E0086D" w:rsidP="00F51EB0">
            <w:pPr>
              <w:spacing w:line="276" w:lineRule="auto"/>
              <w:rPr>
                <w:b/>
                <w:color w:val="000000"/>
              </w:rPr>
            </w:pPr>
            <w:r w:rsidRPr="008D21E7">
              <w:rPr>
                <w:color w:val="000000"/>
              </w:rPr>
              <w:t>История России. Конец XVII-XVIII век</w:t>
            </w:r>
            <w:r>
              <w:rPr>
                <w:color w:val="000000"/>
              </w:rPr>
              <w:t>: а</w:t>
            </w:r>
            <w:r w:rsidRPr="008D21E7">
              <w:rPr>
                <w:color w:val="000000"/>
              </w:rPr>
              <w:t>тлас. 8</w:t>
            </w:r>
            <w:r>
              <w:rPr>
                <w:color w:val="000000"/>
              </w:rPr>
              <w:t xml:space="preserve"> кл</w:t>
            </w:r>
            <w:r w:rsidRPr="008D21E7">
              <w:rPr>
                <w:color w:val="000000"/>
              </w:rPr>
              <w:t xml:space="preserve">. </w:t>
            </w:r>
            <w:r w:rsidRPr="00B20FFB">
              <w:t>– 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A7AE0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Ляшенко Л.М. История России. Х</w:t>
            </w:r>
            <w:proofErr w:type="gramStart"/>
            <w:r w:rsidRPr="00B20FFB">
              <w:rPr>
                <w:snapToGrid w:val="0"/>
                <w:lang w:val="en-US"/>
              </w:rPr>
              <w:t>I</w:t>
            </w:r>
            <w:proofErr w:type="gramEnd"/>
            <w:r w:rsidRPr="00B20FFB">
              <w:rPr>
                <w:snapToGrid w:val="0"/>
              </w:rPr>
              <w:t>Х-начала ХХ века: учебник 9 кл.</w:t>
            </w:r>
            <w:r w:rsidRPr="00B20FFB">
              <w:t xml:space="preserve"> – М.: Дрофа,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7A7AE0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70" w:type="pct"/>
            <w:vAlign w:val="center"/>
          </w:tcPr>
          <w:p w:rsidR="00E0086D" w:rsidRPr="008D21E7" w:rsidRDefault="00E0086D" w:rsidP="00F51EB0">
            <w:pPr>
              <w:spacing w:line="276" w:lineRule="auto"/>
              <w:rPr>
                <w:color w:val="000000"/>
              </w:rPr>
            </w:pPr>
            <w:r w:rsidRPr="001E7C8A">
              <w:rPr>
                <w:color w:val="000000"/>
              </w:rPr>
              <w:t xml:space="preserve">Методическое пособие к учебнику Волобуев О.В., Карпачев С.П., Клоков В. История России. Начало </w:t>
            </w:r>
            <w:r w:rsidRPr="001E7C8A">
              <w:rPr>
                <w:color w:val="000000"/>
                <w:lang w:val="en-US"/>
              </w:rPr>
              <w:t>XX</w:t>
            </w:r>
            <w:r w:rsidRPr="001E7C8A">
              <w:rPr>
                <w:color w:val="000000"/>
              </w:rPr>
              <w:t xml:space="preserve">-начало </w:t>
            </w:r>
            <w:r w:rsidRPr="001E7C8A">
              <w:rPr>
                <w:color w:val="000000"/>
                <w:lang w:val="en-US"/>
              </w:rPr>
              <w:t>XXI</w:t>
            </w:r>
            <w:r>
              <w:rPr>
                <w:color w:val="000000"/>
              </w:rPr>
              <w:t xml:space="preserve"> века.10 кл</w:t>
            </w:r>
            <w:r w:rsidRPr="001E7C8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D21E7">
              <w:t xml:space="preserve">– </w:t>
            </w:r>
            <w:r w:rsidRPr="00B20FFB">
              <w:t>М.: Дрофа, 201</w:t>
            </w:r>
            <w:r>
              <w:t>8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B4443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70" w:type="pct"/>
            <w:vAlign w:val="center"/>
          </w:tcPr>
          <w:p w:rsidR="00E0086D" w:rsidRPr="008210CD" w:rsidRDefault="00E0086D" w:rsidP="00F51EB0">
            <w:pPr>
              <w:spacing w:line="276" w:lineRule="auto"/>
            </w:pPr>
            <w:r w:rsidRPr="008210CD">
              <w:rPr>
                <w:color w:val="000000"/>
              </w:rPr>
              <w:t>Методическое пособие к учебнику К.А. Соловьева, А.П. Шевырева История России 1801-1914г.</w:t>
            </w:r>
            <w:r>
              <w:rPr>
                <w:color w:val="000000"/>
              </w:rPr>
              <w:t xml:space="preserve"> для 9 кл. </w:t>
            </w:r>
            <w:r w:rsidRPr="008210CD">
              <w:rPr>
                <w:color w:val="000000"/>
              </w:rPr>
              <w:t>/Л.Н.</w:t>
            </w:r>
            <w:proofErr w:type="gramStart"/>
            <w:r w:rsidRPr="008210CD">
              <w:rPr>
                <w:color w:val="000000"/>
              </w:rPr>
              <w:t>Алексашкина</w:t>
            </w:r>
            <w:proofErr w:type="gramEnd"/>
            <w:r w:rsidRPr="008D21E7">
              <w:t xml:space="preserve"> – </w:t>
            </w:r>
            <w:r w:rsidRPr="00B20FFB">
              <w:t xml:space="preserve">М.: Русское слово, 2016 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AE0A78" w:rsidP="00F51EB0">
            <w:pPr>
              <w:pStyle w:val="a3"/>
              <w:tabs>
                <w:tab w:val="left" w:pos="743"/>
              </w:tabs>
            </w:pPr>
            <w:r>
              <w:t>13.06.</w:t>
            </w:r>
            <w:r w:rsidR="00D12652">
              <w:t>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Примерная образовательная программа по преподаванию предметной области «Основы духовно-нравственной культуры народов России в 5-9 кл.</w:t>
            </w:r>
            <w:r>
              <w:t>/ В.Л. Бенин</w:t>
            </w:r>
            <w:r w:rsidRPr="00B20FFB">
              <w:t xml:space="preserve"> – Уфа: Китап,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>
              <w:t>Основы религиозной культуры и светской этики</w:t>
            </w:r>
          </w:p>
        </w:tc>
        <w:tc>
          <w:tcPr>
            <w:tcW w:w="659" w:type="pct"/>
            <w:vAlign w:val="center"/>
          </w:tcPr>
          <w:p w:rsidR="00E0086D" w:rsidRDefault="001A677F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Примерная образовательная программа по преподаванию предметной области «Основы духовно-нравственной культуры народов России</w:t>
            </w:r>
            <w:r>
              <w:t xml:space="preserve"> / Г.Т. Обыденова</w:t>
            </w:r>
            <w:r w:rsidRPr="00B20FFB">
              <w:t xml:space="preserve"> – Уфа: Китап, 2018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>
              <w:t>Основы религиозной культуры и светской этики</w:t>
            </w:r>
          </w:p>
        </w:tc>
        <w:tc>
          <w:tcPr>
            <w:tcW w:w="659" w:type="pct"/>
            <w:vAlign w:val="center"/>
          </w:tcPr>
          <w:p w:rsidR="00E0086D" w:rsidRDefault="001A677F" w:rsidP="00F51EB0">
            <w:pPr>
              <w:pStyle w:val="a3"/>
              <w:tabs>
                <w:tab w:val="left" w:pos="743"/>
              </w:tabs>
            </w:pPr>
            <w:r>
              <w:t>29.04.2019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Пчелов Е.В., Лукин П.В. История России с древнейших времен до начала </w:t>
            </w:r>
            <w:proofErr w:type="gramStart"/>
            <w:r w:rsidRPr="00B20FFB">
              <w:rPr>
                <w:snapToGrid w:val="0"/>
              </w:rPr>
              <w:t>Х</w:t>
            </w:r>
            <w:proofErr w:type="gramEnd"/>
            <w:r w:rsidRPr="00B20FFB">
              <w:rPr>
                <w:snapToGrid w:val="0"/>
                <w:lang w:val="en-US"/>
              </w:rPr>
              <w:t>VI</w:t>
            </w:r>
            <w:r w:rsidRPr="00B20FFB">
              <w:rPr>
                <w:snapToGrid w:val="0"/>
              </w:rPr>
              <w:t xml:space="preserve"> века: учебник 6 кл.</w:t>
            </w:r>
            <w:r w:rsidRPr="00B20FFB">
              <w:t xml:space="preserve"> – М.: Русское слово, 2016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rPr>
                <w:bCs/>
              </w:rPr>
              <w:t>В наличии 5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AE0A78" w:rsidP="00F51EB0">
            <w:pPr>
              <w:pStyle w:val="a3"/>
              <w:tabs>
                <w:tab w:val="left" w:pos="743"/>
              </w:tabs>
            </w:pPr>
            <w:r>
              <w:t>13.06.</w:t>
            </w:r>
            <w:r w:rsidR="00D12652">
              <w:t>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Пчелов Е.В., Лукин П.В. История России. </w:t>
            </w:r>
            <w:proofErr w:type="gramStart"/>
            <w:r w:rsidRPr="00B20FFB">
              <w:rPr>
                <w:snapToGrid w:val="0"/>
              </w:rPr>
              <w:t>Х</w:t>
            </w:r>
            <w:proofErr w:type="gramEnd"/>
            <w:r w:rsidRPr="00B20FFB">
              <w:rPr>
                <w:snapToGrid w:val="0"/>
                <w:lang w:val="en-US"/>
              </w:rPr>
              <w:t>VI</w:t>
            </w:r>
            <w:r w:rsidRPr="00B20FFB">
              <w:rPr>
                <w:snapToGrid w:val="0"/>
              </w:rPr>
              <w:t xml:space="preserve"> –Х</w:t>
            </w:r>
            <w:r w:rsidRPr="00B20FFB">
              <w:rPr>
                <w:snapToGrid w:val="0"/>
                <w:lang w:val="en-US"/>
              </w:rPr>
              <w:t>VII</w:t>
            </w:r>
            <w:r w:rsidRPr="00B20FFB">
              <w:rPr>
                <w:snapToGrid w:val="0"/>
              </w:rPr>
              <w:t xml:space="preserve"> века: учебник 7 кл.</w:t>
            </w:r>
            <w:r>
              <w:t xml:space="preserve"> – М.: </w:t>
            </w:r>
            <w:r>
              <w:lastRenderedPageBreak/>
              <w:t>Русское слово,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B20FFB">
              <w:rPr>
                <w:bCs/>
                <w:lang w:val="en-US"/>
              </w:rPr>
              <w:lastRenderedPageBreak/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rPr>
                <w:bCs/>
              </w:rPr>
              <w:t>В наличии 5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AE0A78" w:rsidP="00F51EB0">
            <w:pPr>
              <w:pStyle w:val="a3"/>
              <w:tabs>
                <w:tab w:val="left" w:pos="743"/>
              </w:tabs>
            </w:pPr>
            <w:r>
              <w:t>13.06.</w:t>
            </w:r>
            <w:r w:rsidR="00D12652">
              <w:t>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</w:t>
            </w:r>
          </w:p>
        </w:tc>
        <w:tc>
          <w:tcPr>
            <w:tcW w:w="1570" w:type="pct"/>
            <w:vAlign w:val="center"/>
          </w:tcPr>
          <w:p w:rsidR="00E0086D" w:rsidRPr="008D21E7" w:rsidRDefault="00E0086D" w:rsidP="00F51EB0">
            <w:pPr>
              <w:spacing w:line="276" w:lineRule="auto"/>
              <w:rPr>
                <w:color w:val="000000"/>
              </w:rPr>
            </w:pPr>
            <w:r w:rsidRPr="005A6686">
              <w:rPr>
                <w:color w:val="000000"/>
              </w:rPr>
              <w:t>Рабочая тетрадь к учебнику Андреев И.Л</w:t>
            </w:r>
            <w:r w:rsidR="007C543B">
              <w:rPr>
                <w:color w:val="000000"/>
              </w:rPr>
              <w:t>., Ляшенко Л.М., Амосова И.В.</w:t>
            </w:r>
            <w:r w:rsidRPr="005A6686">
              <w:rPr>
                <w:color w:val="000000"/>
              </w:rPr>
              <w:t xml:space="preserve"> История России. Конец XVII – XVIII век. 8 кл.</w:t>
            </w:r>
            <w:r>
              <w:rPr>
                <w:color w:val="000000"/>
              </w:rPr>
              <w:t xml:space="preserve"> </w:t>
            </w:r>
            <w:r w:rsidRPr="008D21E7">
              <w:t xml:space="preserve">– </w:t>
            </w:r>
            <w:r w:rsidRPr="00B20FFB">
              <w:t>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570" w:type="pct"/>
            <w:vAlign w:val="center"/>
          </w:tcPr>
          <w:p w:rsidR="00E0086D" w:rsidRPr="006B128D" w:rsidRDefault="00E0086D" w:rsidP="00F51EB0">
            <w:pPr>
              <w:spacing w:line="276" w:lineRule="auto"/>
              <w:rPr>
                <w:b/>
                <w:color w:val="000000"/>
              </w:rPr>
            </w:pPr>
            <w:r w:rsidRPr="008D21E7">
              <w:rPr>
                <w:color w:val="000000"/>
              </w:rPr>
              <w:t>Рабочая тетрадь к учебнику Андреев И.Л., Федоров И.Н. История России. С древнейших времен до XVI века. 6 кл.</w:t>
            </w:r>
            <w:r w:rsidRPr="008D21E7">
              <w:t>–</w:t>
            </w:r>
            <w:r w:rsidRPr="00B20FFB">
              <w:t xml:space="preserve"> 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DB54C1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570" w:type="pct"/>
            <w:vAlign w:val="center"/>
          </w:tcPr>
          <w:p w:rsidR="00E0086D" w:rsidRPr="008D21E7" w:rsidRDefault="00E0086D" w:rsidP="00E932E1">
            <w:pPr>
              <w:spacing w:line="276" w:lineRule="auto"/>
              <w:rPr>
                <w:color w:val="000000"/>
              </w:rPr>
            </w:pPr>
            <w:r w:rsidRPr="005A6686">
              <w:rPr>
                <w:color w:val="000000"/>
              </w:rPr>
              <w:t>Рабочая тетрадь к учебнику Андреев И.Л</w:t>
            </w:r>
            <w:r>
              <w:rPr>
                <w:color w:val="000000"/>
              </w:rPr>
              <w:t xml:space="preserve">., Федоров И.Н., Амосова И.В. </w:t>
            </w:r>
            <w:r w:rsidRPr="005A6686">
              <w:rPr>
                <w:color w:val="000000"/>
              </w:rPr>
              <w:t>История России. XVI до конца XVII в. 7 кл</w:t>
            </w:r>
            <w:r>
              <w:rPr>
                <w:color w:val="000000"/>
              </w:rPr>
              <w:t xml:space="preserve">. </w:t>
            </w:r>
            <w:r w:rsidRPr="008D21E7">
              <w:t xml:space="preserve">– </w:t>
            </w:r>
            <w:r w:rsidRPr="00B20FFB">
              <w:t>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DB54C1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570" w:type="pct"/>
            <w:vAlign w:val="center"/>
          </w:tcPr>
          <w:p w:rsidR="00E0086D" w:rsidRPr="001E7C8A" w:rsidRDefault="00E0086D" w:rsidP="00F51EB0">
            <w:pPr>
              <w:spacing w:line="276" w:lineRule="auto"/>
              <w:rPr>
                <w:color w:val="000000"/>
              </w:rPr>
            </w:pPr>
            <w:r w:rsidRPr="001E7C8A">
              <w:rPr>
                <w:color w:val="000000"/>
              </w:rPr>
              <w:t xml:space="preserve">Рабочая тетрадь к учебнику Волобуев О.В., Карпачев С.П., Клоков В. История России. Начало </w:t>
            </w:r>
            <w:r w:rsidRPr="001E7C8A">
              <w:rPr>
                <w:color w:val="000000"/>
                <w:lang w:val="en-US"/>
              </w:rPr>
              <w:t>XX</w:t>
            </w:r>
            <w:r w:rsidRPr="001E7C8A">
              <w:rPr>
                <w:color w:val="000000"/>
              </w:rPr>
              <w:t xml:space="preserve">-начало </w:t>
            </w:r>
            <w:r w:rsidRPr="001E7C8A">
              <w:rPr>
                <w:color w:val="000000"/>
                <w:lang w:val="en-US"/>
              </w:rPr>
              <w:t>XXI</w:t>
            </w:r>
            <w:r w:rsidRPr="001E7C8A">
              <w:rPr>
                <w:color w:val="000000"/>
              </w:rPr>
              <w:t xml:space="preserve"> века.</w:t>
            </w:r>
            <w:r>
              <w:rPr>
                <w:color w:val="000000"/>
              </w:rPr>
              <w:t xml:space="preserve"> </w:t>
            </w:r>
            <w:r w:rsidRPr="001E7C8A">
              <w:rPr>
                <w:color w:val="000000"/>
              </w:rPr>
              <w:t xml:space="preserve">10 кл. </w:t>
            </w:r>
            <w:r w:rsidRPr="001E7C8A">
              <w:t>– М.: Дрофа, 2018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DB54C1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B4443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70" w:type="pct"/>
            <w:vAlign w:val="center"/>
          </w:tcPr>
          <w:p w:rsidR="00E0086D" w:rsidRPr="008D21E7" w:rsidRDefault="00E0086D" w:rsidP="00F51EB0">
            <w:pPr>
              <w:spacing w:line="276" w:lineRule="auto"/>
              <w:rPr>
                <w:color w:val="000000"/>
              </w:rPr>
            </w:pPr>
            <w:r w:rsidRPr="005A6686">
              <w:rPr>
                <w:color w:val="000000"/>
              </w:rPr>
              <w:t>Рабочая тетрадь к учебнику Ляшенко Л.М., Волобуев О.В., Симонова Е.В.   История России. XIX - начала XX века. 9 кл</w:t>
            </w:r>
            <w:r>
              <w:rPr>
                <w:color w:val="000000"/>
              </w:rPr>
              <w:t xml:space="preserve">. </w:t>
            </w:r>
            <w:r w:rsidRPr="008D21E7">
              <w:t xml:space="preserve">– </w:t>
            </w:r>
            <w:r w:rsidRPr="00B20FFB">
              <w:t>М.: Дрофа, 201</w:t>
            </w:r>
            <w:r>
              <w:t>9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CF69F8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70" w:type="pct"/>
            <w:vAlign w:val="center"/>
          </w:tcPr>
          <w:p w:rsidR="00E0086D" w:rsidRPr="008D21E7" w:rsidRDefault="00E0086D" w:rsidP="00F51EB0">
            <w:pPr>
              <w:spacing w:line="276" w:lineRule="auto"/>
              <w:rPr>
                <w:color w:val="000000"/>
              </w:rPr>
            </w:pPr>
            <w:r w:rsidRPr="008210CD">
              <w:t>Саплина Е.В., Агафонов С.В</w:t>
            </w:r>
            <w:r>
              <w:t xml:space="preserve">. </w:t>
            </w:r>
            <w:r w:rsidRPr="008210CD">
              <w:t>Тематические контрольные работы</w:t>
            </w:r>
            <w:r w:rsidRPr="008210C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210CD">
              <w:rPr>
                <w:color w:val="000000"/>
              </w:rPr>
              <w:t xml:space="preserve">к учебнику </w:t>
            </w:r>
            <w:r>
              <w:rPr>
                <w:color w:val="000000"/>
              </w:rPr>
              <w:t xml:space="preserve">Андреев И.Л., Федоров И.Н. </w:t>
            </w:r>
            <w:r w:rsidRPr="008210CD">
              <w:rPr>
                <w:color w:val="000000"/>
              </w:rPr>
              <w:t>История России. С древнейших времен до XVI века. 6 кл.</w:t>
            </w:r>
            <w:r>
              <w:rPr>
                <w:color w:val="000000"/>
              </w:rPr>
              <w:t xml:space="preserve"> </w:t>
            </w:r>
            <w:r w:rsidRPr="008D21E7">
              <w:t xml:space="preserve">– </w:t>
            </w:r>
            <w:r w:rsidRPr="00B20FFB">
              <w:t>М.: Дрофа, 201</w:t>
            </w:r>
            <w:r>
              <w:t>7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CF69F8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570" w:type="pct"/>
            <w:vAlign w:val="center"/>
          </w:tcPr>
          <w:p w:rsidR="00E0086D" w:rsidRPr="008210CD" w:rsidRDefault="004B1EFD" w:rsidP="00F51EB0">
            <w:pPr>
              <w:spacing w:line="276" w:lineRule="auto"/>
            </w:pPr>
            <w:r>
              <w:t xml:space="preserve">Саплина Е.В., Гонтарь С.А. </w:t>
            </w:r>
            <w:r w:rsidR="00E0086D" w:rsidRPr="008210CD">
              <w:t>Тематические контрольные работы</w:t>
            </w:r>
            <w:r w:rsidR="00E0086D" w:rsidRPr="008210C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E0086D" w:rsidRPr="008210CD">
              <w:rPr>
                <w:color w:val="000000"/>
              </w:rPr>
              <w:t>к учебнику Андреев И.</w:t>
            </w:r>
            <w:r w:rsidR="007C543B">
              <w:rPr>
                <w:color w:val="000000"/>
              </w:rPr>
              <w:t>Л., Федоров И.Н., Амосова И.В.</w:t>
            </w:r>
            <w:r w:rsidR="00E0086D" w:rsidRPr="008210CD">
              <w:rPr>
                <w:color w:val="000000"/>
              </w:rPr>
              <w:t xml:space="preserve"> История России. XVI до конца XVII в. 7 кл.</w:t>
            </w:r>
            <w:r w:rsidR="00E0086D">
              <w:rPr>
                <w:color w:val="000000"/>
              </w:rPr>
              <w:t xml:space="preserve"> </w:t>
            </w:r>
            <w:r w:rsidR="00E0086D" w:rsidRPr="008D21E7">
              <w:t xml:space="preserve">– </w:t>
            </w:r>
            <w:r w:rsidR="00E0086D" w:rsidRPr="00B20FFB">
              <w:t>М.: Дрофа, 201</w:t>
            </w:r>
            <w:r w:rsidR="00E0086D">
              <w:t>7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CF69F8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570" w:type="pct"/>
            <w:vAlign w:val="center"/>
          </w:tcPr>
          <w:p w:rsidR="00E0086D" w:rsidRPr="008210CD" w:rsidRDefault="00E0086D" w:rsidP="00F51EB0">
            <w:pPr>
              <w:spacing w:line="276" w:lineRule="auto"/>
            </w:pPr>
            <w:r w:rsidRPr="008210CD">
              <w:t xml:space="preserve">Саплина Е.В., </w:t>
            </w:r>
            <w:r w:rsidRPr="008210CD">
              <w:rPr>
                <w:color w:val="000000"/>
              </w:rPr>
              <w:t>Чиликин К.П.</w:t>
            </w:r>
            <w:r w:rsidR="007C543B">
              <w:rPr>
                <w:rStyle w:val="apple-converted-space"/>
                <w:color w:val="000000"/>
              </w:rPr>
              <w:t xml:space="preserve"> </w:t>
            </w:r>
            <w:r w:rsidRPr="008210CD">
              <w:t>Тематические контрольные работы</w:t>
            </w:r>
            <w:r w:rsidRPr="008210C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210CD">
              <w:rPr>
                <w:color w:val="000000"/>
              </w:rPr>
              <w:t>к учебнику Андреев И.Л</w:t>
            </w:r>
            <w:r w:rsidR="007C543B">
              <w:rPr>
                <w:color w:val="000000"/>
              </w:rPr>
              <w:t>., Ляшенко Л.М., Амосова И.В.</w:t>
            </w:r>
            <w:r w:rsidRPr="008210CD">
              <w:rPr>
                <w:color w:val="000000"/>
              </w:rPr>
              <w:t xml:space="preserve"> История России. Конец XVII – XVIII век. 8 кл</w:t>
            </w:r>
            <w:r>
              <w:t xml:space="preserve">. </w:t>
            </w:r>
            <w:r w:rsidRPr="008D21E7">
              <w:t xml:space="preserve">– </w:t>
            </w:r>
            <w:r w:rsidRPr="00B20FFB">
              <w:t xml:space="preserve">М.: </w:t>
            </w:r>
            <w:r w:rsidRPr="00B20FFB">
              <w:lastRenderedPageBreak/>
              <w:t>Дрофа, 201</w:t>
            </w:r>
            <w:r>
              <w:t>7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B910E2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28</w:t>
            </w:r>
          </w:p>
        </w:tc>
        <w:tc>
          <w:tcPr>
            <w:tcW w:w="1570" w:type="pct"/>
            <w:vAlign w:val="center"/>
          </w:tcPr>
          <w:p w:rsidR="00E0086D" w:rsidRPr="008210CD" w:rsidRDefault="00E0086D" w:rsidP="00F51EB0">
            <w:pPr>
              <w:spacing w:line="276" w:lineRule="auto"/>
            </w:pPr>
            <w:r w:rsidRPr="008210CD">
              <w:t xml:space="preserve">Саплина Е.В., </w:t>
            </w:r>
            <w:r w:rsidRPr="008210CD">
              <w:rPr>
                <w:color w:val="000000"/>
              </w:rPr>
              <w:t>Чиликин К.П.</w:t>
            </w:r>
            <w:r w:rsidR="004B1EFD">
              <w:rPr>
                <w:rStyle w:val="apple-converted-space"/>
                <w:color w:val="000000"/>
              </w:rPr>
              <w:t xml:space="preserve"> </w:t>
            </w:r>
            <w:r w:rsidRPr="008210CD">
              <w:t>Тематические контрольные работы</w:t>
            </w:r>
            <w:r w:rsidRPr="008210CD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8210CD">
              <w:rPr>
                <w:color w:val="000000"/>
              </w:rPr>
              <w:t>к учебнику Ляшенко Л.М., Волобуев О.В., Симонова Е.В.   История России. XIX - начала XX века. 9 кл.</w:t>
            </w:r>
            <w:r>
              <w:rPr>
                <w:b/>
                <w:color w:val="000000"/>
              </w:rPr>
              <w:t xml:space="preserve"> </w:t>
            </w:r>
            <w:r w:rsidRPr="008D21E7">
              <w:t xml:space="preserve">– </w:t>
            </w:r>
            <w:r w:rsidRPr="00B20FFB">
              <w:t>М.: Дрофа, 201</w:t>
            </w:r>
            <w:r>
              <w:t>8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B910E2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7C543B" w:rsidP="00F51EB0">
            <w:pPr>
              <w:pStyle w:val="a3"/>
              <w:tabs>
                <w:tab w:val="left" w:pos="743"/>
              </w:tabs>
            </w:pPr>
            <w:r>
              <w:t>07.10.2019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570" w:type="pct"/>
            <w:vAlign w:val="center"/>
          </w:tcPr>
          <w:p w:rsidR="00E0086D" w:rsidRPr="000976C9" w:rsidRDefault="00E0086D" w:rsidP="00F51EB0">
            <w:pPr>
              <w:spacing w:line="276" w:lineRule="auto"/>
            </w:pPr>
            <w:r w:rsidRPr="000976C9">
              <w:t xml:space="preserve">Симонова Б.В. </w:t>
            </w:r>
            <w:r w:rsidRPr="000976C9">
              <w:rPr>
                <w:bCs/>
              </w:rPr>
              <w:t xml:space="preserve">История России с древнейших времен до начала </w:t>
            </w:r>
            <w:r w:rsidRPr="000976C9">
              <w:rPr>
                <w:bCs/>
                <w:lang w:val="en-US"/>
              </w:rPr>
              <w:t>XVI</w:t>
            </w:r>
            <w:r>
              <w:rPr>
                <w:bCs/>
              </w:rPr>
              <w:t xml:space="preserve"> в.</w:t>
            </w:r>
            <w:r w:rsidRPr="000976C9">
              <w:rPr>
                <w:bCs/>
              </w:rPr>
              <w:t>: методическое пособие к учебнику И.Н. Данилевского, И.А. Андреева. 6 кл.</w:t>
            </w:r>
            <w:r w:rsidRPr="00B20FFB">
              <w:t xml:space="preserve"> – М.: Дрофа, 201</w:t>
            </w:r>
            <w:r>
              <w:t>8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B910E2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Соловьёв К.А., Шыверёв А.П. История России. 1801-1914: учебник 9 кл.</w:t>
            </w:r>
            <w:r w:rsidRPr="00B20FFB">
              <w:t xml:space="preserve"> – М.: Русское слово, 2016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B910E2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rPr>
                <w:bCs/>
              </w:rPr>
              <w:t>В наличии 5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</w:p>
        </w:tc>
        <w:tc>
          <w:tcPr>
            <w:tcW w:w="659" w:type="pct"/>
            <w:vAlign w:val="center"/>
          </w:tcPr>
          <w:p w:rsidR="00E0086D" w:rsidRPr="00B20FFB" w:rsidRDefault="00AE0A78" w:rsidP="00F51EB0">
            <w:pPr>
              <w:pStyle w:val="a3"/>
              <w:tabs>
                <w:tab w:val="left" w:pos="743"/>
              </w:tabs>
            </w:pPr>
            <w:r>
              <w:t>13.06.</w:t>
            </w:r>
            <w:r w:rsidR="00D12652">
              <w:t>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570" w:type="pct"/>
            <w:vAlign w:val="center"/>
          </w:tcPr>
          <w:p w:rsidR="00E0086D" w:rsidRPr="000976C9" w:rsidRDefault="00E0086D" w:rsidP="00F51EB0">
            <w:pPr>
              <w:spacing w:line="276" w:lineRule="auto"/>
              <w:rPr>
                <w:bCs/>
              </w:rPr>
            </w:pPr>
            <w:r w:rsidRPr="000976C9">
              <w:t xml:space="preserve">Федоров И.Н. </w:t>
            </w:r>
            <w:r w:rsidRPr="000976C9">
              <w:rPr>
                <w:bCs/>
              </w:rPr>
              <w:t xml:space="preserve">История России </w:t>
            </w:r>
            <w:r w:rsidRPr="000976C9">
              <w:rPr>
                <w:bCs/>
                <w:lang w:val="en-US"/>
              </w:rPr>
              <w:t>XVI</w:t>
            </w:r>
            <w:r w:rsidRPr="000976C9">
              <w:rPr>
                <w:bCs/>
              </w:rPr>
              <w:t xml:space="preserve"> –конец </w:t>
            </w:r>
            <w:r w:rsidRPr="000976C9">
              <w:rPr>
                <w:bCs/>
                <w:lang w:val="en-US"/>
              </w:rPr>
              <w:t>XVII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.</w:t>
            </w:r>
            <w:r w:rsidRPr="000976C9">
              <w:rPr>
                <w:bCs/>
              </w:rPr>
              <w:t>:</w:t>
            </w:r>
            <w:r>
              <w:rPr>
                <w:bCs/>
              </w:rPr>
              <w:t xml:space="preserve"> т</w:t>
            </w:r>
            <w:r w:rsidRPr="000976C9">
              <w:rPr>
                <w:bCs/>
              </w:rPr>
              <w:t>ехнологические карты уроков к учебнику И.А.Андреева, И.Н.Федорова. 7 кл</w:t>
            </w:r>
            <w:r>
              <w:rPr>
                <w:bCs/>
              </w:rPr>
              <w:t>.</w:t>
            </w:r>
            <w:r w:rsidRPr="00B20FFB">
              <w:t xml:space="preserve"> – М.: Дрофа, 201</w:t>
            </w:r>
            <w:r>
              <w:t>7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DA312C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570" w:type="pct"/>
            <w:vAlign w:val="center"/>
          </w:tcPr>
          <w:p w:rsidR="00E0086D" w:rsidRPr="000976C9" w:rsidRDefault="00E0086D" w:rsidP="00F51EB0">
            <w:pPr>
              <w:spacing w:line="276" w:lineRule="auto"/>
            </w:pPr>
            <w:r w:rsidRPr="000976C9">
              <w:t xml:space="preserve">Федоров И.Н. </w:t>
            </w:r>
            <w:r w:rsidRPr="000976C9">
              <w:rPr>
                <w:bCs/>
              </w:rPr>
              <w:t xml:space="preserve">История России конец </w:t>
            </w:r>
            <w:r w:rsidRPr="000976C9">
              <w:rPr>
                <w:bCs/>
                <w:lang w:val="en-US"/>
              </w:rPr>
              <w:t>XVII</w:t>
            </w:r>
            <w:r w:rsidRPr="000976C9">
              <w:rPr>
                <w:bCs/>
              </w:rPr>
              <w:t xml:space="preserve"> –</w:t>
            </w:r>
            <w:r w:rsidRPr="000976C9">
              <w:rPr>
                <w:bCs/>
                <w:lang w:val="en-US"/>
              </w:rPr>
              <w:t>XVIII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.</w:t>
            </w:r>
            <w:r w:rsidRPr="000976C9">
              <w:rPr>
                <w:bCs/>
              </w:rPr>
              <w:t>:</w:t>
            </w:r>
            <w:r>
              <w:rPr>
                <w:bCs/>
              </w:rPr>
              <w:t xml:space="preserve"> т</w:t>
            </w:r>
            <w:r w:rsidRPr="000976C9">
              <w:rPr>
                <w:bCs/>
              </w:rPr>
              <w:t>ехнологические карты уроков к учебнику И.А.Андреева, Л.М. Ляшенко. 8 кл</w:t>
            </w:r>
            <w:r>
              <w:rPr>
                <w:bCs/>
              </w:rPr>
              <w:t>.</w:t>
            </w:r>
            <w:r w:rsidRPr="00B20FFB">
              <w:t xml:space="preserve"> – М.: Дрофа, 201</w:t>
            </w:r>
            <w:r>
              <w:t>6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DA312C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570" w:type="pct"/>
            <w:vAlign w:val="center"/>
          </w:tcPr>
          <w:p w:rsidR="00E0086D" w:rsidRPr="001D51A5" w:rsidRDefault="00E0086D" w:rsidP="00F51EB0">
            <w:pPr>
              <w:spacing w:line="276" w:lineRule="auto"/>
              <w:rPr>
                <w:bCs/>
                <w:color w:val="FF0000"/>
              </w:rPr>
            </w:pPr>
            <w:r w:rsidRPr="001D51A5">
              <w:t xml:space="preserve">Федоров И.Н. </w:t>
            </w:r>
            <w:r w:rsidRPr="001D51A5">
              <w:rPr>
                <w:bCs/>
              </w:rPr>
              <w:t xml:space="preserve">История России с древнейших времен до </w:t>
            </w:r>
            <w:r w:rsidRPr="001D51A5">
              <w:rPr>
                <w:bCs/>
                <w:lang w:val="en-US"/>
              </w:rPr>
              <w:t>XVI</w:t>
            </w:r>
            <w:r>
              <w:rPr>
                <w:bCs/>
              </w:rPr>
              <w:t xml:space="preserve"> в.</w:t>
            </w:r>
            <w:r w:rsidRPr="001D51A5">
              <w:rPr>
                <w:bCs/>
              </w:rPr>
              <w:t xml:space="preserve">: </w:t>
            </w:r>
            <w:r>
              <w:rPr>
                <w:bCs/>
              </w:rPr>
              <w:t>т</w:t>
            </w:r>
            <w:r w:rsidRPr="001D51A5">
              <w:rPr>
                <w:bCs/>
              </w:rPr>
              <w:t>ехнологические карты уроков к учебнику И.А.Андреева, И.Н.Федорова. 6 кл</w:t>
            </w:r>
            <w:r>
              <w:rPr>
                <w:bCs/>
              </w:rPr>
              <w:t>.</w:t>
            </w:r>
            <w:r w:rsidRPr="00B20FFB">
              <w:t xml:space="preserve"> – М.: Дрофа, 201</w:t>
            </w:r>
            <w:r>
              <w:t>7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jc w:val="center"/>
            </w:pPr>
            <w:r w:rsidRPr="00DA312C"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4B1EFD" w:rsidP="00E932E1">
            <w:pPr>
              <w:pStyle w:val="a3"/>
              <w:tabs>
                <w:tab w:val="left" w:pos="743"/>
              </w:tabs>
              <w:jc w:val="center"/>
            </w:pPr>
            <w:r>
              <w:t>Закончился тираж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spacing w:line="276" w:lineRule="auto"/>
              <w:rPr>
                <w:snapToGrid w:val="0"/>
              </w:rPr>
            </w:pPr>
            <w:r w:rsidRPr="00EE19B0">
              <w:rPr>
                <w:bCs/>
              </w:rPr>
              <w:t>Хрестоматия к учебнику Е.В. Пчелова, П.В. Лукина «История России с древней</w:t>
            </w:r>
            <w:r>
              <w:rPr>
                <w:bCs/>
              </w:rPr>
              <w:t xml:space="preserve">ших времён до начала XVI века»: </w:t>
            </w:r>
            <w:r>
              <w:rPr>
                <w:snapToGrid w:val="0"/>
              </w:rPr>
              <w:t xml:space="preserve">учебник </w:t>
            </w:r>
            <w:r>
              <w:rPr>
                <w:bCs/>
              </w:rPr>
              <w:t>6 кл.</w:t>
            </w:r>
            <w:r w:rsidRPr="00B20FFB">
              <w:rPr>
                <w:snapToGrid w:val="0"/>
              </w:rPr>
              <w:t xml:space="preserve"> </w:t>
            </w:r>
            <w:r w:rsidRPr="00B20FFB">
              <w:t>– М.: Русское слово, 201</w:t>
            </w:r>
            <w:r>
              <w:t>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71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r w:rsidRPr="00B20FFB">
              <w:t>Теория и методика обучения истории</w:t>
            </w:r>
            <w:r>
              <w:t xml:space="preserve">  </w:t>
            </w:r>
          </w:p>
        </w:tc>
        <w:tc>
          <w:tcPr>
            <w:tcW w:w="659" w:type="pct"/>
            <w:vAlign w:val="center"/>
          </w:tcPr>
          <w:p w:rsidR="00E0086D" w:rsidRPr="00B20FFB" w:rsidRDefault="00AE0A78" w:rsidP="00AE0A78">
            <w:pPr>
              <w:pStyle w:val="a3"/>
              <w:tabs>
                <w:tab w:val="left" w:pos="743"/>
              </w:tabs>
            </w:pPr>
            <w:r>
              <w:t>13.06.2</w:t>
            </w:r>
            <w:r w:rsidR="00D12652">
              <w:t>019</w:t>
            </w:r>
          </w:p>
        </w:tc>
      </w:tr>
      <w:tr w:rsidR="00F51EB0" w:rsidRPr="00B20FFB" w:rsidTr="007C543B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F51EB0" w:rsidRPr="00B20FFB" w:rsidRDefault="00F51EB0" w:rsidP="00E61760">
            <w:pPr>
              <w:pStyle w:val="a3"/>
              <w:tabs>
                <w:tab w:val="left" w:pos="743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дизайна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Даглдиян К.Л. Абстрактная композиция. Основные теории </w:t>
            </w:r>
            <w:r w:rsidRPr="00B20FFB">
              <w:rPr>
                <w:snapToGrid w:val="0"/>
              </w:rPr>
              <w:lastRenderedPageBreak/>
              <w:t>и практические методы творчества в абстрактной живописи и скульптуре.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124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t xml:space="preserve">Пропедевтика; Специальная </w:t>
            </w:r>
            <w:r w:rsidRPr="00B20FFB">
              <w:lastRenderedPageBreak/>
              <w:t>живопись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</w:pPr>
            <w:r>
              <w:lastRenderedPageBreak/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Заварихин С.П. Архитектура: композиция и форма.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Для 4 к.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Проектирование в дизайне среды; Типология форм архитектурной среды</w:t>
            </w:r>
          </w:p>
        </w:tc>
        <w:tc>
          <w:tcPr>
            <w:tcW w:w="659" w:type="pct"/>
            <w:vAlign w:val="center"/>
          </w:tcPr>
          <w:p w:rsidR="00E0086D" w:rsidRPr="00B20FFB" w:rsidRDefault="002E58DD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 xml:space="preserve">Кузвесова Н.Л. Графический дизайн от Викторианского стиля </w:t>
            </w:r>
            <w:proofErr w:type="gramStart"/>
            <w:r w:rsidRPr="00B20FFB">
              <w:rPr>
                <w:snapToGrid w:val="0"/>
              </w:rPr>
              <w:t>до</w:t>
            </w:r>
            <w:proofErr w:type="gramEnd"/>
            <w:r w:rsidRPr="00B20FFB">
              <w:rPr>
                <w:snapToGrid w:val="0"/>
              </w:rPr>
              <w:t xml:space="preserve"> ар - деко.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39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Для 3 к.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Основы производственного мастерства</w:t>
            </w:r>
          </w:p>
        </w:tc>
        <w:tc>
          <w:tcPr>
            <w:tcW w:w="659" w:type="pct"/>
            <w:vAlign w:val="center"/>
          </w:tcPr>
          <w:p w:rsidR="00E0086D" w:rsidRPr="00B20FFB" w:rsidRDefault="00E1643A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Одегов Ю.Г. Эргономика.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snapToGrid w:val="0"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>
              <w:rPr>
                <w:snapToGrid w:val="0"/>
              </w:rPr>
              <w:t>Основы э</w:t>
            </w:r>
            <w:r w:rsidRPr="00B20FFB">
              <w:rPr>
                <w:snapToGrid w:val="0"/>
              </w:rPr>
              <w:t>ргономик</w:t>
            </w:r>
            <w:r>
              <w:rPr>
                <w:snapToGrid w:val="0"/>
              </w:rPr>
              <w:t>и в дизайне</w:t>
            </w:r>
            <w:r w:rsidRPr="00B20FFB">
              <w:rPr>
                <w:snapToGrid w:val="0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E0086D" w:rsidRDefault="00361BA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Панкина М.В. Экологический дизайн.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27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Экологический дизайн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Шокорова Л.В. Стилизация в дизайне и декоративно-прикладном искусстве.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</w:pPr>
            <w:proofErr w:type="gramStart"/>
            <w:r w:rsidRPr="00B20FFB">
              <w:t>Арт</w:t>
            </w:r>
            <w:proofErr w:type="gramEnd"/>
            <w:r w:rsidRPr="00B20FFB">
              <w:t xml:space="preserve"> дизайн; Введение в специальность</w:t>
            </w:r>
          </w:p>
        </w:tc>
        <w:tc>
          <w:tcPr>
            <w:tcW w:w="659" w:type="pct"/>
            <w:vAlign w:val="center"/>
          </w:tcPr>
          <w:p w:rsidR="00E0086D" w:rsidRPr="00B20FFB" w:rsidRDefault="007B0B2F" w:rsidP="00F51EB0">
            <w:pPr>
              <w:pStyle w:val="a3"/>
              <w:tabs>
                <w:tab w:val="left" w:pos="743"/>
              </w:tabs>
            </w:pPr>
            <w:r>
              <w:rPr>
                <w:bCs/>
              </w:rPr>
              <w:t>11.03.2019</w:t>
            </w:r>
          </w:p>
        </w:tc>
      </w:tr>
      <w:tr w:rsidR="00F51EB0" w:rsidRPr="00B20FFB" w:rsidTr="007C543B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F51EB0" w:rsidRPr="00B20FFB" w:rsidRDefault="00F51EB0" w:rsidP="00E61760">
            <w:pPr>
              <w:pStyle w:val="a3"/>
              <w:tabs>
                <w:tab w:val="left" w:pos="743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дошкольной педагогики и психологии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Байбородова Л.В. Педагогика дополнительного образования. Психолого-педагогическое сопровождение детей.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Психолого-педагогическое сопровождение образования; Психолого-педагогическое сопровождение детей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Бочарова Н.И. Педагогика досуга, Организация досуга детей в семье.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46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Семейная педагогика и психология; Семейное консультирование; Воспитание ребенка в семье</w:t>
            </w:r>
          </w:p>
        </w:tc>
        <w:tc>
          <w:tcPr>
            <w:tcW w:w="659" w:type="pct"/>
            <w:vAlign w:val="center"/>
          </w:tcPr>
          <w:p w:rsidR="00E0086D" w:rsidRPr="00B20FFB" w:rsidRDefault="00BA6FD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Гордиенко О.В. Современные средства оценивания результатов обучения: учебник.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9,5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Современные средства оценивания результатов; Мониторинг качества образования</w:t>
            </w:r>
          </w:p>
        </w:tc>
        <w:tc>
          <w:tcPr>
            <w:tcW w:w="659" w:type="pct"/>
            <w:vAlign w:val="center"/>
          </w:tcPr>
          <w:p w:rsidR="00E0086D" w:rsidRPr="00B20FFB" w:rsidRDefault="00573902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Гордиенко О.В. Современные средства оценивания результатов обучения: практикум.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9,5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Современные средства оценивания результатов; Мониторинг качества образования</w:t>
            </w:r>
          </w:p>
        </w:tc>
        <w:tc>
          <w:tcPr>
            <w:tcW w:w="659" w:type="pct"/>
            <w:vAlign w:val="center"/>
          </w:tcPr>
          <w:p w:rsidR="00E0086D" w:rsidRPr="00B20FFB" w:rsidRDefault="00166BA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Коломийченко Л. В. Методика воспитания и обучения в области дошкольного образования.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  <w:r w:rsidR="006D172A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snapToGrid w:val="0"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Теория и методика воспитания дошкольников; Теория и технология обучения дошкольников; Дошкольная педагогика;</w:t>
            </w:r>
          </w:p>
        </w:tc>
        <w:tc>
          <w:tcPr>
            <w:tcW w:w="659" w:type="pct"/>
            <w:vAlign w:val="center"/>
          </w:tcPr>
          <w:p w:rsidR="00E0086D" w:rsidRPr="00B20FFB" w:rsidRDefault="006D172A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Кумарина Г.Ф. Теория и методика игры.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41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Теория и практика игры; Игровая деятельность дошкольника; Онтогенез игры; Соцоигровая педагогика</w:t>
            </w:r>
          </w:p>
        </w:tc>
        <w:tc>
          <w:tcPr>
            <w:tcW w:w="659" w:type="pct"/>
            <w:vAlign w:val="center"/>
          </w:tcPr>
          <w:p w:rsidR="00E0086D" w:rsidRPr="00B20FFB" w:rsidRDefault="00BA6FD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Лебедева Н.М. Этнопсихология: учебник и практикум.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  <w:p w:rsidR="00E0086D" w:rsidRPr="00B20FFB" w:rsidRDefault="00E932E1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E0086D">
              <w:rPr>
                <w:bCs/>
              </w:rPr>
              <w:t>В наличии 17 экз. 2014г.</w:t>
            </w:r>
            <w:r>
              <w:rPr>
                <w:bCs/>
              </w:rPr>
              <w:t>)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Этнопсихология; Этнопедагогика; Педагогика толерантности; Фольклор в работе с детьми дошкольного возраста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Методика обучения и воспитания в области дошкольного образования/ Микляева Н.</w:t>
            </w:r>
            <w:proofErr w:type="gramStart"/>
            <w:r w:rsidRPr="00B20FFB">
              <w:rPr>
                <w:snapToGrid w:val="0"/>
              </w:rPr>
              <w:t>В</w:t>
            </w:r>
            <w:proofErr w:type="gramEnd"/>
            <w:r w:rsidRPr="00B20FFB">
              <w:rPr>
                <w:snapToGrid w:val="0"/>
              </w:rPr>
              <w:t xml:space="preserve"> и др.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snapToGrid w:val="0"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Теория и методика воспитания дошкольников; Теория и технология обучения дошкольников; Дошкольная педагогика;</w:t>
            </w:r>
          </w:p>
        </w:tc>
        <w:tc>
          <w:tcPr>
            <w:tcW w:w="659" w:type="pct"/>
            <w:vAlign w:val="center"/>
          </w:tcPr>
          <w:p w:rsidR="00E0086D" w:rsidRPr="00B20FFB" w:rsidRDefault="006D172A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Микляева Н.В. Дошкольная педагогика.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snapToGrid w:val="0"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Теория и методика воспитания дошкольников; Теория и технология обучения дошкольников; Методика обучения и воспитания в области дошкольного образования; Дошкольная педагогика; Введение в педагогическую деятельность</w:t>
            </w:r>
          </w:p>
        </w:tc>
        <w:tc>
          <w:tcPr>
            <w:tcW w:w="659" w:type="pct"/>
            <w:vAlign w:val="center"/>
          </w:tcPr>
          <w:p w:rsidR="00E0086D" w:rsidRPr="00B20FFB" w:rsidRDefault="001F1A30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Смирнова Е.О. Психология и педагогика игры.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41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Теория и практика игры; Игровая деятельность дошкольника; Онтогенез игры; Соцоигровая педагогика</w:t>
            </w:r>
          </w:p>
        </w:tc>
        <w:tc>
          <w:tcPr>
            <w:tcW w:w="659" w:type="pct"/>
            <w:vAlign w:val="center"/>
          </w:tcPr>
          <w:p w:rsidR="00E0086D" w:rsidRPr="00B20FFB" w:rsidRDefault="00BA6FD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Соколов Ю.М. Русский фольклор (устное народное творчество). В 2 ч. Ч.1.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Этнопедагогика; Этнопсихология; Педагогика толерантности; Фольклор в работе с детьми дошкольного возраста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Соколов Ю.М. Русский фольклор (устное народное творчество). В 2 ч. Ч.2.</w:t>
            </w:r>
            <w:r w:rsidRPr="00B20FFB">
              <w:t xml:space="preserve"> – М.: </w:t>
            </w:r>
            <w:r w:rsidRPr="00B20FFB">
              <w:lastRenderedPageBreak/>
              <w:t>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Этнопедагогика; Этнопсихология; Педагогика </w:t>
            </w:r>
            <w:r w:rsidRPr="00B20FFB">
              <w:rPr>
                <w:bCs/>
              </w:rPr>
              <w:lastRenderedPageBreak/>
              <w:t>толерантности; Фольклор в работе с детьми дошкольного возраста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lastRenderedPageBreak/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Соловьева У.А. Психология семьи и семейное воспитание.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Семейная педагогика и психология; Взаимодействие с семьей воспитанника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Суслова Т.Ф. Психология семьи с основами семейного консультирования.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Семейная педагогика и психология; Взаимодействие с семьей воспитанника</w:t>
            </w:r>
          </w:p>
        </w:tc>
        <w:tc>
          <w:tcPr>
            <w:tcW w:w="659" w:type="pct"/>
            <w:vAlign w:val="center"/>
          </w:tcPr>
          <w:p w:rsidR="00E0086D" w:rsidRPr="00B20FFB" w:rsidRDefault="00361BA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Трапицын С.Ю. Менеджмент в образовании.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Педагогический менеджмент и маркетинг; Управление ДОУ; Нормативно-правовое обеспечение образовательного процесса ДОУ</w:t>
            </w:r>
          </w:p>
        </w:tc>
        <w:tc>
          <w:tcPr>
            <w:tcW w:w="659" w:type="pct"/>
            <w:vAlign w:val="center"/>
          </w:tcPr>
          <w:p w:rsidR="00E0086D" w:rsidRPr="00B20FFB" w:rsidRDefault="00BA6FD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Управление дошкольным образованием / под ред. Н.А.</w:t>
            </w:r>
            <w:r w:rsidRPr="00B20FFB">
              <w:t xml:space="preserve"> </w:t>
            </w:r>
            <w:r w:rsidRPr="00B20FFB">
              <w:rPr>
                <w:snapToGrid w:val="0"/>
              </w:rPr>
              <w:t>Виноградовой.</w:t>
            </w:r>
            <w:r w:rsidRPr="00B20FFB">
              <w:t>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Педагогический менеджмент и маркетинг; Управление ДОУ</w:t>
            </w:r>
          </w:p>
        </w:tc>
        <w:tc>
          <w:tcPr>
            <w:tcW w:w="659" w:type="pct"/>
            <w:vAlign w:val="center"/>
          </w:tcPr>
          <w:p w:rsidR="00E0086D" w:rsidRPr="00B20FFB" w:rsidRDefault="006D172A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Формирование профессиональной компетентности педагога. Поликультурная и информационная компетентность/ Н.Р. Азизова и др.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Этнопсихология; Этнопедагогика; Педагогика толерантности; Фольклор в работе с детьми дошкольного возраста</w:t>
            </w:r>
          </w:p>
        </w:tc>
        <w:tc>
          <w:tcPr>
            <w:tcW w:w="659" w:type="pct"/>
            <w:vAlign w:val="center"/>
          </w:tcPr>
          <w:p w:rsidR="00E0086D" w:rsidRPr="00B20FFB" w:rsidRDefault="00257475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Хухлаева О.В. Этнопедагогика.</w:t>
            </w:r>
            <w:r w:rsidRPr="00B20FFB">
              <w:t xml:space="preserve"> – М.: Юрайт, 2019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Этнопедагогика; Педагогика толерантности; Фольклор в работе с детьми дошкольного возраста</w:t>
            </w:r>
          </w:p>
        </w:tc>
        <w:tc>
          <w:tcPr>
            <w:tcW w:w="659" w:type="pct"/>
            <w:vAlign w:val="center"/>
          </w:tcPr>
          <w:p w:rsidR="00E0086D" w:rsidRPr="00B20FFB" w:rsidRDefault="00257475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080" w:type="pct"/>
            <w:gridSpan w:val="5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/>
                <w:bCs/>
                <w:sz w:val="28"/>
              </w:rPr>
              <w:t>Кафедра изобразительного искусства</w:t>
            </w:r>
          </w:p>
        </w:tc>
        <w:tc>
          <w:tcPr>
            <w:tcW w:w="659" w:type="pct"/>
            <w:vAlign w:val="center"/>
          </w:tcPr>
          <w:p w:rsidR="00E0086D" w:rsidRPr="00B20FFB" w:rsidRDefault="00E0086D" w:rsidP="00F51EB0">
            <w:pPr>
              <w:pStyle w:val="a3"/>
              <w:tabs>
                <w:tab w:val="left" w:pos="743"/>
              </w:tabs>
              <w:rPr>
                <w:b/>
                <w:bCs/>
                <w:sz w:val="28"/>
              </w:rPr>
            </w:pP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Агратина Е.Е. Искусство ХХ века: учебник и практикум </w:t>
            </w:r>
            <w:proofErr w:type="gramStart"/>
            <w:r w:rsidRPr="00B20FFB">
              <w:rPr>
                <w:snapToGrid w:val="0"/>
              </w:rPr>
              <w:t>для</w:t>
            </w:r>
            <w:proofErr w:type="gramEnd"/>
            <w:r w:rsidRPr="00B20FFB">
              <w:rPr>
                <w:snapToGrid w:val="0"/>
              </w:rPr>
              <w:t xml:space="preserve"> академического бакалавриата.</w:t>
            </w:r>
            <w:r w:rsidRPr="00B20FFB">
              <w:t xml:space="preserve"> – М.: Юрайт,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E02DEF" w:rsidRDefault="00E0086D" w:rsidP="00F51E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2DE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ХХ века;</w:t>
            </w:r>
          </w:p>
          <w:p w:rsidR="00E0086D" w:rsidRPr="00B20FFB" w:rsidRDefault="00E0086D" w:rsidP="00F51EB0">
            <w:pPr>
              <w:pStyle w:val="a9"/>
              <w:rPr>
                <w:bCs/>
              </w:rPr>
            </w:pPr>
            <w:r w:rsidRPr="00E02DEF">
              <w:rPr>
                <w:rFonts w:ascii="Times New Roman" w:hAnsi="Times New Roman" w:cs="Times New Roman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659" w:type="pct"/>
            <w:vAlign w:val="center"/>
          </w:tcPr>
          <w:p w:rsidR="00E0086D" w:rsidRPr="00E02DEF" w:rsidRDefault="001F1A30" w:rsidP="00F51EB0">
            <w:pPr>
              <w:pStyle w:val="a9"/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Генберг Ю.И. Технология станковой живописи. История и исследования.</w:t>
            </w:r>
            <w:r w:rsidRPr="00B20FFB">
              <w:t xml:space="preserve"> – СПб</w:t>
            </w:r>
            <w:proofErr w:type="gramStart"/>
            <w:r w:rsidRPr="00B20FFB">
              <w:t xml:space="preserve">.: </w:t>
            </w:r>
            <w:proofErr w:type="gramEnd"/>
            <w:r w:rsidRPr="00B20FFB">
              <w:t>Лань, 2019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Живопись</w:t>
            </w:r>
          </w:p>
        </w:tc>
        <w:tc>
          <w:tcPr>
            <w:tcW w:w="659" w:type="pct"/>
            <w:vAlign w:val="center"/>
          </w:tcPr>
          <w:p w:rsidR="00E0086D" w:rsidRPr="00B20FFB" w:rsidRDefault="00402C2B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29.05.2019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spacing w:line="360" w:lineRule="auto"/>
              <w:rPr>
                <w:snapToGrid w:val="0"/>
              </w:rPr>
            </w:pPr>
            <w:r w:rsidRPr="00B20FFB">
              <w:rPr>
                <w:snapToGrid w:val="0"/>
              </w:rPr>
              <w:t>Ломов С.П. Цветоведение.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52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Цветоведение; Колорирование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Лысенков Н.К. Пластическая анатомия: учебник для вузов.</w:t>
            </w:r>
            <w:r w:rsidRPr="00B20FFB">
              <w:t xml:space="preserve"> </w:t>
            </w:r>
            <w:r w:rsidRPr="00B20FFB">
              <w:lastRenderedPageBreak/>
              <w:t>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Пластическая анатомия</w:t>
            </w:r>
          </w:p>
        </w:tc>
        <w:tc>
          <w:tcPr>
            <w:tcW w:w="659" w:type="pct"/>
            <w:vAlign w:val="center"/>
          </w:tcPr>
          <w:p w:rsidR="00E0086D" w:rsidRPr="00B20FFB" w:rsidRDefault="001F1A30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Стасов В.В. Русский народный орнамент.</w:t>
            </w:r>
            <w:r w:rsidRPr="00B20FFB">
              <w:t xml:space="preserve"> – СПб</w:t>
            </w:r>
            <w:proofErr w:type="gramStart"/>
            <w:r w:rsidRPr="00B20FFB">
              <w:t xml:space="preserve">.: </w:t>
            </w:r>
            <w:proofErr w:type="gramEnd"/>
            <w:r w:rsidRPr="00B20FFB">
              <w:t>Лань,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Декоративный рисунок; Орнамент</w:t>
            </w:r>
          </w:p>
        </w:tc>
        <w:tc>
          <w:tcPr>
            <w:tcW w:w="659" w:type="pct"/>
            <w:vAlign w:val="center"/>
          </w:tcPr>
          <w:p w:rsidR="00E0086D" w:rsidRPr="00B20FFB" w:rsidRDefault="00402C2B" w:rsidP="00402C2B">
            <w:pPr>
              <w:pStyle w:val="a3"/>
              <w:tabs>
                <w:tab w:val="left" w:pos="743"/>
              </w:tabs>
              <w:jc w:val="center"/>
              <w:rPr>
                <w:bCs/>
              </w:rPr>
            </w:pPr>
            <w:r>
              <w:rPr>
                <w:bCs/>
              </w:rPr>
              <w:t>7 экз. 29.05.2019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Яковлева Н.А. Практикум по изобразительному искусству и архитектуре.</w:t>
            </w:r>
            <w:r w:rsidRPr="00B20FFB">
              <w:t xml:space="preserve"> – СПб</w:t>
            </w:r>
            <w:proofErr w:type="gramStart"/>
            <w:r w:rsidRPr="00B20FFB">
              <w:t xml:space="preserve">.: </w:t>
            </w:r>
            <w:proofErr w:type="gramEnd"/>
            <w:r w:rsidRPr="00B20FFB">
              <w:t>Лань,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46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История изобразительного искусства</w:t>
            </w:r>
          </w:p>
        </w:tc>
        <w:tc>
          <w:tcPr>
            <w:tcW w:w="659" w:type="pct"/>
            <w:vAlign w:val="center"/>
          </w:tcPr>
          <w:p w:rsidR="00E0086D" w:rsidRPr="00B20FFB" w:rsidRDefault="00402C2B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29.05.2019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иностранных языков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  <w:lang w:val="en-US"/>
              </w:rPr>
              <w:t>Glandfield</w:t>
            </w:r>
            <w:r w:rsidRPr="00B20FFB">
              <w:rPr>
                <w:snapToGrid w:val="0"/>
              </w:rPr>
              <w:t xml:space="preserve"> </w:t>
            </w:r>
            <w:r w:rsidRPr="00B20FFB">
              <w:rPr>
                <w:snapToGrid w:val="0"/>
                <w:lang w:val="en-US"/>
              </w:rPr>
              <w:t>Lindsay</w:t>
            </w:r>
            <w:r w:rsidRPr="00B20FFB">
              <w:rPr>
                <w:snapToGrid w:val="0"/>
              </w:rPr>
              <w:t xml:space="preserve"> </w:t>
            </w:r>
            <w:r w:rsidRPr="00B20FFB">
              <w:rPr>
                <w:snapToGrid w:val="0"/>
                <w:lang w:val="en-US"/>
              </w:rPr>
              <w:t>Straightforward</w:t>
            </w:r>
            <w:r w:rsidRPr="00B20FFB">
              <w:rPr>
                <w:snapToGrid w:val="0"/>
              </w:rPr>
              <w:t xml:space="preserve"> </w:t>
            </w:r>
            <w:r w:rsidRPr="00B20FFB">
              <w:rPr>
                <w:snapToGrid w:val="0"/>
                <w:lang w:val="en-US"/>
              </w:rPr>
              <w:t>A</w:t>
            </w:r>
            <w:r w:rsidRPr="00B20FFB">
              <w:rPr>
                <w:snapToGrid w:val="0"/>
              </w:rPr>
              <w:t>-2: учебник элементарный английский для начинающих</w:t>
            </w:r>
            <w:r w:rsidRPr="00B20FFB">
              <w:rPr>
                <w:bCs/>
              </w:rPr>
              <w:t xml:space="preserve">. </w:t>
            </w:r>
            <w:r w:rsidRPr="00B20FFB">
              <w:t xml:space="preserve">– </w:t>
            </w:r>
            <w:r w:rsidRPr="00B20FFB">
              <w:rPr>
                <w:lang w:val="en-US"/>
              </w:rPr>
              <w:t>Oxford</w:t>
            </w:r>
            <w:r w:rsidRPr="00B20FFB">
              <w:t xml:space="preserve">: </w:t>
            </w:r>
            <w:r w:rsidRPr="00B20FFB">
              <w:rPr>
                <w:lang w:val="en-US"/>
              </w:rPr>
              <w:t>Macmillan</w:t>
            </w:r>
            <w:r w:rsidRPr="00B20FFB">
              <w:t>, 2015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B20FFB">
              <w:rPr>
                <w:bCs/>
                <w:lang w:val="en-US"/>
              </w:rPr>
              <w:t>30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Иностранный язык (английский).</w:t>
            </w:r>
          </w:p>
        </w:tc>
        <w:tc>
          <w:tcPr>
            <w:tcW w:w="659" w:type="pct"/>
            <w:vAlign w:val="center"/>
          </w:tcPr>
          <w:p w:rsidR="00E0086D" w:rsidRPr="00B20FFB" w:rsidRDefault="00B631BA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30.08.2019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ind w:left="360" w:hanging="468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  <w:lang w:val="en-US"/>
              </w:rPr>
            </w:pPr>
            <w:r w:rsidRPr="00B20FFB">
              <w:rPr>
                <w:bCs/>
                <w:lang w:val="en-US"/>
              </w:rPr>
              <w:t xml:space="preserve">Clive Oxenden New English File. </w:t>
            </w:r>
            <w:r w:rsidRPr="00B20FFB">
              <w:rPr>
                <w:snapToGrid w:val="0"/>
                <w:lang w:val="en-US"/>
              </w:rPr>
              <w:t xml:space="preserve">Intermediate: </w:t>
            </w:r>
            <w:r w:rsidRPr="00B20FFB">
              <w:rPr>
                <w:snapToGrid w:val="0"/>
              </w:rPr>
              <w:t>учебник</w:t>
            </w:r>
            <w:r w:rsidRPr="00B20FFB">
              <w:rPr>
                <w:bCs/>
                <w:lang w:val="en-US"/>
              </w:rPr>
              <w:t xml:space="preserve">. </w:t>
            </w:r>
            <w:r w:rsidRPr="00B20FFB">
              <w:rPr>
                <w:lang w:val="en-US"/>
              </w:rPr>
              <w:t>– Oxford: Leniv Pres, 2015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B20FFB">
              <w:rPr>
                <w:bCs/>
              </w:rPr>
              <w:t>2</w:t>
            </w:r>
            <w:r w:rsidRPr="00B20FFB">
              <w:rPr>
                <w:bCs/>
                <w:lang w:val="en-US"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rPr>
                <w:bCs/>
              </w:rPr>
              <w:t>90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  <w:lang w:val="en-US"/>
              </w:rPr>
            </w:pPr>
            <w:r w:rsidRPr="00B20FFB">
              <w:rPr>
                <w:bCs/>
              </w:rPr>
              <w:t>Иностранный язык (английский).</w:t>
            </w:r>
          </w:p>
        </w:tc>
        <w:tc>
          <w:tcPr>
            <w:tcW w:w="659" w:type="pct"/>
            <w:vAlign w:val="center"/>
          </w:tcPr>
          <w:p w:rsidR="00E0086D" w:rsidRPr="00B20FFB" w:rsidRDefault="00B631BA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30.08.2019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культурологи</w:t>
            </w:r>
            <w:r>
              <w:rPr>
                <w:b/>
                <w:bCs/>
                <w:sz w:val="28"/>
              </w:rPr>
              <w:t>и</w:t>
            </w:r>
            <w:r w:rsidRPr="00B20FFB">
              <w:rPr>
                <w:b/>
                <w:bCs/>
                <w:sz w:val="28"/>
              </w:rPr>
              <w:t xml:space="preserve"> и социально-экономических дисциплин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Маркетинг библиотечно-информационной деятельности/ В.В. Брежнева и др.</w:t>
            </w:r>
            <w:r w:rsidRPr="00B20FFB">
              <w:rPr>
                <w:bCs/>
              </w:rPr>
              <w:t xml:space="preserve"> </w:t>
            </w:r>
            <w:r w:rsidRPr="00B20FFB">
              <w:rPr>
                <w:snapToGrid w:val="0"/>
              </w:rPr>
              <w:t xml:space="preserve"> </w:t>
            </w:r>
            <w:r w:rsidRPr="00B20FFB">
              <w:rPr>
                <w:bCs/>
              </w:rPr>
              <w:t>– СПб</w:t>
            </w:r>
            <w:proofErr w:type="gramStart"/>
            <w:r w:rsidRPr="00B20FFB">
              <w:rPr>
                <w:bCs/>
              </w:rPr>
              <w:t xml:space="preserve">.: </w:t>
            </w:r>
            <w:proofErr w:type="gramEnd"/>
            <w:r w:rsidRPr="00B20FFB">
              <w:rPr>
                <w:bCs/>
              </w:rPr>
              <w:t>Профессия,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snapToGrid w:val="0"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Маркетинг библиотечно-информационной деятельности</w:t>
            </w:r>
          </w:p>
        </w:tc>
        <w:tc>
          <w:tcPr>
            <w:tcW w:w="659" w:type="pct"/>
            <w:vAlign w:val="center"/>
          </w:tcPr>
          <w:p w:rsidR="00E0086D" w:rsidRPr="00B20FFB" w:rsidRDefault="00587AAF" w:rsidP="00E932E1">
            <w:pPr>
              <w:pStyle w:val="a3"/>
              <w:tabs>
                <w:tab w:val="left" w:pos="743"/>
              </w:tabs>
              <w:jc w:val="center"/>
              <w:rPr>
                <w:snapToGrid w:val="0"/>
              </w:rPr>
            </w:pPr>
            <w:r>
              <w:t>Закончился тираж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межкультурных коммуникаций и перевода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  <w:lang w:val="en-US"/>
              </w:rPr>
            </w:pPr>
            <w:r w:rsidRPr="00B20FFB">
              <w:rPr>
                <w:bCs/>
                <w:lang w:val="en-US"/>
              </w:rPr>
              <w:t xml:space="preserve">Sue Kay, Vaughan Jones New Inside Out </w:t>
            </w:r>
            <w:r w:rsidRPr="00B20FFB">
              <w:rPr>
                <w:snapToGrid w:val="0"/>
                <w:lang w:val="en-US"/>
              </w:rPr>
              <w:t xml:space="preserve">Intermediate: </w:t>
            </w:r>
            <w:r w:rsidRPr="00B20FFB">
              <w:rPr>
                <w:snapToGrid w:val="0"/>
              </w:rPr>
              <w:t>учебник</w:t>
            </w:r>
            <w:r w:rsidRPr="00B20FFB">
              <w:rPr>
                <w:bCs/>
                <w:lang w:val="en-US"/>
              </w:rPr>
              <w:t xml:space="preserve">. </w:t>
            </w:r>
            <w:r w:rsidRPr="00B20FFB">
              <w:rPr>
                <w:lang w:val="en-US"/>
              </w:rPr>
              <w:t>– Oxford: Macmillan, 2013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B20FFB">
              <w:rPr>
                <w:bCs/>
              </w:rPr>
              <w:t>5</w:t>
            </w:r>
            <w:r w:rsidRPr="00B20FFB">
              <w:rPr>
                <w:bCs/>
                <w:lang w:val="en-US"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116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Практический курс первого иностранного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7D0B80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18.10.2019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  <w:lang w:val="en-US"/>
              </w:rPr>
            </w:pPr>
            <w:r w:rsidRPr="00B20FFB">
              <w:rPr>
                <w:bCs/>
                <w:lang w:val="en-US"/>
              </w:rPr>
              <w:t xml:space="preserve">Sue Kay, Vaughan Jones New Inside Out </w:t>
            </w:r>
            <w:r w:rsidRPr="00B20FFB">
              <w:rPr>
                <w:snapToGrid w:val="0"/>
                <w:lang w:val="en-US"/>
              </w:rPr>
              <w:t xml:space="preserve">Upper Intermediate: </w:t>
            </w:r>
            <w:r w:rsidRPr="00B20FFB">
              <w:rPr>
                <w:snapToGrid w:val="0"/>
              </w:rPr>
              <w:t>учебник</w:t>
            </w:r>
            <w:r w:rsidRPr="00B20FFB">
              <w:rPr>
                <w:bCs/>
                <w:lang w:val="en-US"/>
              </w:rPr>
              <w:t xml:space="preserve">. </w:t>
            </w:r>
            <w:r w:rsidRPr="00B20FFB">
              <w:rPr>
                <w:lang w:val="en-US"/>
              </w:rPr>
              <w:t>– Oxford: Macmillan, 2013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  <w:lang w:val="en-US"/>
              </w:rPr>
            </w:pPr>
            <w:r w:rsidRPr="00B20FFB">
              <w:rPr>
                <w:bCs/>
              </w:rPr>
              <w:t>5</w:t>
            </w:r>
            <w:r w:rsidRPr="00B20FFB">
              <w:rPr>
                <w:bCs/>
                <w:lang w:val="en-US"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116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Практический курс первого иностранного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7D0B80" w:rsidP="007D0B8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18.10.2019</w:t>
            </w:r>
          </w:p>
        </w:tc>
      </w:tr>
      <w:tr w:rsidR="00F51EB0" w:rsidRPr="00B20FFB" w:rsidTr="007C543B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F51EB0" w:rsidRPr="00B20FFB" w:rsidRDefault="00F51EB0" w:rsidP="00E61760">
            <w:pPr>
              <w:pStyle w:val="a3"/>
              <w:tabs>
                <w:tab w:val="left" w:pos="743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методики преподавания иностранных языков и второго иностранного языка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  <w:lang w:val="en-US"/>
              </w:rPr>
            </w:pPr>
            <w:r w:rsidRPr="00B20FFB">
              <w:rPr>
                <w:bCs/>
                <w:lang w:val="en-US"/>
              </w:rPr>
              <w:t xml:space="preserve">Anne Buscha, Szilvia Szita Begegnungen Deutsch als Fremdsprache. </w:t>
            </w:r>
            <w:r w:rsidRPr="00B20FFB">
              <w:rPr>
                <w:bCs/>
              </w:rPr>
              <w:t>А</w:t>
            </w:r>
            <w:r w:rsidRPr="00B20FFB">
              <w:rPr>
                <w:bCs/>
                <w:lang w:val="en-US"/>
              </w:rPr>
              <w:t xml:space="preserve"> 1</w:t>
            </w:r>
            <w:r w:rsidRPr="00B20FFB">
              <w:rPr>
                <w:bCs/>
              </w:rPr>
              <w:t>+</w:t>
            </w:r>
            <w:r w:rsidRPr="00B20FFB">
              <w:rPr>
                <w:bCs/>
                <w:lang w:val="en-US"/>
              </w:rPr>
              <w:t>. - Leipzig: Schubert Verlag, 2011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Практический курс второго иностранного языка</w:t>
            </w:r>
          </w:p>
        </w:tc>
        <w:tc>
          <w:tcPr>
            <w:tcW w:w="659" w:type="pct"/>
            <w:vAlign w:val="center"/>
          </w:tcPr>
          <w:p w:rsidR="00E0086D" w:rsidRPr="00B20FFB" w:rsidRDefault="00B631BA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30.08.2019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 xml:space="preserve">Береговская Э.М. Французский язык. Второй иностранный язык. В 2ч. Ч.1: учебник 5 кл. </w:t>
            </w:r>
            <w:r w:rsidRPr="00B20FFB">
              <w:rPr>
                <w:bCs/>
              </w:rPr>
              <w:t>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1</w:t>
            </w:r>
            <w:r>
              <w:rPr>
                <w:snapToGrid w:val="0"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61760" w:rsidRPr="00B20FFB" w:rsidRDefault="00E0086D" w:rsidP="00E61760">
            <w:pPr>
              <w:pStyle w:val="a3"/>
              <w:spacing w:before="0" w:beforeAutospacing="0" w:after="240" w:afterAutospacing="0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</w:t>
            </w:r>
            <w:r w:rsidRPr="00B20FFB">
              <w:rPr>
                <w:bCs/>
              </w:rPr>
              <w:lastRenderedPageBreak/>
              <w:t>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lastRenderedPageBreak/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 xml:space="preserve">Береговская Э.М. Французский язык. Второй иностранный язык. В 2ч. Ч.2: учебник 5 кл. </w:t>
            </w:r>
            <w:r w:rsidRPr="00B20FFB">
              <w:rPr>
                <w:bCs/>
              </w:rPr>
              <w:t>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1</w:t>
            </w:r>
            <w:r>
              <w:rPr>
                <w:snapToGrid w:val="0"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Береговская Э.М. Французский язык. Второй иностранный язык: рабочая тетрадь 5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Григорьева Е.Я. Французский язык. Второй иностранный язык: сборник упражнений 10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Григорьева Е.Я. Французский язык. Второй иностранный язык: сборник упражнений 11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</w:t>
            </w:r>
            <w:r w:rsidRPr="00B20FFB">
              <w:rPr>
                <w:bCs/>
              </w:rPr>
              <w:lastRenderedPageBreak/>
              <w:t xml:space="preserve">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lastRenderedPageBreak/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Григорьева Е.Я. Французский язык. Второй иностранный язык: учебник 10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Григорьева Е.Я. Французский язык. Второй иностранный язык: учебник 11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1</w:t>
            </w:r>
            <w:r>
              <w:rPr>
                <w:snapToGrid w:val="0"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 xml:space="preserve">Селиванова Н.А. Французский язык. Второй иностранный язык. В 2ч. Ч.1: учебник 6 кл. </w:t>
            </w:r>
            <w:r w:rsidRPr="00B20FFB">
              <w:rPr>
                <w:bCs/>
              </w:rPr>
              <w:t>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 xml:space="preserve">Селиванова Н.А. Французский язык. Второй иностранный язык. В 2ч. Ч.2: учебник 6 кл. </w:t>
            </w:r>
            <w:r w:rsidRPr="00B20FFB">
              <w:rPr>
                <w:bCs/>
              </w:rPr>
              <w:t>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</w:t>
            </w:r>
            <w:r w:rsidRPr="00B20FFB">
              <w:rPr>
                <w:bCs/>
              </w:rPr>
              <w:lastRenderedPageBreak/>
              <w:t xml:space="preserve">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lastRenderedPageBreak/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11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Селиванова Н.А. Французский язык. Второй иностранный язык: сборник упражнений 9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Селиванова Н.А. Французский язык. Второй иностранный язык: учебник 7-8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Селиванова Н.А. Французский язык. Второй иностранный язык: учебник 9 кл.</w:t>
            </w:r>
            <w:r w:rsidRPr="00B20FFB">
              <w:rPr>
                <w:bCs/>
              </w:rPr>
              <w:t xml:space="preserve"> – М.: 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23.09.2019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r w:rsidRPr="00B20FFB">
              <w:rPr>
                <w:snapToGrid w:val="0"/>
              </w:rPr>
              <w:t>Французский язык. Второй иностранный язык: сборник упражнений 6 кл.</w:t>
            </w:r>
            <w:r w:rsidRPr="00B20FFB">
              <w:rPr>
                <w:bCs/>
              </w:rPr>
              <w:t xml:space="preserve"> – М.: </w:t>
            </w:r>
            <w:r w:rsidRPr="00B20FFB">
              <w:rPr>
                <w:bCs/>
              </w:rPr>
              <w:lastRenderedPageBreak/>
              <w:t>Просвещение,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jc w:val="center"/>
              <w:rPr>
                <w:snapToGrid w:val="0"/>
              </w:rPr>
            </w:pPr>
            <w:r w:rsidRPr="00B20FFB">
              <w:rPr>
                <w:snapToGrid w:val="0"/>
              </w:rPr>
              <w:lastRenderedPageBreak/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Теоретические основы иноязычного образования </w:t>
            </w:r>
            <w:r w:rsidRPr="00B20FFB">
              <w:rPr>
                <w:bCs/>
              </w:rPr>
              <w:lastRenderedPageBreak/>
              <w:t xml:space="preserve">(французский язык); Технологии иноязычного образования; Организация и управление процессом иноязычного образования; Методика работы со </w:t>
            </w:r>
            <w:proofErr w:type="gramStart"/>
            <w:r w:rsidRPr="00B20FFB">
              <w:rPr>
                <w:bCs/>
              </w:rPr>
              <w:t>школьными</w:t>
            </w:r>
            <w:proofErr w:type="gramEnd"/>
            <w:r w:rsidRPr="00B20FFB">
              <w:rPr>
                <w:bCs/>
              </w:rPr>
              <w:t xml:space="preserve"> УМК по французскому языку</w:t>
            </w:r>
          </w:p>
        </w:tc>
        <w:tc>
          <w:tcPr>
            <w:tcW w:w="659" w:type="pct"/>
            <w:vAlign w:val="center"/>
          </w:tcPr>
          <w:p w:rsidR="00E0086D" w:rsidRPr="00B20FFB" w:rsidRDefault="000E3117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lastRenderedPageBreak/>
              <w:t>23.09.2019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lastRenderedPageBreak/>
              <w:t>Кафедра педагогики и психологии профессионального образования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Кузнецов В.В. Введение в профессионально-педагогическую специальность.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87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Введение в педагогическую деятельность; Введение в профессионально-педагогическую специальность</w:t>
            </w:r>
          </w:p>
        </w:tc>
        <w:tc>
          <w:tcPr>
            <w:tcW w:w="659" w:type="pct"/>
            <w:vAlign w:val="center"/>
          </w:tcPr>
          <w:p w:rsidR="00E0086D" w:rsidRPr="00B20FFB" w:rsidRDefault="004B71BE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Куцебо Г.И. Общая и профессиональная педагогика: учебник для вузов.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80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Общая и профессиональная педагогика</w:t>
            </w:r>
          </w:p>
        </w:tc>
        <w:tc>
          <w:tcPr>
            <w:tcW w:w="659" w:type="pct"/>
            <w:vAlign w:val="center"/>
          </w:tcPr>
          <w:p w:rsidR="00E0086D" w:rsidRPr="00B20FFB" w:rsidRDefault="007B0B2F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Методика дистанционного обучения / отв. ред. М.Е.</w:t>
            </w:r>
            <w:r w:rsidRPr="00B20FFB">
              <w:t xml:space="preserve"> </w:t>
            </w:r>
            <w:r w:rsidRPr="00B20FFB">
              <w:rPr>
                <w:snapToGrid w:val="0"/>
              </w:rPr>
              <w:t>Вайндорф – Сысоева.</w:t>
            </w:r>
            <w:r w:rsidRPr="00B20FFB">
              <w:t>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  <w:r>
              <w:rPr>
                <w:bCs/>
              </w:rPr>
              <w:t>7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148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  <w:lang w:val="en-US"/>
              </w:rPr>
              <w:t>E-learning</w:t>
            </w:r>
          </w:p>
        </w:tc>
        <w:tc>
          <w:tcPr>
            <w:tcW w:w="659" w:type="pct"/>
            <w:vAlign w:val="center"/>
          </w:tcPr>
          <w:p w:rsidR="00E0086D" w:rsidRPr="00B20FFB" w:rsidRDefault="001F1A30" w:rsidP="00F51EB0">
            <w:pPr>
              <w:pStyle w:val="a3"/>
              <w:tabs>
                <w:tab w:val="left" w:pos="743"/>
              </w:tabs>
              <w:rPr>
                <w:bCs/>
                <w:lang w:val="en-US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Методика профессионального обучения /под ред. В.И.</w:t>
            </w:r>
            <w:r w:rsidRPr="00B20FFB">
              <w:t xml:space="preserve"> </w:t>
            </w:r>
            <w:r w:rsidRPr="00B20FFB">
              <w:rPr>
                <w:snapToGrid w:val="0"/>
              </w:rPr>
              <w:t>Блинова.</w:t>
            </w:r>
            <w:r w:rsidRPr="00B20FFB">
              <w:t>– М.: Юрайт,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244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Методика профессионального обучения</w:t>
            </w:r>
          </w:p>
        </w:tc>
        <w:tc>
          <w:tcPr>
            <w:tcW w:w="659" w:type="pct"/>
            <w:vAlign w:val="center"/>
          </w:tcPr>
          <w:p w:rsidR="00E0086D" w:rsidRPr="00B20FFB" w:rsidRDefault="00BA6FD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Плаксина И.В. Интерактивные образовательные технологии.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128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Педагогические технологии</w:t>
            </w:r>
          </w:p>
        </w:tc>
        <w:tc>
          <w:tcPr>
            <w:tcW w:w="659" w:type="pct"/>
            <w:vAlign w:val="center"/>
          </w:tcPr>
          <w:p w:rsidR="00E0086D" w:rsidRPr="00B20FFB" w:rsidRDefault="004B71BE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Плаксина И.В., Дрозд К.В.Проектирование образовательной среды.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128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Педагогические технологии</w:t>
            </w:r>
          </w:p>
        </w:tc>
        <w:tc>
          <w:tcPr>
            <w:tcW w:w="659" w:type="pct"/>
            <w:vAlign w:val="center"/>
          </w:tcPr>
          <w:p w:rsidR="00E0086D" w:rsidRPr="00B20FFB" w:rsidRDefault="001F1A30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Попова С.Ю. Современные образовательные технологии. Кейс - стади.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128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Педагогические технологии</w:t>
            </w:r>
          </w:p>
        </w:tc>
        <w:tc>
          <w:tcPr>
            <w:tcW w:w="659" w:type="pct"/>
            <w:vAlign w:val="center"/>
          </w:tcPr>
          <w:p w:rsidR="00E0086D" w:rsidRPr="00B20FFB" w:rsidRDefault="004B71BE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Проектирование информационных систем: учебник и практикум/ Д.В. Чистов и др. </w:t>
            </w:r>
            <w:r w:rsidRPr="00B20FFB">
              <w:t>– М.: Юрайт,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Сетевые технологии в образовании</w:t>
            </w:r>
          </w:p>
        </w:tc>
        <w:tc>
          <w:tcPr>
            <w:tcW w:w="659" w:type="pct"/>
            <w:vAlign w:val="center"/>
          </w:tcPr>
          <w:p w:rsidR="00E0086D" w:rsidRPr="00B20FFB" w:rsidRDefault="00C40FE2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Самуйлов К.Е. Сети и телекоммуникации.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Сетевые технологии в образовании</w:t>
            </w:r>
          </w:p>
        </w:tc>
        <w:tc>
          <w:tcPr>
            <w:tcW w:w="659" w:type="pct"/>
            <w:vAlign w:val="center"/>
          </w:tcPr>
          <w:p w:rsidR="00E0086D" w:rsidRPr="00B20FFB" w:rsidRDefault="00C40FE2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rPr>
          <w:trHeight w:val="1027"/>
        </w:trPr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10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Трапицын С.Ю. Менеджмент в образовании.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Образовательный менеджмент</w:t>
            </w:r>
          </w:p>
        </w:tc>
        <w:tc>
          <w:tcPr>
            <w:tcW w:w="659" w:type="pct"/>
            <w:vAlign w:val="center"/>
          </w:tcPr>
          <w:p w:rsidR="00E0086D" w:rsidRPr="00B20FFB" w:rsidRDefault="00C96665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27.03.2019</w:t>
            </w:r>
          </w:p>
        </w:tc>
      </w:tr>
      <w:tr w:rsidR="00E932E1" w:rsidRPr="00B20FFB" w:rsidTr="00E932E1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E932E1" w:rsidRPr="00B20FFB" w:rsidRDefault="00E932E1" w:rsidP="00E932E1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прикладной психологии и девиантологии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Вдовина О.А. Стратегия кадрового менеджмента.</w:t>
            </w:r>
            <w:r w:rsidRPr="00B20FFB">
              <w:t xml:space="preserve"> – М.: Инфра-М,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53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Кадровый менеджмент; Психология управления персоналом</w:t>
            </w:r>
          </w:p>
        </w:tc>
        <w:tc>
          <w:tcPr>
            <w:tcW w:w="659" w:type="pct"/>
            <w:vAlign w:val="center"/>
          </w:tcPr>
          <w:p w:rsidR="00E0086D" w:rsidRPr="00B20FFB" w:rsidRDefault="00AD0AFB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28.10.2019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Забродин В.Ю.Социология и психология управления.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20FFB">
              <w:rPr>
                <w:bCs/>
              </w:rPr>
              <w:t>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28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Психология управления; Организационная психология</w:t>
            </w:r>
          </w:p>
        </w:tc>
        <w:tc>
          <w:tcPr>
            <w:tcW w:w="659" w:type="pct"/>
            <w:vAlign w:val="center"/>
          </w:tcPr>
          <w:p w:rsidR="00E0086D" w:rsidRPr="00B20FFB" w:rsidRDefault="00C40FE2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Каменская В.Г. Психодиагностика ребенка.</w:t>
            </w:r>
            <w:r w:rsidRPr="00B20FFB">
              <w:t xml:space="preserve"> – М.: Инфра-М,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Для ЧЗ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 xml:space="preserve">Психодиагностика </w:t>
            </w:r>
          </w:p>
        </w:tc>
        <w:tc>
          <w:tcPr>
            <w:tcW w:w="659" w:type="pct"/>
            <w:vAlign w:val="center"/>
          </w:tcPr>
          <w:p w:rsidR="00E0086D" w:rsidRPr="00B20FFB" w:rsidRDefault="00AD0AFB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28.10.2019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Мандель Б.Р. Общая психокоррекция.</w:t>
            </w:r>
            <w:r w:rsidRPr="00B20FFB">
              <w:t xml:space="preserve"> – М.: Инфра-М,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55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Методы психолого-педагогической коррекции и реабилитации лиц с девиантным поведением</w:t>
            </w:r>
          </w:p>
        </w:tc>
        <w:tc>
          <w:tcPr>
            <w:tcW w:w="659" w:type="pct"/>
            <w:vAlign w:val="center"/>
          </w:tcPr>
          <w:p w:rsidR="00E0086D" w:rsidRPr="00B20FFB" w:rsidRDefault="00AD0AFB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28.10.2019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Чуланова О.Л. Современные технологии кадрового менеджмента.</w:t>
            </w:r>
            <w:r w:rsidRPr="00B20FFB">
              <w:t xml:space="preserve"> – М.: Инфра-М,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52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Науч.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Кадровый менеджмент; Психология управления персоналом</w:t>
            </w:r>
          </w:p>
        </w:tc>
        <w:tc>
          <w:tcPr>
            <w:tcW w:w="659" w:type="pct"/>
            <w:vAlign w:val="center"/>
          </w:tcPr>
          <w:p w:rsidR="00E0086D" w:rsidRPr="00B20FFB" w:rsidRDefault="00AD0AFB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28.10.2019</w:t>
            </w:r>
          </w:p>
        </w:tc>
      </w:tr>
      <w:tr w:rsidR="007D4C64" w:rsidRPr="00B20FFB" w:rsidTr="007D4C64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7D4C64" w:rsidRPr="00B20FFB" w:rsidRDefault="007D4C64" w:rsidP="007D4C64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психологии образования и развития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Инновационные процессы в образовании. Тьюторство. В 2 ч.Ч.1/ под ред. С.А. Щенникова.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1,1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Для ЦЗ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Тьюторское сопровождение проектной деятельности</w:t>
            </w:r>
          </w:p>
        </w:tc>
        <w:tc>
          <w:tcPr>
            <w:tcW w:w="659" w:type="pct"/>
            <w:vAlign w:val="center"/>
          </w:tcPr>
          <w:p w:rsidR="00E0086D" w:rsidRPr="00B20FFB" w:rsidRDefault="00C40FE2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Инновационные процессы в образовании. Тьюторство. В 2 ч.Ч.2/ под ред. С.А. Щенникова.</w:t>
            </w:r>
            <w:r w:rsidRPr="00B20FFB">
              <w:t xml:space="preserve"> – М.: Юрайт,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1,1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Для ЦЗ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Тьюторское сопровождение проектной деятельности</w:t>
            </w:r>
          </w:p>
        </w:tc>
        <w:tc>
          <w:tcPr>
            <w:tcW w:w="659" w:type="pct"/>
            <w:vAlign w:val="center"/>
          </w:tcPr>
          <w:p w:rsidR="00E0086D" w:rsidRPr="00B20FFB" w:rsidRDefault="00C40FE2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bCs/>
              </w:rPr>
              <w:t>11.03.2019</w:t>
            </w:r>
          </w:p>
        </w:tc>
      </w:tr>
      <w:tr w:rsidR="007D4C64" w:rsidRPr="00B20FFB" w:rsidTr="007D4C64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7D4C64" w:rsidRPr="00B20FFB" w:rsidRDefault="007D4C64" w:rsidP="007D4C64">
            <w:pPr>
              <w:pStyle w:val="a3"/>
              <w:tabs>
                <w:tab w:val="left" w:pos="743"/>
              </w:tabs>
              <w:spacing w:line="360" w:lineRule="auto"/>
              <w:jc w:val="center"/>
              <w:rPr>
                <w:b/>
                <w:bCs/>
                <w:sz w:val="28"/>
              </w:rPr>
            </w:pPr>
            <w:r w:rsidRPr="00B20FFB">
              <w:rPr>
                <w:b/>
                <w:bCs/>
                <w:sz w:val="28"/>
              </w:rPr>
              <w:t>Кафедра специальной педагогики и психологии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Аскульская Л.В. Логопедическое лото. Развитие речи, внимания и памяти у детей дошкольного младшего возраста.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bCs/>
              </w:rPr>
              <w:t>Методика развития речи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Аскульская Л.В. Предупреждение и коррекция дизорфографии у детей 2-5 классов общеобразовательной школы.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Логопедическая работа при нарушениях чтения и письма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Астахова Т.В. Коррекция оптических и моторных нарушений письма у младших школьников с использованием изобразительных средств.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24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Логопедическая работа при нарушениях чтения и письма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Бабкина Н.В. Саморегуляция в познавательной деятельности у детей с задержкой психического развития.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17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snapToGrid w:val="0"/>
              </w:rPr>
              <w:t>Психология детей с ЗПР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Бороздина Т.А. Уроки географии в 6 кл. специальных (коррекционных) образовательных учреждений </w:t>
            </w:r>
            <w:r w:rsidRPr="00B20FFB">
              <w:rPr>
                <w:snapToGrid w:val="0"/>
                <w:lang w:val="en-US"/>
              </w:rPr>
              <w:t>VIII</w:t>
            </w:r>
            <w:r w:rsidRPr="00B20FFB">
              <w:rPr>
                <w:snapToGrid w:val="0"/>
              </w:rPr>
              <w:t xml:space="preserve"> вида. Планирование и конспекты уроков.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Методика обучения географии (специальная)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6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Иншакова О.Б. Альбом для логопеда.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35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Логопедические технологии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7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Пузанов  Б.П. История России: 7 кл. уч. для общеобр. организаций, реализующих ФГОС образования обучающихся с интеллект</w:t>
            </w:r>
            <w:proofErr w:type="gramStart"/>
            <w:r w:rsidRPr="00B20FFB">
              <w:rPr>
                <w:snapToGrid w:val="0"/>
              </w:rPr>
              <w:t>.</w:t>
            </w:r>
            <w:proofErr w:type="gramEnd"/>
            <w:r w:rsidRPr="00B20FFB">
              <w:rPr>
                <w:snapToGrid w:val="0"/>
              </w:rPr>
              <w:t xml:space="preserve"> </w:t>
            </w:r>
            <w:proofErr w:type="gramStart"/>
            <w:r w:rsidRPr="00B20FFB">
              <w:rPr>
                <w:snapToGrid w:val="0"/>
              </w:rPr>
              <w:t>н</w:t>
            </w:r>
            <w:proofErr w:type="gramEnd"/>
            <w:r w:rsidRPr="00B20FFB">
              <w:rPr>
                <w:snapToGrid w:val="0"/>
              </w:rPr>
              <w:t>арушениями.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bCs/>
              </w:rPr>
              <w:t>Методика обучения истории (специальная)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8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Пузанов Б.П. История России: 8 кл. уч. для общеобр. организаций, реализующих ФГОС образования обучающихся с интел. нарушениями.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bCs/>
              </w:rPr>
              <w:t>Методика обучения истории (специальная)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9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Пузанов Б.П. История России: 9 кл. уч. для общеобр. организаций, реализующих ФГОС образования обучающихся с интел. нарушениями.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30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bCs/>
              </w:rPr>
              <w:t>Методика обучения истории (специальная)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t>15.04.2019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10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Староверова М.С. Инклюзивное образование.</w:t>
            </w:r>
            <w:r w:rsidRPr="00B20FFB">
              <w:t xml:space="preserve"> – М.: Владос,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16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64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Инклюзивное образование лиц с ОВЗ</w:t>
            </w:r>
          </w:p>
        </w:tc>
        <w:tc>
          <w:tcPr>
            <w:tcW w:w="659" w:type="pct"/>
            <w:vAlign w:val="center"/>
          </w:tcPr>
          <w:p w:rsidR="00E0086D" w:rsidRPr="00B20FFB" w:rsidRDefault="00401901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t>15.04.2019</w:t>
            </w:r>
          </w:p>
        </w:tc>
      </w:tr>
      <w:tr w:rsidR="007D4C64" w:rsidRPr="00B20FFB" w:rsidTr="007D4C64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7D4C64" w:rsidRPr="00B20FFB" w:rsidRDefault="007D4C64" w:rsidP="007D4C64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20FFB">
              <w:rPr>
                <w:b/>
                <w:bCs/>
                <w:sz w:val="28"/>
                <w:szCs w:val="28"/>
              </w:rPr>
              <w:t>Кафедра татарского языка и литературы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Харисова Ч.М. Татарский язык. – Казань: Магариф – Вакыт,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Современный татарский литературный язык</w:t>
            </w:r>
          </w:p>
        </w:tc>
        <w:tc>
          <w:tcPr>
            <w:tcW w:w="659" w:type="pct"/>
            <w:vAlign w:val="center"/>
          </w:tcPr>
          <w:p w:rsidR="00E0086D" w:rsidRPr="00B20FFB" w:rsidRDefault="00640139" w:rsidP="00F51EB0">
            <w:pPr>
              <w:pStyle w:val="a3"/>
              <w:tabs>
                <w:tab w:val="left" w:pos="743"/>
              </w:tabs>
              <w:rPr>
                <w:snapToGrid w:val="0"/>
              </w:rPr>
            </w:pPr>
            <w:r>
              <w:rPr>
                <w:snapToGrid w:val="0"/>
              </w:rPr>
              <w:t>16.05.2019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 xml:space="preserve">Шарипов А.М.Литература народов Поволжья и Приуралья. В 2 ч. Ч.1. </w:t>
            </w:r>
            <w:r w:rsidRPr="00B20FFB">
              <w:rPr>
                <w:snapToGrid w:val="0"/>
              </w:rPr>
              <w:lastRenderedPageBreak/>
              <w:t>Татарская литература: история и современность.- Набережные Челны: ФГБОУ ВО «НГПУ»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lastRenderedPageBreak/>
              <w:t>15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  <w:r>
              <w:t>60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История родной литературы</w:t>
            </w:r>
          </w:p>
        </w:tc>
        <w:tc>
          <w:tcPr>
            <w:tcW w:w="659" w:type="pct"/>
            <w:vAlign w:val="center"/>
          </w:tcPr>
          <w:p w:rsidR="00E0086D" w:rsidRPr="00B20FFB" w:rsidRDefault="00CF40FC" w:rsidP="007D4C64">
            <w:pPr>
              <w:pStyle w:val="a3"/>
              <w:tabs>
                <w:tab w:val="left" w:pos="743"/>
              </w:tabs>
              <w:jc w:val="center"/>
              <w:rPr>
                <w:snapToGrid w:val="0"/>
              </w:rPr>
            </w:pPr>
            <w:r>
              <w:t>Закончился тираж</w:t>
            </w:r>
          </w:p>
        </w:tc>
      </w:tr>
      <w:tr w:rsidR="007D4C64" w:rsidRPr="00B20FFB" w:rsidTr="007D4C64">
        <w:tc>
          <w:tcPr>
            <w:tcW w:w="5000" w:type="pct"/>
            <w:gridSpan w:val="7"/>
            <w:tcMar>
              <w:left w:w="28" w:type="dxa"/>
              <w:right w:w="28" w:type="dxa"/>
            </w:tcMar>
            <w:vAlign w:val="center"/>
          </w:tcPr>
          <w:p w:rsidR="007D4C64" w:rsidRPr="00B20FFB" w:rsidRDefault="007D4C64" w:rsidP="007D4C64">
            <w:pPr>
              <w:pStyle w:val="a3"/>
              <w:tabs>
                <w:tab w:val="left" w:pos="74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20FFB">
              <w:rPr>
                <w:b/>
                <w:bCs/>
                <w:sz w:val="28"/>
                <w:szCs w:val="28"/>
              </w:rPr>
              <w:lastRenderedPageBreak/>
              <w:t>Кафедра теорий и методик начального образования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rPr>
                <w:snapToGrid w:val="0"/>
              </w:rPr>
            </w:pPr>
            <w:proofErr w:type="gramStart"/>
            <w:r w:rsidRPr="00B20FFB">
              <w:rPr>
                <w:snapToGrid w:val="0"/>
              </w:rPr>
              <w:t>Хуторской</w:t>
            </w:r>
            <w:proofErr w:type="gramEnd"/>
            <w:r w:rsidRPr="00B20FFB">
              <w:rPr>
                <w:snapToGrid w:val="0"/>
              </w:rPr>
              <w:t xml:space="preserve"> А.В. Дидактика. </w:t>
            </w:r>
            <w:r w:rsidRPr="00B20FFB">
              <w:rPr>
                <w:bCs/>
              </w:rPr>
              <w:t>– СПб</w:t>
            </w:r>
            <w:proofErr w:type="gramStart"/>
            <w:r w:rsidRPr="00B20FFB">
              <w:rPr>
                <w:bCs/>
              </w:rPr>
              <w:t xml:space="preserve">.: </w:t>
            </w:r>
            <w:proofErr w:type="gramEnd"/>
            <w:r w:rsidRPr="00B20FFB">
              <w:rPr>
                <w:bCs/>
              </w:rPr>
              <w:t>Питер, 2017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20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Дозаказ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  <w:r w:rsidRPr="00B20FFB">
              <w:rPr>
                <w:bCs/>
              </w:rPr>
              <w:t>Теория и технология обучения</w:t>
            </w:r>
          </w:p>
        </w:tc>
        <w:tc>
          <w:tcPr>
            <w:tcW w:w="659" w:type="pct"/>
            <w:vAlign w:val="center"/>
          </w:tcPr>
          <w:p w:rsidR="00E0086D" w:rsidRPr="00B20FFB" w:rsidRDefault="00CF40FC" w:rsidP="007D4C64">
            <w:pPr>
              <w:pStyle w:val="a3"/>
              <w:tabs>
                <w:tab w:val="left" w:pos="743"/>
              </w:tabs>
              <w:jc w:val="center"/>
              <w:rPr>
                <w:bCs/>
              </w:rPr>
            </w:pPr>
            <w:r>
              <w:t>Закончился тираж</w:t>
            </w:r>
          </w:p>
        </w:tc>
      </w:tr>
      <w:tr w:rsidR="007D4C64" w:rsidRPr="00B20FFB" w:rsidTr="007D4C64">
        <w:tc>
          <w:tcPr>
            <w:tcW w:w="5000" w:type="pct"/>
            <w:gridSpan w:val="7"/>
            <w:vAlign w:val="center"/>
          </w:tcPr>
          <w:p w:rsidR="007D4C64" w:rsidRPr="00B20FFB" w:rsidRDefault="007D4C64" w:rsidP="007D4C64">
            <w:pPr>
              <w:pStyle w:val="a3"/>
              <w:tabs>
                <w:tab w:val="left" w:pos="743"/>
              </w:tabs>
              <w:jc w:val="center"/>
              <w:rPr>
                <w:b/>
                <w:bCs/>
              </w:rPr>
            </w:pPr>
            <w:bookmarkStart w:id="2" w:name="_GoBack" w:colFirst="0" w:colLast="1"/>
            <w:r w:rsidRPr="007D4C64">
              <w:rPr>
                <w:b/>
                <w:bCs/>
                <w:sz w:val="28"/>
                <w:szCs w:val="28"/>
              </w:rPr>
              <w:t>Центральный Читальный Зал</w:t>
            </w:r>
          </w:p>
        </w:tc>
      </w:tr>
      <w:bookmarkEnd w:id="2"/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1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rStyle w:val="aa"/>
                <w:b w:val="0"/>
              </w:rPr>
            </w:pPr>
            <w:r w:rsidRPr="00B20FFB">
              <w:rPr>
                <w:rStyle w:val="aa"/>
                <w:b w:val="0"/>
              </w:rPr>
              <w:t>Библиотечно-библиографическая классификация. Средние таблицы. Вып. 7. 2</w:t>
            </w:r>
            <w:proofErr w:type="gramStart"/>
            <w:r w:rsidRPr="00B20FFB">
              <w:rPr>
                <w:rStyle w:val="aa"/>
                <w:b w:val="0"/>
              </w:rPr>
              <w:t xml:space="preserve"> Б</w:t>
            </w:r>
            <w:proofErr w:type="gramEnd"/>
            <w:r w:rsidRPr="00B20FFB">
              <w:rPr>
                <w:rStyle w:val="aa"/>
                <w:b w:val="0"/>
              </w:rPr>
              <w:t>/Е Естественные науки</w:t>
            </w:r>
            <w:r w:rsidRPr="00B20FFB">
              <w:rPr>
                <w:snapToGrid w:val="0"/>
              </w:rPr>
              <w:t>.- М.: Пашков Дом,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</w:p>
        </w:tc>
        <w:tc>
          <w:tcPr>
            <w:tcW w:w="659" w:type="pct"/>
            <w:vAlign w:val="center"/>
          </w:tcPr>
          <w:p w:rsidR="00E0086D" w:rsidRPr="00B20FFB" w:rsidRDefault="00E07C8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20.05.2019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snapToGrid w:val="0"/>
              </w:rPr>
            </w:pPr>
            <w:r w:rsidRPr="00B20FFB">
              <w:rPr>
                <w:snapToGrid w:val="0"/>
              </w:rPr>
              <w:t>Дополнения и исправления к ББК. Средние таблицы. Вып.4. 7 ч. Культура. Наука. Просвещение.- М.: Пашков Дом,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5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</w:p>
        </w:tc>
        <w:tc>
          <w:tcPr>
            <w:tcW w:w="659" w:type="pct"/>
            <w:vAlign w:val="center"/>
          </w:tcPr>
          <w:p w:rsidR="00E0086D" w:rsidRPr="00B20FFB" w:rsidRDefault="00E07C8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20.05.2019</w:t>
            </w:r>
          </w:p>
        </w:tc>
      </w:tr>
      <w:tr w:rsidR="00E0086D" w:rsidRPr="00B20FFB" w:rsidTr="007C543B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B20FFB">
              <w:rPr>
                <w:bCs/>
              </w:rPr>
              <w:t>3</w:t>
            </w:r>
          </w:p>
        </w:tc>
        <w:tc>
          <w:tcPr>
            <w:tcW w:w="1570" w:type="pct"/>
            <w:vAlign w:val="center"/>
          </w:tcPr>
          <w:p w:rsidR="00E0086D" w:rsidRPr="00B20FFB" w:rsidRDefault="00E0086D" w:rsidP="00F51EB0">
            <w:pPr>
              <w:pStyle w:val="a3"/>
              <w:rPr>
                <w:b/>
                <w:snapToGrid w:val="0"/>
              </w:rPr>
            </w:pPr>
            <w:r w:rsidRPr="00B20FFB">
              <w:rPr>
                <w:rStyle w:val="aa"/>
                <w:b w:val="0"/>
              </w:rPr>
              <w:t>Систематизация по таблицам Библиотечно-библиографической классификации: сборник методических рекомендаций / Министерство культуры Российской Федерации</w:t>
            </w:r>
            <w:r w:rsidRPr="00B20FFB">
              <w:rPr>
                <w:snapToGrid w:val="0"/>
              </w:rPr>
              <w:t>.- М.: Пашков Дом.- М.: Пашков Дом, 2018</w:t>
            </w:r>
          </w:p>
        </w:tc>
        <w:tc>
          <w:tcPr>
            <w:tcW w:w="463" w:type="pct"/>
            <w:vAlign w:val="center"/>
          </w:tcPr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  <w:r w:rsidRPr="00B20FFB">
              <w:rPr>
                <w:bCs/>
              </w:rPr>
              <w:t>2</w:t>
            </w: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E6176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t>Первичная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</w:p>
        </w:tc>
        <w:tc>
          <w:tcPr>
            <w:tcW w:w="659" w:type="pct"/>
            <w:vAlign w:val="center"/>
          </w:tcPr>
          <w:p w:rsidR="00E0086D" w:rsidRPr="00B20FFB" w:rsidRDefault="00E07C89" w:rsidP="00F51EB0">
            <w:pPr>
              <w:pStyle w:val="a3"/>
              <w:tabs>
                <w:tab w:val="left" w:pos="743"/>
              </w:tabs>
              <w:rPr>
                <w:bCs/>
              </w:rPr>
            </w:pPr>
            <w:r>
              <w:rPr>
                <w:bCs/>
              </w:rPr>
              <w:t>20.05.2019</w:t>
            </w:r>
          </w:p>
        </w:tc>
      </w:tr>
      <w:tr w:rsidR="00E0086D" w:rsidRPr="00B20FFB" w:rsidTr="00E07C89">
        <w:tc>
          <w:tcPr>
            <w:tcW w:w="261" w:type="pct"/>
            <w:vAlign w:val="center"/>
          </w:tcPr>
          <w:p w:rsidR="00E0086D" w:rsidRPr="00B20FFB" w:rsidRDefault="00E0086D" w:rsidP="00F51EB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pct"/>
            <w:vAlign w:val="center"/>
          </w:tcPr>
          <w:p w:rsidR="00E0086D" w:rsidRPr="000F44B7" w:rsidRDefault="00E0086D" w:rsidP="00F51EB0">
            <w:pPr>
              <w:pStyle w:val="a3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Большая Российская энциклопедия. Т.15- 35. –М.: Большая Российская энциклопедия, 2017</w:t>
            </w:r>
          </w:p>
        </w:tc>
        <w:tc>
          <w:tcPr>
            <w:tcW w:w="463" w:type="pct"/>
            <w:vAlign w:val="center"/>
          </w:tcPr>
          <w:p w:rsidR="00E0086D" w:rsidRDefault="00E0086D" w:rsidP="00F51EB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  <w:p w:rsidR="00E0086D" w:rsidRPr="00B20FFB" w:rsidRDefault="00E0086D" w:rsidP="00F51EB0">
            <w:pPr>
              <w:pStyle w:val="a3"/>
              <w:jc w:val="center"/>
              <w:rPr>
                <w:bCs/>
              </w:rPr>
            </w:pPr>
          </w:p>
        </w:tc>
        <w:tc>
          <w:tcPr>
            <w:tcW w:w="367" w:type="pct"/>
            <w:vAlign w:val="center"/>
          </w:tcPr>
          <w:p w:rsidR="00E0086D" w:rsidRDefault="00E0086D" w:rsidP="00F51EB0">
            <w:pPr>
              <w:pStyle w:val="a3"/>
              <w:jc w:val="center"/>
            </w:pPr>
          </w:p>
        </w:tc>
        <w:tc>
          <w:tcPr>
            <w:tcW w:w="568" w:type="pct"/>
            <w:tcMar>
              <w:left w:w="28" w:type="dxa"/>
              <w:right w:w="28" w:type="dxa"/>
            </w:tcMar>
            <w:vAlign w:val="center"/>
          </w:tcPr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Первичная</w:t>
            </w:r>
          </w:p>
          <w:p w:rsidR="00E0086D" w:rsidRDefault="00E0086D" w:rsidP="00E61760">
            <w:pPr>
              <w:pStyle w:val="a3"/>
              <w:spacing w:before="0" w:beforeAutospacing="0" w:after="0" w:afterAutospacing="0"/>
              <w:jc w:val="center"/>
            </w:pPr>
            <w:r>
              <w:t>справочная</w:t>
            </w:r>
          </w:p>
        </w:tc>
        <w:tc>
          <w:tcPr>
            <w:tcW w:w="1112" w:type="pct"/>
            <w:tcMar>
              <w:left w:w="28" w:type="dxa"/>
              <w:right w:w="28" w:type="dxa"/>
            </w:tcMar>
            <w:vAlign w:val="center"/>
          </w:tcPr>
          <w:p w:rsidR="00E0086D" w:rsidRPr="00B20FFB" w:rsidRDefault="00E0086D" w:rsidP="00F51EB0">
            <w:pPr>
              <w:pStyle w:val="a3"/>
              <w:rPr>
                <w:bCs/>
              </w:rPr>
            </w:pPr>
          </w:p>
        </w:tc>
        <w:tc>
          <w:tcPr>
            <w:tcW w:w="659" w:type="pct"/>
            <w:vAlign w:val="center"/>
          </w:tcPr>
          <w:p w:rsidR="00E0086D" w:rsidRPr="00B20FFB" w:rsidRDefault="00E07C89" w:rsidP="00DB1EB8">
            <w:pPr>
              <w:pStyle w:val="a3"/>
              <w:tabs>
                <w:tab w:val="left" w:pos="743"/>
              </w:tabs>
              <w:spacing w:before="0" w:beforeAutospacing="0"/>
              <w:jc w:val="center"/>
              <w:rPr>
                <w:bCs/>
              </w:rPr>
            </w:pPr>
            <w:r>
              <w:rPr>
                <w:bCs/>
              </w:rPr>
              <w:t>20 экз.</w:t>
            </w:r>
            <w:r w:rsidR="00DB1EB8">
              <w:rPr>
                <w:bCs/>
              </w:rPr>
              <w:t xml:space="preserve"> </w:t>
            </w:r>
            <w:r>
              <w:rPr>
                <w:bCs/>
              </w:rPr>
              <w:t>06.11.2019</w:t>
            </w:r>
          </w:p>
        </w:tc>
      </w:tr>
    </w:tbl>
    <w:p w:rsidR="00E0086D" w:rsidRPr="00B20FFB" w:rsidRDefault="00E0086D" w:rsidP="00E0086D">
      <w:pPr>
        <w:ind w:firstLine="567"/>
        <w:rPr>
          <w:b/>
          <w:sz w:val="28"/>
          <w:szCs w:val="28"/>
        </w:rPr>
      </w:pPr>
    </w:p>
    <w:p w:rsidR="00E0086D" w:rsidRPr="00B20FFB" w:rsidRDefault="00E0086D" w:rsidP="00E0086D">
      <w:pPr>
        <w:ind w:firstLine="709"/>
        <w:jc w:val="center"/>
        <w:rPr>
          <w:sz w:val="28"/>
          <w:szCs w:val="28"/>
        </w:rPr>
      </w:pPr>
      <w:r w:rsidRPr="00B20FFB">
        <w:rPr>
          <w:b/>
          <w:sz w:val="28"/>
          <w:szCs w:val="28"/>
        </w:rPr>
        <w:t>Основные подписные электронно-библиотечные системы</w:t>
      </w:r>
      <w:r w:rsidRPr="00B20FFB">
        <w:rPr>
          <w:sz w:val="28"/>
          <w:szCs w:val="28"/>
        </w:rPr>
        <w:t>:</w:t>
      </w:r>
    </w:p>
    <w:p w:rsidR="00E0086D" w:rsidRPr="00B20FFB" w:rsidRDefault="00E0086D" w:rsidP="00E0086D">
      <w:pPr>
        <w:ind w:right="-1" w:firstLine="709"/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3184"/>
        <w:gridCol w:w="2495"/>
        <w:gridCol w:w="2545"/>
      </w:tblGrid>
      <w:tr w:rsidR="00E0086D" w:rsidRPr="00B20FFB" w:rsidTr="00F51EB0">
        <w:tc>
          <w:tcPr>
            <w:tcW w:w="1976" w:type="dxa"/>
          </w:tcPr>
          <w:p w:rsidR="00E0086D" w:rsidRPr="00B20FFB" w:rsidRDefault="00E0086D" w:rsidP="00F51EB0">
            <w:pPr>
              <w:rPr>
                <w:b/>
              </w:rPr>
            </w:pPr>
            <w:r w:rsidRPr="00B20FFB">
              <w:rPr>
                <w:b/>
              </w:rPr>
              <w:t>Производитель</w:t>
            </w:r>
          </w:p>
          <w:p w:rsidR="00E0086D" w:rsidRPr="00B20FFB" w:rsidRDefault="00E0086D" w:rsidP="00F51EB0">
            <w:pPr>
              <w:rPr>
                <w:b/>
              </w:rPr>
            </w:pPr>
          </w:p>
        </w:tc>
        <w:tc>
          <w:tcPr>
            <w:tcW w:w="3184" w:type="dxa"/>
          </w:tcPr>
          <w:p w:rsidR="00E0086D" w:rsidRPr="00B20FFB" w:rsidRDefault="00E0086D" w:rsidP="00F51EB0">
            <w:pPr>
              <w:jc w:val="center"/>
              <w:rPr>
                <w:b/>
              </w:rPr>
            </w:pPr>
            <w:r w:rsidRPr="00B20FFB">
              <w:rPr>
                <w:b/>
              </w:rPr>
              <w:t>ЭБС</w:t>
            </w:r>
          </w:p>
        </w:tc>
        <w:tc>
          <w:tcPr>
            <w:tcW w:w="2495" w:type="dxa"/>
          </w:tcPr>
          <w:p w:rsidR="00E0086D" w:rsidRPr="00B20FFB" w:rsidRDefault="00E0086D" w:rsidP="00F51EB0">
            <w:pPr>
              <w:jc w:val="center"/>
              <w:rPr>
                <w:b/>
              </w:rPr>
            </w:pPr>
            <w:r w:rsidRPr="00B20FFB">
              <w:rPr>
                <w:b/>
              </w:rPr>
              <w:t>Адрес</w:t>
            </w:r>
          </w:p>
        </w:tc>
        <w:tc>
          <w:tcPr>
            <w:tcW w:w="2545" w:type="dxa"/>
          </w:tcPr>
          <w:p w:rsidR="00E0086D" w:rsidRPr="00B20FFB" w:rsidRDefault="00E0086D" w:rsidP="00F51EB0">
            <w:pPr>
              <w:tabs>
                <w:tab w:val="left" w:pos="0"/>
              </w:tabs>
              <w:jc w:val="center"/>
              <w:rPr>
                <w:b/>
              </w:rPr>
            </w:pPr>
            <w:r w:rsidRPr="00B20FFB">
              <w:rPr>
                <w:b/>
              </w:rPr>
              <w:t>Тип ресурса</w:t>
            </w:r>
          </w:p>
        </w:tc>
      </w:tr>
      <w:tr w:rsidR="00E0086D" w:rsidRPr="00B20FFB" w:rsidTr="00F51EB0">
        <w:tc>
          <w:tcPr>
            <w:tcW w:w="1976" w:type="dxa"/>
          </w:tcPr>
          <w:p w:rsidR="00E0086D" w:rsidRPr="00B20FFB" w:rsidRDefault="00E0086D" w:rsidP="00F51EB0">
            <w:r w:rsidRPr="00B20FFB">
              <w:t>РГБ</w:t>
            </w:r>
          </w:p>
        </w:tc>
        <w:tc>
          <w:tcPr>
            <w:tcW w:w="3184" w:type="dxa"/>
          </w:tcPr>
          <w:p w:rsidR="00E0086D" w:rsidRPr="00B20FFB" w:rsidRDefault="00E0086D" w:rsidP="00F51EB0">
            <w:r w:rsidRPr="00B20FFB">
              <w:t>Электронная библиотека диссертаций</w:t>
            </w:r>
          </w:p>
        </w:tc>
        <w:tc>
          <w:tcPr>
            <w:tcW w:w="2495" w:type="dxa"/>
          </w:tcPr>
          <w:p w:rsidR="00E0086D" w:rsidRPr="00B20FFB" w:rsidRDefault="00E0086D" w:rsidP="00F51EB0">
            <w:r w:rsidRPr="00B20FFB">
              <w:t>http://diss.rsl.ru/</w:t>
            </w:r>
          </w:p>
        </w:tc>
        <w:tc>
          <w:tcPr>
            <w:tcW w:w="2545" w:type="dxa"/>
          </w:tcPr>
          <w:p w:rsidR="00E0086D" w:rsidRPr="00B20FFB" w:rsidRDefault="00E0086D" w:rsidP="007D4C64">
            <w:pPr>
              <w:jc w:val="center"/>
            </w:pPr>
            <w:r>
              <w:t>П</w:t>
            </w:r>
            <w:r w:rsidRPr="00B20FFB">
              <w:t>олнотекстовый</w:t>
            </w:r>
          </w:p>
        </w:tc>
      </w:tr>
      <w:tr w:rsidR="00E0086D" w:rsidRPr="00B20FFB" w:rsidTr="00F51EB0">
        <w:tc>
          <w:tcPr>
            <w:tcW w:w="1976" w:type="dxa"/>
          </w:tcPr>
          <w:p w:rsidR="00E0086D" w:rsidRPr="00B20FFB" w:rsidRDefault="00E0086D" w:rsidP="00F51EB0">
            <w:r w:rsidRPr="00B20FFB">
              <w:t>РУНЭБ</w:t>
            </w:r>
          </w:p>
        </w:tc>
        <w:tc>
          <w:tcPr>
            <w:tcW w:w="3184" w:type="dxa"/>
          </w:tcPr>
          <w:p w:rsidR="00E0086D" w:rsidRPr="00B20FFB" w:rsidRDefault="00E0086D" w:rsidP="00F51EB0">
            <w:r w:rsidRPr="00B20FFB">
              <w:t>Российские научные журналы</w:t>
            </w:r>
          </w:p>
        </w:tc>
        <w:tc>
          <w:tcPr>
            <w:tcW w:w="2495" w:type="dxa"/>
          </w:tcPr>
          <w:p w:rsidR="00E0086D" w:rsidRPr="00B20FFB" w:rsidRDefault="00E0086D" w:rsidP="00F51EB0">
            <w:r w:rsidRPr="00B20FFB">
              <w:t>http://elibrary.ru/defaultx.asp</w:t>
            </w:r>
          </w:p>
        </w:tc>
        <w:tc>
          <w:tcPr>
            <w:tcW w:w="2545" w:type="dxa"/>
          </w:tcPr>
          <w:p w:rsidR="00E0086D" w:rsidRPr="00B20FFB" w:rsidRDefault="00E0086D" w:rsidP="007D4C64">
            <w:pPr>
              <w:jc w:val="center"/>
            </w:pPr>
            <w:r>
              <w:t>П</w:t>
            </w:r>
            <w:r w:rsidRPr="00B20FFB">
              <w:t>олнотекстовый</w:t>
            </w:r>
          </w:p>
        </w:tc>
      </w:tr>
      <w:tr w:rsidR="00E0086D" w:rsidRPr="00B20FFB" w:rsidTr="00F51EB0">
        <w:tc>
          <w:tcPr>
            <w:tcW w:w="1976" w:type="dxa"/>
          </w:tcPr>
          <w:p w:rsidR="00E0086D" w:rsidRPr="00B20FFB" w:rsidRDefault="00E0086D" w:rsidP="00F51EB0">
            <w:r w:rsidRPr="00B20FFB">
              <w:t>НексМедиа</w:t>
            </w:r>
          </w:p>
          <w:p w:rsidR="00E0086D" w:rsidRPr="00B20FFB" w:rsidRDefault="00E0086D" w:rsidP="00F51EB0"/>
        </w:tc>
        <w:tc>
          <w:tcPr>
            <w:tcW w:w="3184" w:type="dxa"/>
          </w:tcPr>
          <w:p w:rsidR="00E0086D" w:rsidRPr="00B20FFB" w:rsidRDefault="00E0086D" w:rsidP="00F51EB0">
            <w:r w:rsidRPr="00B20FFB">
              <w:t>Университетская библиотека онлайн</w:t>
            </w:r>
          </w:p>
          <w:p w:rsidR="00E0086D" w:rsidRPr="00B20FFB" w:rsidRDefault="00E0086D" w:rsidP="00F51EB0"/>
        </w:tc>
        <w:tc>
          <w:tcPr>
            <w:tcW w:w="2495" w:type="dxa"/>
          </w:tcPr>
          <w:p w:rsidR="00E0086D" w:rsidRPr="00B20FFB" w:rsidRDefault="00E0086D" w:rsidP="00F51EB0">
            <w:r w:rsidRPr="00B20FFB">
              <w:rPr>
                <w:lang w:val="en-US"/>
              </w:rPr>
              <w:t>http</w:t>
            </w:r>
            <w:r w:rsidRPr="00B20FFB">
              <w:t>://</w:t>
            </w:r>
            <w:r w:rsidRPr="00B20FFB">
              <w:rPr>
                <w:lang w:val="en-US"/>
              </w:rPr>
              <w:t>www.biblioclub</w:t>
            </w:r>
            <w:r w:rsidRPr="00B20FFB">
              <w:t xml:space="preserve">. </w:t>
            </w:r>
            <w:r w:rsidRPr="00B20FFB">
              <w:rPr>
                <w:lang w:val="en-US"/>
              </w:rPr>
              <w:t>ru</w:t>
            </w:r>
          </w:p>
        </w:tc>
        <w:tc>
          <w:tcPr>
            <w:tcW w:w="2545" w:type="dxa"/>
          </w:tcPr>
          <w:p w:rsidR="00E0086D" w:rsidRPr="00B20FFB" w:rsidRDefault="00E0086D" w:rsidP="007D4C64">
            <w:pPr>
              <w:jc w:val="center"/>
            </w:pPr>
            <w:r>
              <w:t>П</w:t>
            </w:r>
            <w:r w:rsidRPr="00B20FFB">
              <w:t>олнотекстовый</w:t>
            </w:r>
          </w:p>
        </w:tc>
      </w:tr>
      <w:tr w:rsidR="00E0086D" w:rsidRPr="00B20FFB" w:rsidTr="00F51EB0">
        <w:tc>
          <w:tcPr>
            <w:tcW w:w="1976" w:type="dxa"/>
          </w:tcPr>
          <w:p w:rsidR="00E0086D" w:rsidRPr="00B20FFB" w:rsidRDefault="00E0086D" w:rsidP="00F51EB0">
            <w:r>
              <w:t>Электронная библиотека «Лань»</w:t>
            </w:r>
          </w:p>
        </w:tc>
        <w:tc>
          <w:tcPr>
            <w:tcW w:w="3184" w:type="dxa"/>
          </w:tcPr>
          <w:p w:rsidR="00E0086D" w:rsidRPr="00B20FFB" w:rsidRDefault="00E0086D" w:rsidP="00F51EB0">
            <w:r>
              <w:t>Электронная библиотека «Лань»</w:t>
            </w:r>
          </w:p>
        </w:tc>
        <w:tc>
          <w:tcPr>
            <w:tcW w:w="2495" w:type="dxa"/>
          </w:tcPr>
          <w:p w:rsidR="00E0086D" w:rsidRPr="009131A6" w:rsidRDefault="00E0086D" w:rsidP="00F51EB0">
            <w:pPr>
              <w:rPr>
                <w:lang w:val="en-US"/>
              </w:rPr>
            </w:pPr>
            <w:r w:rsidRPr="00B20FFB">
              <w:rPr>
                <w:lang w:val="en-US"/>
              </w:rPr>
              <w:t>http</w:t>
            </w:r>
            <w:r w:rsidRPr="00B20FFB">
              <w:t>://</w:t>
            </w:r>
            <w:r>
              <w:rPr>
                <w:lang w:val="en-US"/>
              </w:rPr>
              <w:t>e.lanbook.com</w:t>
            </w:r>
          </w:p>
        </w:tc>
        <w:tc>
          <w:tcPr>
            <w:tcW w:w="2545" w:type="dxa"/>
          </w:tcPr>
          <w:p w:rsidR="00E0086D" w:rsidRPr="00B20FFB" w:rsidRDefault="00E0086D" w:rsidP="007D4C64">
            <w:pPr>
              <w:jc w:val="center"/>
            </w:pPr>
            <w:r>
              <w:t>П</w:t>
            </w:r>
            <w:r w:rsidRPr="00B20FFB">
              <w:t>олнотекстовый</w:t>
            </w:r>
          </w:p>
        </w:tc>
      </w:tr>
      <w:tr w:rsidR="00E0086D" w:rsidRPr="00B20FFB" w:rsidTr="00F51EB0">
        <w:tc>
          <w:tcPr>
            <w:tcW w:w="1976" w:type="dxa"/>
          </w:tcPr>
          <w:p w:rsidR="00E0086D" w:rsidRPr="00B20FFB" w:rsidRDefault="00E0086D" w:rsidP="00F51EB0">
            <w:r w:rsidRPr="00B20FFB">
              <w:t>Электронное издательство ЮРАЙТ</w:t>
            </w:r>
          </w:p>
        </w:tc>
        <w:tc>
          <w:tcPr>
            <w:tcW w:w="3184" w:type="dxa"/>
          </w:tcPr>
          <w:p w:rsidR="00E0086D" w:rsidRPr="00B20FFB" w:rsidRDefault="00E0086D" w:rsidP="00F51EB0">
            <w:r w:rsidRPr="00B20FFB">
              <w:t>Электронное издательство ЮРАЙТ</w:t>
            </w:r>
          </w:p>
        </w:tc>
        <w:tc>
          <w:tcPr>
            <w:tcW w:w="2495" w:type="dxa"/>
          </w:tcPr>
          <w:p w:rsidR="00E0086D" w:rsidRPr="00B20FFB" w:rsidRDefault="00E0086D" w:rsidP="00F51EB0">
            <w:r w:rsidRPr="00B20FFB">
              <w:rPr>
                <w:lang w:val="en-US"/>
              </w:rPr>
              <w:t>http</w:t>
            </w:r>
            <w:r w:rsidRPr="00B20FFB">
              <w:t>://www.biblio-online.ru</w:t>
            </w:r>
          </w:p>
        </w:tc>
        <w:tc>
          <w:tcPr>
            <w:tcW w:w="2545" w:type="dxa"/>
          </w:tcPr>
          <w:p w:rsidR="00E0086D" w:rsidRPr="00B20FFB" w:rsidRDefault="00E0086D" w:rsidP="007D4C64">
            <w:pPr>
              <w:jc w:val="center"/>
            </w:pPr>
            <w:r w:rsidRPr="00B20FFB">
              <w:t>Полнотекстовый</w:t>
            </w:r>
          </w:p>
          <w:p w:rsidR="00E0086D" w:rsidRPr="00B20FFB" w:rsidRDefault="00E0086D" w:rsidP="007D4C64">
            <w:pPr>
              <w:jc w:val="center"/>
            </w:pPr>
          </w:p>
        </w:tc>
      </w:tr>
    </w:tbl>
    <w:tbl>
      <w:tblPr>
        <w:tblStyle w:val="a8"/>
        <w:tblW w:w="0" w:type="auto"/>
        <w:tblInd w:w="108" w:type="dxa"/>
        <w:tblLook w:val="04A0"/>
      </w:tblPr>
      <w:tblGrid>
        <w:gridCol w:w="709"/>
        <w:gridCol w:w="9497"/>
      </w:tblGrid>
      <w:tr w:rsidR="00E0086D" w:rsidRPr="00B20FFB" w:rsidTr="00F51EB0">
        <w:tc>
          <w:tcPr>
            <w:tcW w:w="10206" w:type="dxa"/>
            <w:gridSpan w:val="2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</w:rPr>
            </w:pPr>
          </w:p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</w:rPr>
            </w:pPr>
            <w:r w:rsidRPr="00B20FFB">
              <w:rPr>
                <w:b/>
                <w:sz w:val="28"/>
                <w:szCs w:val="28"/>
              </w:rPr>
              <w:lastRenderedPageBreak/>
              <w:t>Книги ЭБС «Лань»</w:t>
            </w:r>
          </w:p>
        </w:tc>
      </w:tr>
      <w:tr w:rsidR="00E0086D" w:rsidRPr="00B20FFB" w:rsidTr="00F51EB0">
        <w:trPr>
          <w:trHeight w:val="236"/>
        </w:trPr>
        <w:tc>
          <w:tcPr>
            <w:tcW w:w="709" w:type="dxa"/>
          </w:tcPr>
          <w:p w:rsidR="00E0086D" w:rsidRPr="00B20FFB" w:rsidRDefault="00E0086D" w:rsidP="00F51EB0">
            <w:r w:rsidRPr="00B20FFB">
              <w:lastRenderedPageBreak/>
              <w:t>№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sz w:val="28"/>
                <w:szCs w:val="28"/>
              </w:rPr>
            </w:pPr>
            <w:r w:rsidRPr="00B20FFB">
              <w:rPr>
                <w:b/>
                <w:sz w:val="28"/>
                <w:szCs w:val="28"/>
              </w:rPr>
              <w:t>Математика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Ананьевский, С.М. Теория вероятностей с примерами и задачами: учеб. Пособие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С.М. Ананьевский, Б.В. Невзоров.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СПбГУ, 2013. — 240 с. — Режим доступа: https://e.lanbook.com/book/94720.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Арановский, С.В. Инструменты численного решения задач оптимизации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С.В. Арановский, П.А. Гриценко.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НИУ ИТМО, 2016. — 30 с. — Режим доступа: https://e.lanbook.com/book/91397.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Бородин, А.Н. Элементарный курс теории вероятностей и математической статистики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2011. — 256 с. — Режим доступа: https://e.lanbook.com/book/2026.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Воскобойников, Ю.Е. Регрессионный анализ данных в пакете MATHCAD + CD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2011. — 224 с. — Режим доступа: https://e.lanbook.com/book/666.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Горлач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, Б.А. Математическое моделирование. Построение моделей и численная реализация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Б.А. Горлач, В.Г. Шахов.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2016. — 292 с. — Режим доступа: https://e.lanbook.com/book/74673.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Колбин, В.В. Математические методы коллективного принятия решений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2015. — 256 с. — Режим доступа: https://e.lanbook.com/book/60042.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Колбин, В.В. Методы принятия решений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2016. — 640 с. — Режим доступа: https://e.lanbook.com/book/71785.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Лесин, В.В. Основы методов оптимизации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В.В. Лесин, Ю.П. Лисовец.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2016. — 344 с. — Режим доступа: https://e.lanbook.com/book/86017.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Мешечкин, В.В. Имитационное моделирование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В.В. Мешечкин, М.В. Косенкова.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КемГУ, 2012. — 116 с. — Режим доступа: https://e.lanbook.com/book/44371.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Микони, С.В. Теория принятия управленческих решений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2015. — 448 с. — Режим доступа: https://e.lanbook.com/book/65957.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Низаметдинов, Ш.У. Анализ данных: учебное пособие для вузов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Ш.У. Низаметдинов, В.П. Румянцев.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НИЯУ МИФИ, 2012. — 288 с. — Режим доступа: https://e.lanbook.com/book/75847.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Окулов, С.М. Дискретная математика. Теория и практика решения задач по информатике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Издательство "Лаборатория знаний", 2015. — 425 с. — Режим доступа: https://e.lanbook.com/book/70776.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</w:rPr>
            </w:pPr>
            <w:r w:rsidRPr="00B20FFB">
              <w:rPr>
                <w:b/>
                <w:sz w:val="28"/>
                <w:szCs w:val="28"/>
              </w:rPr>
              <w:t>Физика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Батыгин, В.В. Сборник задач по электродинамике и специальной теории относительности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В.В. Батыгин, И.Н. Топтыгин.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2010. — 480 с. — Режим доступа: https://e.lanbook.com/book/544.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Шустрова, М.Л. Основы планирования экспериментальных исследований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М.Л. Шустрова, А.В. Фафурин.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Казань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КНИТУ, 2016. — 84 с. — Режим доступа: https://e.lanbook.com/book/102036.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</w:rPr>
            </w:pPr>
            <w:r w:rsidRPr="00B20FFB">
              <w:rPr>
                <w:b/>
                <w:sz w:val="28"/>
                <w:szCs w:val="28"/>
              </w:rPr>
              <w:t>Ветеринария и сельское хозяйство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  <w:shd w:val="clear" w:color="auto" w:fill="FFFFFF"/>
              </w:rPr>
            </w:pPr>
            <w:r w:rsidRPr="00B20FFB">
              <w:rPr>
                <w:sz w:val="24"/>
                <w:szCs w:val="24"/>
                <w:shd w:val="clear" w:color="auto" w:fill="FFFFFF"/>
              </w:rPr>
              <w:t>Денисов, В.В. Основы природопользования и энергоресурсосбережения: Учебное пособие [Электронный ресурс] : учеб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>особие / В.В. Денисов, И.А. Денисова, Т.И. Дрововозова, А.П. Москаленко. — Электрон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Лань, 2018. — 408 с. — Режим доступа: https://e.lanbook.com/book/99218.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  <w:shd w:val="clear" w:color="auto" w:fill="FFFFFF"/>
              </w:rPr>
              <w:t>Капица, Е.А. Урбоэкология: учебное пособие для студентов направлений подготовки 05.03.06 «Экология и природопользование», 35.03.01 «Лесное дело» [Электронный ресурс] — Электрон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СПбГЛТУ, 2017. — 68 с. — Режим доступа: https://e.lanbook.com/book/94730.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  <w:shd w:val="clear" w:color="auto" w:fill="FFFFFF"/>
              </w:rPr>
              <w:t>Митякова, И.И. Почвоведение [Электронный ресурс]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учеб. / И.И. Митякова. — Электрон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>ан. — Йошкар-Ола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ПГТУ, 2017. — 348 с. — Режим доступа: https://e.lanbook.com/book/101132.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  <w:shd w:val="clear" w:color="auto" w:fill="FFFFFF"/>
              </w:rPr>
              <w:t>Свитайло, Л.В. Основы природопользования: учебное пособие для изучения, выполнения практических, самостоятельных и контрольных работ по дисциплине «Основы природопользования» для студентов очного и заочного обучения направления подготовки 120700.62 «Землеустройство и ка [Электронный ресурс] : учеб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>особие — Электрон. дан. — Уссурийск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z w:val="24"/>
                <w:szCs w:val="24"/>
                <w:shd w:val="clear" w:color="auto" w:fill="FFFFFF"/>
              </w:rPr>
              <w:t>Приморская</w:t>
            </w:r>
            <w:proofErr w:type="gramEnd"/>
            <w:r w:rsidRPr="00B20FFB">
              <w:rPr>
                <w:sz w:val="24"/>
                <w:szCs w:val="24"/>
                <w:shd w:val="clear" w:color="auto" w:fill="FFFFFF"/>
              </w:rPr>
              <w:t xml:space="preserve"> ГСХА, 2013. — 83 с. — Режим доступа: https://e.lanbook.com/book/69601.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rFonts w:ascii="roboto-regular" w:hAnsi="roboto-regular"/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rFonts w:ascii="roboto-regular" w:hAnsi="roboto-regular"/>
                <w:b/>
                <w:sz w:val="28"/>
                <w:szCs w:val="28"/>
                <w:shd w:val="clear" w:color="auto" w:fill="FFFFFF"/>
              </w:rPr>
              <w:t>Биология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Белецкая, Е.Я. Генетика и эволюция: словарь-справочник [Электронный ресурс] : слов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справ.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ФЛИНТА, 2014. — 108 с. — Режим доступа: https://e.lanbook.com/book/70321.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Богданов, И.И. Геоэкология с основами биогеографии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ФЛИНТА, 2016. — 210 с. — Режим доступа: https://e.lanbook.com/book/85855.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Герасимова, М.И. География почв России. Учебник [Электронный ресурс]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МГУ имени М.В.Ломоносова, 2007. — 312 с. — Режим доступа: https://e.lanbook.com/book/10106.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Словарь биологических терминов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МГУ имени М.В.Ломоносова, 2013. — 288 с. — Режим доступа: https://e.lanbook.com/book/71801.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</w:rPr>
            </w:pPr>
            <w:r w:rsidRPr="00B20FFB">
              <w:rPr>
                <w:b/>
                <w:sz w:val="28"/>
                <w:szCs w:val="28"/>
              </w:rPr>
              <w:t>Экономика и менеджмент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Богославец, Т.Н. Оценка недвижимости: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Омск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ОмГУ, 2012. — 194 с. — Режим доступа: https://e.lanbook.com/book/12934.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Вахромеева, О.Б. Государственные, муниципальные и ведомственные архивы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ИЭО СПбУТУиЭ, 2012. — 131 с. — Режим доступа: https://e.lanbook.com/book/64022.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Вдовин, В.М. Теория систем и системный анализ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Учебник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/ В.М. Вдовин, Л.Е. Суркова, В.А. Валентинов.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Дашков и</w:t>
            </w:r>
            <w:proofErr w:type="gramStart"/>
            <w:r w:rsidRPr="00B20FFB">
              <w:rPr>
                <w:shd w:val="clear" w:color="auto" w:fill="FFFFFF"/>
              </w:rPr>
              <w:t xml:space="preserve"> К</w:t>
            </w:r>
            <w:proofErr w:type="gramEnd"/>
            <w:r w:rsidRPr="00B20FFB">
              <w:rPr>
                <w:shd w:val="clear" w:color="auto" w:fill="FFFFFF"/>
              </w:rPr>
              <w:t>, 2016. — 644 с. — Режим доступа: https://e.lanbook.com/book/93352.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Дейнека, А.В. Управление персоналом организации: Учебник для бакалавров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Дашков и</w:t>
            </w:r>
            <w:proofErr w:type="gramStart"/>
            <w:r w:rsidRPr="00B20FFB">
              <w:rPr>
                <w:shd w:val="clear" w:color="auto" w:fill="FFFFFF"/>
              </w:rPr>
              <w:t xml:space="preserve"> К</w:t>
            </w:r>
            <w:proofErr w:type="gramEnd"/>
            <w:r w:rsidRPr="00B20FFB">
              <w:rPr>
                <w:shd w:val="clear" w:color="auto" w:fill="FFFFFF"/>
              </w:rPr>
              <w:t>, 2017. — 288 с. — Режим доступа: https://e.lanbook.com/book/93448.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Десслер, Г. Управление персоналом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802 с. — Режим доступа: https://e.lanbook.com/book/84198.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Мальцева, Ю.А. Психология управления: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[Электронный ресурс] / Ю.А. Мальцева, О.Ю. Яценко.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2016. — 92 с. — Режим доступа: https://e.lanbook.com/book/98757.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Организация, формы и методы научных исследований: учебник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/ А.Я. Черныш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РТА, 2012. — 320 с. — Режим доступа: https://e.lanbook.com/book/74134.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Паньшин, О.А. Экспертно-аналитическое обеспечение политики в области противодействия коррупции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АСМС, 2013. — 44 с. — Режим доступа: https://e.lanbook.com/book/69249.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Цыганенко, В.С. Экономика рынка недвижимости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НИУ ИТМО, 2008. — 120 с. — Режим доступа: https://e.lanbook.com/book/43824.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Шмелева, Н.В. Экономика природопользования.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МИСИС, 2013. — 110 с. — Режим доступа: https://e.lanbook.com/book/64466.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</w:rPr>
            </w:pPr>
            <w:r w:rsidRPr="00B20FFB">
              <w:rPr>
                <w:b/>
                <w:sz w:val="28"/>
                <w:szCs w:val="28"/>
              </w:rPr>
              <w:t>Информатика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b/>
                <w:sz w:val="24"/>
                <w:szCs w:val="24"/>
              </w:rPr>
            </w:pPr>
            <w:r w:rsidRPr="00B20FFB">
              <w:rPr>
                <w:b/>
                <w:sz w:val="24"/>
                <w:szCs w:val="24"/>
              </w:rPr>
              <w:t>Коллекция «Информатика» издательства «Лань»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b/>
                <w:sz w:val="24"/>
                <w:szCs w:val="24"/>
              </w:rPr>
            </w:pPr>
            <w:r w:rsidRPr="00B20FFB">
              <w:rPr>
                <w:b/>
                <w:sz w:val="24"/>
                <w:szCs w:val="24"/>
              </w:rPr>
              <w:t>Отдельные книги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Авдошин, С.М. Технологии и продукты Microsoft в обеспечении информационной безопасности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С.М. Авдошин, А.А. Савельева, В.А. Сердюк.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2016. — 432 с. — Режим доступа: https://e.lanbook.com/book/100514.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Аверченков, В.И. Криптографические методы защиты информации: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В.И. Аверченков, М.Ю. Рытов, С.А. Шпичак.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2017. — 215 с. — Режим доступа: https://e.lanbook.com/book/92914.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Администрирование MySQL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, 2016. — 233 с. — Режим доступа: https://e.lanbook.com/book/100555.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roofErr w:type="gramStart"/>
            <w:r w:rsidRPr="00B20FFB">
              <w:rPr>
                <w:shd w:val="clear" w:color="auto" w:fill="FFFFFF"/>
              </w:rPr>
              <w:t>Александрина</w:t>
            </w:r>
            <w:proofErr w:type="gramEnd"/>
            <w:r w:rsidRPr="00B20FFB">
              <w:rPr>
                <w:shd w:val="clear" w:color="auto" w:fill="FFFFFF"/>
              </w:rPr>
              <w:t>, Н.А. Компьютерное моделирование в системе КОМПАС-ГРАФИК 2D. Графическое 2D моделирование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Н.А. Александрина.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Волгоград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Волгоградский ГАУ, 2016. — 152 с. — Режим доступа: https://e.lanbook.com/book/100826.</w:t>
            </w:r>
            <w:proofErr w:type="gramEnd"/>
            <w:r w:rsidRPr="00B20FFB">
              <w:rPr>
                <w:shd w:val="clear" w:color="auto" w:fill="FFFFFF"/>
              </w:rPr>
              <w:t xml:space="preserve">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Антивирусная защита компьютерных систем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323 с. — Режим доступа: https://e.lanbook.com/book/100728.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Афонин, В.В. Моделирование систем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В.В. Афонин, С.А. Федосин.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2016. — 269 с. — Режим доступа: https://e.lanbook.com/book/100659.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Баженова, И.Ю. Введение в программирование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И.Ю. Баженова, В.А. Сухомлин.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2016. — 411 с. — Режим доступа: https://e.lanbook.com/book/100695.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Баженова, И.Ю. Основы проектирования приложений баз данных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237 с. — Режим доступа: https://e.lanbook.com/book/100315.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Буза, М.К. Архитектура компьютеров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Минск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"Вышэйшая школа", 2015. — 414 с. — Режим доступа: https://e.lanbook.com/book/75150.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Введение в стандарты Web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800 с. — Режим доступа: https://e.lanbook.com/book/100712.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Гибкая методология разработки программного обеспечения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153 с. — Режим доступа: https://e.lanbook.com/book/100590.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Грошев, А.С. Основы работы с базами данных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255 с. — Режим доступа: https://e.lanbook.com/book/100325.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Ефимова, И.Ю. Лабораторный практикум по объектно-ориентированному программированию [Электронный ресурс] / И.Ю. Ефимова, Т.Н. Варфоломеева.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2014. — 74 с. — Режим доступа: https://e.lanbook.com/book/70340.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Защита от хакеров корпоративных сетей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Д.М. Ахмад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ДМК Пресс, 2008. — 864 с. — Режим доступа: https://e.lanbook.com/book/1120.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Зыков, А.Г. Арифметические основы ЭВМ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 xml:space="preserve">особие / А.Г. Зыков, </w:t>
            </w:r>
            <w:r w:rsidRPr="00B20FFB">
              <w:rPr>
                <w:shd w:val="clear" w:color="auto" w:fill="FFFFFF"/>
              </w:rPr>
              <w:lastRenderedPageBreak/>
              <w:t>В.И. Поляков.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НИУ ИТМО, 2016. — 140 с. — Режим доступа: https://e.lanbook.com/book/91325.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Зыков, С.В. Введение в теорию программирования. Объектно-ориентированный подход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188 с. — Режим доступа: https://e.lanbook.com/book/100717.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Зыков, С.В. Введение в теорию программирования. Функциональный подход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152 с. — Режим доступа: https://e.lanbook.com/book/100716.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Информационная безопасность: учебно-методическое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— Электрон. дан. — Томск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ТГУ, 2014. — 100 с. — Режим доступа: https://e.lanbook.com/book/76694.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Информационные технологии для менеджеров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Финансы и статистика, 2005. — 512 с. — Режим доступа: https://e.lanbook.com/book/65933.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Кирьянов, Д.В. Разработка приложений Web 2.0 на Microsoft Sharepoint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370 с. — Режим доступа: https://e.lanbook.com/book/100470.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Кияев, В.И. Безопасность информационных систем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В.И. Кияев, О.Н. Граничин.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2016. — 191 с. — Режим доступа: https://e.lanbook.com/book/100580.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22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Программирование на языке С++ в среде Qt Creator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Е.Р. Алексеев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2016. — 715 с. — Режим доступа: https://e.lanbook.com/book/100414.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Рашка, С. Python и машинное обучение: крайне необходимое пособие по новейшей предсказательной аналитике, обязательное для более глубокого понимания методологии машинного обучения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рук. / С. Рашка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пер. с англ. Логунова А.В.. — 25Электрон.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ДМК Пресс, 2017. — 418 с. — Режим доступа: https://e.lanbook.com/book/100905.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Смирнов, В.И. Защита информации: лабораторный практикум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Йошкар-Ола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ПГТУ, 2017. — 68 с. — Режим доступа: https://e.lanbook.com/book/98193.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25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Современные методы и средства проектирования информационных систем: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Архангельск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САФУ, 2015. — 90 с. — Режим доступа: https://e.lanbook.com/book/96547.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Сычев, А.В. Web-технологии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408 с. — Режим доступа: https://e.lanbook.com/book/100725.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Туманов, В.Е. Основы проектирования реляционных баз данных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503 с. — Режим доступа: https://e.lanbook.com/book/100316.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Хайдаров, Г.Г. Примеры выполнения самостоятельных работ по компьютерной геометрии и графике. Методические указания к самостоятельным работам [Электронный ресурс] : метод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у</w:t>
            </w:r>
            <w:proofErr w:type="gramEnd"/>
            <w:r w:rsidRPr="00B20FFB">
              <w:rPr>
                <w:shd w:val="clear" w:color="auto" w:fill="FFFFFF"/>
              </w:rPr>
              <w:t>каз.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НИУ ИТМО, 2005. — 52 с. — Режим доступа: https://e.lanbook.com/book/43532.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Шигина, Н.А. Web-дизайн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Пенза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ПензГТУ, 2015. — 157 с. — Режим доступа: https://e.lanbook.com/book/62468.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Языкознание и литературоведение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 xml:space="preserve">Коллекция </w:t>
            </w:r>
            <w:r w:rsidRPr="00B20FFB">
              <w:rPr>
                <w:rFonts w:ascii="roboto-regular" w:hAnsi="roboto-regular" w:hint="eastAsia"/>
                <w:b/>
                <w:sz w:val="24"/>
                <w:szCs w:val="24"/>
                <w:shd w:val="clear" w:color="auto" w:fill="FFFFFF"/>
              </w:rPr>
              <w:t>«</w:t>
            </w: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>Языкознание и литературоведение</w:t>
            </w:r>
            <w:r w:rsidRPr="00B20FFB">
              <w:rPr>
                <w:rFonts w:ascii="roboto-regular" w:hAnsi="roboto-regular" w:hint="eastAsia"/>
                <w:b/>
                <w:sz w:val="24"/>
                <w:szCs w:val="24"/>
                <w:shd w:val="clear" w:color="auto" w:fill="FFFFFF"/>
              </w:rPr>
              <w:t>»</w:t>
            </w: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 xml:space="preserve"> издательства МГИМО (165 книг)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>Отдельные книги ведущих издательств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Абдрахимов, Л.Г. Китайский язык. Практикум по аудированию, чтению, говорению.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Л.Г. Абдрахимов, И.В. Кочергин, Л. Хуан.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, 2015. — 320 с. — Режим доступа: https://e.lanbook.com/book/99483.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Абдрахимов, Л.Г. Топик и комментарий в китайском языке. Учимся мыслить и говорить по-китайски. Экспериментальное учебное пособие по речевой практике на материале китайских пословиц и поговорок, примерах современного китайского языка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Л.Г. Абдрахимов, Л.А. Радус, В.В. Ткачук.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 xml:space="preserve">ан. — Москва, 2017. — 336 с. </w:t>
            </w:r>
            <w:r w:rsidRPr="00B20FFB">
              <w:rPr>
                <w:shd w:val="clear" w:color="auto" w:fill="FFFFFF"/>
              </w:rPr>
              <w:lastRenderedPageBreak/>
              <w:t>— Режим доступа: https://e.lanbook.com/book/99475.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Алексахин, А.Н. Теоретическая фонетика китайского языка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2017. — 368 с. — Режим доступа: https://e.lanbook.com/book/99476.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Алексеева, М.А. Преподавание литературы: образовательные технологии: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2014. — 100 с. — Режим доступа: https://e.lanbook.com/book/98867.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Берникова, О.А. Арабская грамматика в таблицах и схемах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справ.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КАРО, 2015. — 144 с. — Режим доступа: https://e.lanbook.com/book/97909.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Ван, Л. Китайско-русский учебный словарь иероглифов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слов. / Л. Ван, С.П. Старостина.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368 с. — Режим доступа: https://e.lanbook.com/book/99480.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Галиакбарова, Н.М. Деловой турецкий язык: практикум: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2014. — 118 с. — Режим доступа: https://e.lanbook.com/book/98822.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Гладышев, В.В. Методика преподавания литературы: актуальные проблемы теории, истории, практики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273 с. — Режим доступа: https://e.lanbook.com/book/89879.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Джамиль, Я.Ю. Арабский язык. Багдатский диалект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КАРО, 2012. — 232 с. — Режим доступа: https://e.lanbook.com/book/46463.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Джамиль, Я.Ю. Литературный арабский язык: Практический курс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КАРО, 2006. — 192 с. — Режим доступа: https://e.lanbook.com/book/97832.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Ду, В.Н. Китайский язык: фонетика, иероглифика, устные темы: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[Электронный ресурс] / В.Н. Ду, К.Б. Лозовскаяская.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2016. — 36 с. — Режим доступа: https://e.lanbook.com/book/98835.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Дубинина, Н.В. Уроки арабского языка. Письмо, чтение, основы грамматики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Н.В. Дубинина, Н.Б. Ковыршина.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2015. — 248 с. — Режим доступа: https://e.lanbook.com/book/99467.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Жук, М.И. История зарубежной литературы конца XIX — начала XX века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224 с. — Режим доступа: https://e.lanbook.com/book/84617.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Зарытовская, В.Н. Арабский язык. Пособие по развитию речи в общественно-политической сфере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2015. — 96 с. — Режим доступа: https://e.lanbook.com/book/99464.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Зарытовская, В.Н. Читаем по-арабски. Учебное пособие с упражнениями по переводу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64 с. — Режим доступа: https://e.lanbook.com/book/99465.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Киричук, Е.В. История зарубежной литературы XX века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Е.В. Киричук.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ФЛИНТА, 2017. — 72 с. — Режим доступа: https://e.lanbook.com/book/106865. — Загл. с экрана. 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Киричук, Е.В. История зарубежной литературы XXI века 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Омск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ОмГУ, 2016. — 92 с. — Режим доступа: https://e.lanbook.com/book/89982.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Кочергин, И.В. Сборник тренировочных упражнений, контрольных заданий и тестов по базовому курсу китайского языка: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И.В. Кочергин, Л. Хуан.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288 с. — Режим доступа: https://e.lanbook.com/book/99494.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Курдина, Ж.В. История зарубежной литературы XIX века. Романтизм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Ж.В. Курдина, Г.И. Модина.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206 с. — Режим доступа: https://e.lanbook.com/book/84309.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Кэрулы, М.М. Начальный курс грамматики турецкого языка: учeбное пособие [Электронный ресурс] : самоучитель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Казань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КФУ, 2016. — 168 с. — Режим доступа: https://e.lanbook.com/book/77305.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 xml:space="preserve">Лебедев, В.В. Арабская грамматика: базовый курс на русском и арабском языка [Электронный </w:t>
            </w:r>
            <w:r w:rsidRPr="00B20FFB">
              <w:rPr>
                <w:shd w:val="clear" w:color="auto" w:fill="FFFFFF"/>
              </w:rPr>
              <w:lastRenderedPageBreak/>
              <w:t>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ВКН, 2016. — 176 с. — Режим доступа: https://e.lanbook.com/book/99468.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Лебедев, В.В. Лабораторные работы по арабскому языку. Начальный этап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 xml:space="preserve">особие — Электрон. дан. — Москва </w:t>
            </w:r>
            <w:proofErr w:type="gramStart"/>
            <w:r w:rsidRPr="00B20FFB">
              <w:rPr>
                <w:shd w:val="clear" w:color="auto" w:fill="FFFFFF"/>
              </w:rPr>
              <w:t>:В</w:t>
            </w:r>
            <w:proofErr w:type="gramEnd"/>
            <w:r w:rsidRPr="00B20FFB">
              <w:rPr>
                <w:shd w:val="clear" w:color="auto" w:fill="FFFFFF"/>
              </w:rPr>
              <w:t>КН , 2016. — 128 с. — Режим доступа: https://e.lanbook.com/book/99469.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Лебедев, В.В. Полный курс литературного арабского языка. Начальный этап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2017. — 384 с. — Режим доступа: https://e.lanbook.com/book/99470.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Лебедев, В.В. Полный курс литературного арабского языка. Основной этап. В 2-х ч. Ч. 1. Уроки 1–9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В.В. Лебедев, Г.И. Бочкарев.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288 с. — Режим доступа: https://e.lanbook.com/book/99471.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Лебедев, В.В. Полный курс литературного арабского языка. Основной этап. В 2-х ч. Ч. 2. Уроки 10–18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В.В. Лебедев, Г.И. Бочкарев.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304 с. — Режим доступа: https://e.lanbook.com/book/99472.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Лебедев, В.В. Полный курс литературного арабского языка. Продвинутый этап. В 2-х ч. Ч. 2. Уроки 16–30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В.В. Лебедев, Г.И. Бочкарев.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328 с. — Режим доступа: https://e.lanbook.com/book/99474.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Лебедев, В.В. Полный курс литературного арабского языка. Продвинутый этап. В 2-х ч. Ч. 1. Уроки 1–15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В.В. Лебедев, Г.И. Бочкарев.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344 с. — Режим доступа: https://e.lanbook.com/book/99473.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Назарова, Л.А. История западноевропейской литературы Средних веков: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2016. — 184 с. — Режим доступа: https://e.lanbook.com/book/98872.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Осьмухина, О.Ю. От античности к XIX столетию: История зарубежной литературы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О.Ю. Осьмухина, Е.А. Казеева.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320 с. — Режим доступа: https://e.lanbook.com/book/84601.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shd w:val="clear" w:color="auto" w:fill="FFFFFF"/>
              <w:spacing w:line="300" w:lineRule="atLeast"/>
              <w:rPr>
                <w:shd w:val="clear" w:color="auto" w:fill="FFFFFF"/>
              </w:rPr>
            </w:pPr>
            <w:r w:rsidRPr="00B20FFB">
              <w:t>Погребная, Я.В. История зарубежной литературы средних веков и эпохи Возрождения [Электронный ресурс] : учеб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п</w:t>
            </w:r>
            <w:proofErr w:type="gramEnd"/>
            <w:r w:rsidRPr="00B20FFB">
              <w:t>особие — Электрон. дан.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ФЛИНТА, 2013. — 312 с. — Режим доступа: https://e.lanbook.com/book/13040.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Снигирева, Т.А. Век девятнадцатый и век двадцатый русской литературы: реальности диалога [Электронный ресурс] / Т.А. Снигирева, А.В. Подчиненов.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2008. — 200 с. — Режим доступа: https://e.lanbook.com/book/98895.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Тан, Л. Китайские народные сказки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Л. Тан, А. Дёмин.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160 с. — Режим доступа: https://e.lanbook.com/book/99489.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Теория литературы: История русского и зарубежного литературоведения: хрестоматия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456 с. — Режим доступа: https://e.lanbook.com/book/84591.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Тимирханов, В.Р. Основы филологии: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160 с. — Режим доступа: https://e.lanbook.com/book/91004.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shd w:val="clear" w:color="auto" w:fill="FFFFFF"/>
              <w:spacing w:line="300" w:lineRule="atLeast"/>
              <w:rPr>
                <w:shd w:val="clear" w:color="auto" w:fill="FFFFFF"/>
              </w:rPr>
            </w:pPr>
            <w:r w:rsidRPr="00B20FFB">
              <w:t>Турышева, О.Н. История зарубежной литературы XIX века: Реализм: учебное пособие [Электронный ресурс] : учеб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п</w:t>
            </w:r>
            <w:proofErr w:type="gramEnd"/>
            <w:r w:rsidRPr="00B20FFB">
              <w:t>особие — Электрон. дан.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ФЛИНТА, 2016. — 76 с. — Режим доступа: https://e.lanbook.com/book/91003.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Тюрева, Л.С. Практическая грамматика арабского литературного языка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2014. — 448 с. — Режим доступа: https://e.lanbook.com/book/99466.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Чернышов, М.Р. История западноевропейской литературы XVII–XVIII веков: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2015. — 80 с. — Режим доступа: https://e.lanbook.com/book/98868.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Щичко, В.Ф. Китайский язык. Теория и практика перевода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2017. — 224 с. — Режим доступа: https://e.lanbook.com/book/99501.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Щичко, В.Ф. Курс лекций по истории китайского языка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 xml:space="preserve">особие / </w:t>
            </w:r>
            <w:r w:rsidRPr="00B20FFB">
              <w:rPr>
                <w:shd w:val="clear" w:color="auto" w:fill="FFFFFF"/>
              </w:rPr>
              <w:lastRenderedPageBreak/>
              <w:t>В.Ф. Щичко, Л.А. Радус, Л.Г. Абдрахимов.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2017. — 192 с. — Режим доступа: https://e.lanbook.com/book/99497.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Яценко, В.М. История зарубежной литературы второй половины ХХ века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304 с. — Режим доступа: https://e.lanbook.com/book/74662.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Право. Юридические науки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Алексеевская, Е.И. Законы развития судебной системы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Юстицинформ, 2016. — 148 с. — Режим доступа: https://e.lanbook.com/book/70683.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Бажукова, Ж.А. Судебная система в субъектах Российской Федерации на примере Республики Коми: схема и комментарии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2014. — 98 с. — Режим доступа: https://e.lanbook.com/book/62949.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Беспалько, В.Г. Актуальные проблемы уголовного права: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В.Г. Беспалько, А.С. Маякова.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РТА, 2014. — 256 с. — Режим доступа: https://e.lanbook.com/book/74251.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Еремин, С.Г. Актуальные вопросы управления государственной и муниципальной собственностью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Юстицинформ, 2014. — 236 с. — Режим доступа: https://e.lanbook.com/book/60205.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Кадастровый учет недвижимого имущества: вопросы и ответы [Электронный ресурс] / Г.А. Мисник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СТАТУТ, 2015. — 176 с. — Режим доступа: https://e.lanbook.com/book/75047.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Тарасова, Т.Н. Правовая статистика: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Т.Н. Тарасова, Н.Ю. Давыдова.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Оренбург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ОГУ, 2016. — 143 с. — Режим доступа: https://e.lanbook.com/book/98031.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Трудовое право России. Практикум: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Юстицинформ, 2011. — 792 с. — Режим доступа: https://e.lanbook.com/book/10686.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Уголовное право России. Общая часть: Учебник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/ Л.В. Бакулина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СТАТУТ, 2016. — 864 с. — Режим доступа: https://e.lanbook.com/book/92500.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Уголовное право России. Особенная часть. Учебник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Юстицинформ, 2010. — 392 с. — Режим доступа: https://e.lanbook.com/book/10643.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Уголовное право. Особенная часть. Рабочая тетрадь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СПбГУ, 2017. — 100 с. — Режим доступа: https://e.lanbook.com/book/97086.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Балет. Танец. Хореография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Зыков, А.И. Современный танец. Учебное пособие для студентов театральных вузов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А.И. Зыков.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344 с. — Режим доступа: https://e.lanbook.com/book/111451.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Шарова, Н.И. Детский танец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2016. — 64 с. — Режим доступа: https://e.lanbook.com/book/76822.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Музыка и театр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Абдуллин, Э.Б. Основы исследовательской деятельности педагога-музыканта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Э.Б. Абдуллин.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2014. — 368 с. — Режим доступа: https://e.lanbook.com/book/50691.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Абдуллина, Г.В. Полифония. Свободный стиль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Г.В. Абдуллина.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Композитор, 2010. — 100 с. — Режим доступа: https://e.lanbook.com/book/2863.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Агажанов, А.П. Курс сольфеджио. Двухголосие (диатоника, хроматика и модуляция)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А.П. Агажанов.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2013. — 144 с. — Режим доступа: https://e.lanbook.com/book/5690.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Алексеев, А.Д. История фортепианного искусства. В 3-х частях. Части 1 и 2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учебник / А.Д. Алексеев.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416 с. — Режим доступа: https://e.lanbook.com/book/110817.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Алексеев, А.Д. История фортепианного искусства. В 3-х частях. Часть 3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учебник / А.Д. Алексеев.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288 с. — Режим доступа: https://e.lanbook.com/book/99792.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Анисимов, А.И. Дирижер-хормейстер: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228 с. — Режим доступа: https://e.lanbook.com/book/99780.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Асфандьярова, А.И. Фортепиано и синтезатор. Тембровые эскизы клавирных сонат Й. Гайдна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А.И. Асфандьярова.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80 с. — Режим доступа: https://e.lanbook.com/book/96807.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Безбородова, Л.А. Методика преподавания музыки в общеобразовательных учреждениях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Л.А. Безбородова, Ю.М. Алиев.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2014. — 512 с. — Режим доступа: https://e.lanbook.com/book/51926.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Данхёйзер, А.-. Сольфеджио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А.-. Данхёйзер ; Н.А. Александрова.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Санкт-Петербург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Лань, Планета музыки, 2018. — 76 с. — Режим доступа: https://e.lanbook.com/book/107973.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Дмитревский, Г.А. Хороведение и управление хором. Элементарный курс: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112 с. — Режим доступа: https://e.lanbook.com/book/99383.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Заднепровская, Г.В. Анализ музыкальных произведений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учебник / Г.В. Заднепровская.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272 с. — Режим доступа: https://e.lanbook.com/book/102515.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Крючков, Н.А. Искусство аккомпанемента как предмет обучения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Н.А. Крючков.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112 с. — Режим доступа: https://e.lanbook.com/book/99109.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13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Ладухин, Н.М. 60 сольфеджио на два голоса [Электронный ресурс] / Н.М. Ладухин.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36 с. — Режим доступа: https://e.lanbook.com/book/92661.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Ладухин, Н.М. Одноголосное сольфеджио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Н.М. Ладухин.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48 с. — Режим доступа: https://e.lanbook.com/book/99390. — Загл. с экрана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Ливанова, Т.Н. История западноевропейской музыки до 1789 года. Книга первая. От Античности к XVIII веку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Т.Н. Ливанова.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2017. — 468 с. — Режим доступа: https://e.lanbook.com/book/99800.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Ливанова, Т.Н. История западноевропейской музыки до 1789 года. Книга вторая. От Баха к Моцарту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Т.Н. Ливанова.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480 с. — Режим доступа: https://e.lanbook.com/book/110860.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Люблинский, А.А. Теория и практика аккомпанемента. Методические основы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А.А. Люблинский.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128 с. — Режим доступа: https://e.lanbook.com/book/102388.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Мартюшева, Н.В. Полифония строгого стиля. Практическое руководство к сочинению контрапунктов в строгом стиле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Н.В. Мартюшева.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2019. — 68 с. — Режим доступа: https://e.lanbook.com/book/113187.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Мясоедов, А.Н. Учебник гармонии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учебник / А.Н. Мясоедов.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336 с. — Режим доступа: https://e.lanbook.com/book/110821.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Непейвода, С.И. Грим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С.И. Непейвода.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2019. — 128 с. — Режим доступа: https://e.lanbook.com/book/112770.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lastRenderedPageBreak/>
              <w:t>21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Печкурова, Л.С. Грим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учебно-методическое пособие / Л.С. Печкурова.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КемГИК, 2014. — 32 с. — Режим доступа: https://e.lanbook.com/book/63635.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Путь к Баху. И. К. Ф. Фишер "Музыкальная Ариадна". Учимся играть полифонию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учебно-методическое пособие / М.С. Платунова.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68 с. — Режим доступа: https://e.lanbook.com/book/107977.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Рачина, Б.С. Педагогическая практика: подготовка педагога-музыканта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2015. — 512 с. — Режим доступа: https://e.lanbook.com/book/58833.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Ройтерштейн, М.И. Основы музыкального анализа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учебник / М.И. Ройтерштейн.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2019. — 116 с. — Режим доступа: https://e.lanbook.com/book/112746.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Сохор, А.Н. Музыка как вид искусства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А.Н. Сохор.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128 с. — Режим доступа: https://e.lanbook.com/book/107022.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Способин, И.В. Элементарная теория музыки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/ И.В. Способин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под научн. ред. Е. М. Двоскиной.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224 с. — Режим доступа: https://e.lanbook.com/book/102505.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Стулова, Г.П. Теория и методика обучения пению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Г.П. Стулова.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Санкт-Петербург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Лань, Планета музыки, 2019. — 196 с. — Режим доступа: https://e.lanbook.com/book/112753.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Стулова, Г.П. Хоровое пение. Методика работы с детским хором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Г.П. Стулова.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Санкт-Петербург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Лань, Планета музыки, 2018. — 176 с. — Режим доступа: https://e.lanbook.com/book/103886.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29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rPr>
                <w:shd w:val="clear" w:color="auto" w:fill="FFFFFF"/>
              </w:rPr>
              <w:t>Тульчинский, Г.Л. Маркетинг в сфере культуры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учебное пособие / Г.Л. Тульчинский, Е.Л. Шекова.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Лань, Планета музыки, 2018. — 496 с. — Режим доступа: https://e.lanbook.com/book/102506.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Педагогика. Психология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Аспицкая, А.Ф. Использование информационно-коммуникационных технологий при обучении химии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А.Ф. Аспицкая, Л.В. Кирсберг.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359 с. — Режим доступа: https://e.lanbook.com/book/66185.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shd w:val="clear" w:color="auto" w:fill="FFFFFF"/>
              <w:rPr>
                <w:shd w:val="clear" w:color="auto" w:fill="FFFFFF"/>
              </w:rPr>
            </w:pPr>
            <w:r w:rsidRPr="00B20FFB">
              <w:t>Бабунова, Е.С. Концептуально-теоретические и прикладные аспекты педагогической системы дошкольного этнокультурного образования [Электронный ресурс] : монография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ФЛИНТА, 2015. — 413 с. — Режим доступа: https://e.lanbook.com/book/72624.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Бабунова, Е.С. Основы этнопсихологии и этнопедагогики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153 с. — Режим доступа: https://e.lanbook.com/book/72622.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Бабунова, Е.С. Педагогическая стратегия становления этнокультурной образованности детей дошкольного возраста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372 с. — Режим доступа: https://e.lanbook.com/book/72619.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Бабунова, Е.С. Педагогическая стратегия этнокультурного воспитания детей 5-7 лет в условиях полилогического пространства дошкольного образовательного учреждения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406 с. — Режим доступа: https://e.lanbook.com/book/72623.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Бабунова, Е.С. Поликультурное образование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103 с. — Режим доступа: https://e.lanbook.com/book/72621.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Бабунова, Е.С. Психология семьи и семейного воспитания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61 с. — Режим доступа: https://e.lanbook.com/book/72620.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Багаутдинова, С.Ф. Управление дошкольным образованием: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комплекс [Электронный ресурс] : учеб.-метод. пособие / С.Ф. Багаутдинова, Л.Н. Санникова.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123 с. — Режим доступа: https://e.lanbook.com/book/70314.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Беженцев, А.А. Система профилактики правонарушений несовершеннолетних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А.А. Беженцев.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ФЛИНТА, 2017. — 296 с. — Режим доступа: https://e.lanbook.com/book/99989. — Загл. с экрана. 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Белогай, К.Н. Психология беременности и развитие ребенка в раннем возрасте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2012. — 156 с. — Режим доступа: https://e.lanbook.com/book/44311.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Бенин, В.Л. Культура, образование, человек (философские основы толерантной педагогики)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171 с. — Режим доступа: https://e.lanbook.com/book/83772.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Васильева, И.В. Организационно-психологическая диагностика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2013. — 136 с. — Режим доступа: https://e.lanbook.com/book/44120.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Возрастная психология и психология развития: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Г.В. Гнездилов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Креативная экономика, 2017. — 228 с. — Режим доступа: https://e.lanbook.com/book/97365.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Гуммер, А. Развитие ребенка с помощью игр. Oт рождения до 5 лет [Электронный ресурс] / А. Гуммер ; пер. Кияченко Н..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2016. — 208 с. — Режим доступа: https://e.lanbook.com/book/101039.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Диагностическое обследование детей раннего и младшего дошкольного возраста [Электронный ресурс] : метод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у</w:t>
            </w:r>
            <w:proofErr w:type="gramEnd"/>
            <w:r w:rsidRPr="00B20FFB">
              <w:rPr>
                <w:shd w:val="clear" w:color="auto" w:fill="FFFFFF"/>
              </w:rPr>
              <w:t>каз.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КАРО, 2014. — 64 с. — Режим доступа: https://e.lanbook.com/book/97763.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Доменек, М. Монстры под кроватью: Как помочь ребенку победить любые страхи [Электронный ресурс] / М. Доменек ; пер. Василенко А..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154 с. — Режим доступа: https://e.lanbook.com/book/101035.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Ежкова, Н.С. Дошкольная педагогика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Н.С. Ежкова.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Тула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ТГПУ, 2012. — 142 с. — Режим доступа: https://e.lanbook.com/book/101526.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Елфимова, М.М. Педагогическая психология. Сборник кейсов: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[Электронный ресурс] : учеб.-метод.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176 с. — Режим доступа: https://e.lanbook.com/book/74717. — Загл. с экрана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Инклюзивное образование. Настольная книга педагога, работающего с детьми с ОВЗ: Методическое пособие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учеб-метод. пособие / М.С. Староверова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Владос, 2014. — 167 с. — Режим доступа: https://e.lanbook.com/book/96318.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Кавдангалиева, М.И. Педагогика и психология высшей школы. Электронный курс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ИЭО СПбУТУиЭ, 2010. — 184 с. — Режим доступа: https://e.lanbook.com/book/63896.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 xml:space="preserve">Кафнер, </w:t>
            </w:r>
            <w:proofErr w:type="gramStart"/>
            <w:r w:rsidRPr="00B20FFB">
              <w:rPr>
                <w:shd w:val="clear" w:color="auto" w:fill="FFFFFF"/>
              </w:rPr>
              <w:t>Т.</w:t>
            </w:r>
            <w:proofErr w:type="gramEnd"/>
            <w:r w:rsidRPr="00B20FFB">
              <w:rPr>
                <w:shd w:val="clear" w:color="auto" w:fill="FFFFFF"/>
              </w:rPr>
              <w:t xml:space="preserve"> Чем занять ребёнка: Игры без планшета и компьютера для детей от 6 до 10 лет   [Электронный ресурс] / Т. Кафнер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пер. Илия Никитина.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2016. — 408 с. — Режим доступа: https://e.lanbook.com/book/101034. — Загл. с экрана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Корытченкова, Н.И. Психология и педагогика профессиональной деятельности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Н.И. Корытченкова, Т.И. Кувшинова.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2012. — 171 с. — Режим доступа: https://e.lanbook.com/book/30017.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Креативная педагогика. Методология, теория, практика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2017. — 322 с. — Режим доступа: https://e.lanbook.com/book/94107.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Леус, Э.В. Психология трудных подростков: учебно-методическое пособие [Электронный ресурс] : учеб-метод. пособие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Архангельск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САФУ, 2014. — 118 с. — Режим доступа: https://e.lanbook.com/book/96598.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Маккриди, Э. «Мам, я сам!» Как помочь ребенку вырасти самостоятельным [Электронный ресурс] / Э. Маккриди ; пер. Кульнева М..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347 с. — Режим доступа: https://e.lanbook.com/book/101037.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Мандель, Б.Р. Специальная (коррекционная) психология: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[Электронный ресурс] : учеб.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342 с. — Режим доступа: https://e.lanbook.com/book/70449.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Мантрова, М.С. Психология семьи и семейного воспитания: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[Электронный ресурс] : учеб-метод.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2017. — 131 с. — Режим </w:t>
            </w:r>
            <w:r w:rsidRPr="00B20FFB">
              <w:rPr>
                <w:shd w:val="clear" w:color="auto" w:fill="FFFFFF"/>
              </w:rPr>
              <w:lastRenderedPageBreak/>
              <w:t>доступа: https://e.lanbook.com/book/97121.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Мильситова, С.В. Методика воспитания и обучения детей дошкольного возраста: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2016. — 132 с. — Режим доступа: https://e.lanbook.com/book/99425.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Морозова, И.С. Организационно-методические аспекты становления и развития психологической службы в учреждении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И.С. Морозова, К.Н. Белогай, Т.О. Отт.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2011. — 298 с. — Режим доступа: https://e.lanbook.com/book/30021.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Морозова, И.С. Психология семейных отношений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И.С. Морозова, К.Н. Белогай, Ю.В. Борисенко.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2012. — 423 с. — Режим доступа: https://e.lanbook.com/book/30023.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Мюррей, Л. Психология ребенка от 0 до 2: Как общение стимулирует развитие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2016. — 192 с. — Режим доступа: https://e.lanbook.com/book/88003.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Неретина, Т.Г. Специальная педагогика и коррекционная психология. Учебно-методический комплекс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2014. — 376 с. — Режим доступа: https://e.lanbook.com/book/2417.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shd w:val="clear" w:color="auto" w:fill="FFFFFF"/>
              <w:spacing w:line="300" w:lineRule="atLeast"/>
              <w:rPr>
                <w:shd w:val="clear" w:color="auto" w:fill="FFFFFF"/>
              </w:rPr>
            </w:pPr>
            <w:r w:rsidRPr="00B20FFB">
              <w:t>Оганесян, Н.Т. Технологии активного социально-педагогического взаимодействия (тренинги, игры, дискуссии) в обеспечении психологической безопасности образовательного процесса [Электронный ресурс] : учеб</w:t>
            </w:r>
            <w:proofErr w:type="gramStart"/>
            <w:r w:rsidRPr="00B20FFB">
              <w:t>.-</w:t>
            </w:r>
            <w:proofErr w:type="gramEnd"/>
            <w:r w:rsidRPr="00B20FFB">
              <w:t>метод. пособие — Электрон. дан.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ФЛИНТА, 2013. — 134 с. — Режим доступа: https://e.lanbook.com/book/44130.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Окулов, С.М. Дискретная математика. Теория и практика решения задач по информатике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425 с. — Режим доступа: https://e.lanbook.com/book/70776.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Основы общей теории и методики обучения информатике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210 с. — Режим доступа: https://e.lanbook.com/book/84113.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Паркер, М. Важные вопросы: Что стоит обсудить с детьми, пока они не выросли [Электронный ресурс] / М. Паркер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под ред. Д. Сальниковой ; пер. с англ. А. Соколовой.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228 с. — Режим доступа: https://e.lanbook.com/book/101084.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Первушина, Е. Развивающие игры для малышей от рождения до 2 лет [Электронный ресурс] / Е. Первушина.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297 с. — Режим доступа: https://e.lanbook.com/book/101082.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Путеводитель по ФГОС дошкольного образования в таблицах и схемах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КАРО, 2015. — 112 с. — Режим доступа: https://e.lanbook.com/book/97795.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Рабинович, П.Д. Практикум по интерактивным технологиям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99 с. — Режим доступа: https://e.lanbook.com/book/66192.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РубашкинД.Д., Работа учителя в компьютерном классе [Электронный ресурс] / РубашкинД.Д., И.Н. Кондратьева.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2016. — 128 с. — Режим доступа: https://e.lanbook.com/book/84142.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Самылкина, Н.Н. Построение тестовых заданий по информатике : методическое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2016. — 179 с. — Режим доступа: https://e.lanbook.com/book/84073.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Самылкина, Н.Н. Современные средства оценивания результатов обучения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175 с. — Режим доступа: https://e.lanbook.com/book/84125.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Ситро, Э. Дома весело! Развивающие игры для самых маленьких [Электронный ресурс] / Э. Ситро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под ред. А. Никольского ; пер. с англ. О. Залогиной.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252 с. — Режим доступа: https://e.lanbook.com/book/101092.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Солодова, Г.Г. Психология и педагогика высшей школы: электронное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2017. — 54 с. — </w:t>
            </w:r>
            <w:r w:rsidRPr="00B20FFB">
              <w:rPr>
                <w:shd w:val="clear" w:color="auto" w:fill="FFFFFF"/>
              </w:rPr>
              <w:lastRenderedPageBreak/>
              <w:t>Режим доступа: https://e.lanbook.com/book/99430.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Татарчук, Д.П. Введение в психолого-педагогическую деятельность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2015. — 106 с. — Режим доступа: https://e.lanbook.com/book/72703.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Телина, И.А. Социально-педагогическая профилактика правонарушений несовершеннолетних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2013. — 134 с. — Режим доступа: https://e.lanbook.com/book/13060.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Токарская, Л.В. Социальное и психолого-педагогическое сопровождение приемных детей и их семей: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2015. — 136 с. — Режим доступа: https://e.lanbook.com/book/98553.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Турченко, В.И. Дошкольная педагогика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2013. — 256 с. — Режим доступа: https://e.lanbook.com/book/13068.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Фадеева Н., У ребенка лишний вес? В 2 кн. Кн. 1. Книга для сознательных родителей [Электронный ресурс] / Фадеева Н.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под ред. Л. Любавиной.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197 с. — Режим доступа: https://e.lanbook.com/book/101083.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Фербер, Р. Сон ребенка. Решение всех проблем [Электронный ресурс] / Р. Фербер ; пер. Кияченко Н..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2016. — 494 с. — Режим доступа: https://e.lanbook.com/book/101042.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Фоминова, А.Н. Педагогическая психология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А.Н. Фоминова, Т.Л. Шабанова.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2016. — 320 с. — Режим доступа: https://e.lanbook.com/book/84354.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Хеннер, Е.К. Формирование ИКТ-компетентности учащихся и преподавателей в системе непрерывного образования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191 с. — Режим доступа: https://e.lanbook.com/book/66199. — Загл. с экрана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Цыпин, Г.М. Музыкальная педагогика и исполнительство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"Прометей", 2011. — 404 с. — Режим доступа: https://e.lanbook.com/book/3824.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Чошанов, М.А. Дидактика и инженерия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251 с. — Режим доступа: https://e.lanbook.com/book/70711.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Чошанов, М.А. Инженерия обучающих технологий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Издательство "Лаборатория знаний", 2015. — 242 с. — Режим доступа: https://e.lanbook.com/book/70714.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Шеридан, М. Игра в раннем детстве: От рождения до 6 лет [Электронный ресурс] / М. Шеридан</w:t>
            </w:r>
            <w:proofErr w:type="gramStart"/>
            <w:r w:rsidRPr="00B20FFB">
              <w:rPr>
                <w:shd w:val="clear" w:color="auto" w:fill="FFFFFF"/>
              </w:rPr>
              <w:t xml:space="preserve"> ;</w:t>
            </w:r>
            <w:proofErr w:type="gramEnd"/>
            <w:r w:rsidRPr="00B20FFB">
              <w:rPr>
                <w:shd w:val="clear" w:color="auto" w:fill="FFFFFF"/>
              </w:rPr>
              <w:t xml:space="preserve"> пер. Е. Милицкой.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2017. — 146 с. — Режим доступа: https://e.lanbook.com/book/101036.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Юдина, А.И. Педагогика социализации подростков в трудной жизненной ситуации: социально-культурный подход: монография [Электронный ресурс] : монография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КемГИК, 2013. — 208 с. — Режим доступа: https://e.lanbook.com/book/79451.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Яковлева, Н.Ф. Проектная деятельность в образовательном учреждении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ФЛИНТА, 2014. — 144 с. — Режим доступа: https://e.lanbook.com/book/48342.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Социально-гуманитарные науки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 xml:space="preserve">Коллекция </w:t>
            </w:r>
            <w:r w:rsidRPr="00B20FFB">
              <w:rPr>
                <w:rFonts w:ascii="roboto-regular" w:hAnsi="roboto-regular" w:hint="eastAsia"/>
                <w:b/>
                <w:sz w:val="24"/>
                <w:szCs w:val="24"/>
                <w:shd w:val="clear" w:color="auto" w:fill="FFFFFF"/>
              </w:rPr>
              <w:t>«</w:t>
            </w: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>Социально-гуманитарные науки</w:t>
            </w:r>
            <w:r w:rsidRPr="00B20FFB">
              <w:rPr>
                <w:rFonts w:ascii="roboto-regular" w:hAnsi="roboto-regular" w:hint="eastAsia"/>
                <w:b/>
                <w:sz w:val="24"/>
                <w:szCs w:val="24"/>
                <w:shd w:val="clear" w:color="auto" w:fill="FFFFFF"/>
              </w:rPr>
              <w:t>»</w:t>
            </w: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 xml:space="preserve"> издательства </w:t>
            </w:r>
            <w:r w:rsidRPr="00B20FFB">
              <w:rPr>
                <w:rFonts w:ascii="roboto-regular" w:hAnsi="roboto-regular" w:hint="eastAsia"/>
                <w:b/>
                <w:sz w:val="24"/>
                <w:szCs w:val="24"/>
                <w:shd w:val="clear" w:color="auto" w:fill="FFFFFF"/>
              </w:rPr>
              <w:t>«</w:t>
            </w: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>Дашков и</w:t>
            </w:r>
            <w:proofErr w:type="gramStart"/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B20FFB">
              <w:rPr>
                <w:rFonts w:ascii="roboto-regular" w:hAnsi="roboto-regular" w:hint="eastAsia"/>
                <w:b/>
                <w:sz w:val="24"/>
                <w:szCs w:val="24"/>
                <w:shd w:val="clear" w:color="auto" w:fill="FFFFFF"/>
              </w:rPr>
              <w:t>»</w:t>
            </w: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 xml:space="preserve"> (207 книг)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b/>
                <w:sz w:val="24"/>
                <w:szCs w:val="24"/>
                <w:shd w:val="clear" w:color="auto" w:fill="FFFFFF"/>
              </w:rPr>
              <w:t>Отдельные книги ведущих издательств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 xml:space="preserve">Архивы России и Польши: история, проблемы и перспективы развития : сб. науч. </w:t>
            </w:r>
            <w:proofErr w:type="gramStart"/>
            <w:r w:rsidRPr="00B20FFB">
              <w:rPr>
                <w:shd w:val="clear" w:color="auto" w:fill="FFFFFF"/>
              </w:rPr>
              <w:t>тр</w:t>
            </w:r>
            <w:proofErr w:type="gramEnd"/>
            <w:r w:rsidRPr="00B20FFB">
              <w:rPr>
                <w:shd w:val="clear" w:color="auto" w:fill="FFFFFF"/>
              </w:rPr>
              <w:t xml:space="preserve">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2013. — 317 с. — Режим доступа: https://e.lanbook.com/book/98563.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Борзова, Е.П. Сравнительная культурология. Т. 1. Учебное пособие для высших учебных заведений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, 2013. — 239 с. — Режим доступа: https://e.lanbook.com/book/93189.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Борзова, Е.П. Сравнительная культурология. Т. 2. Учебное пособие для высших учебных заведений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Санкт-Петербург, 2013. — 344 с. — Режим доступа: https://e.lanbook.com/book/93190.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Бурганова, В.Н. История стран Азии и Африки в средние века: электронный конспект лекций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2014. — 80 с. — Режим доступа: https://e.lanbook.com/book/69974.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История средних веков: в 5 ч. Ч. IV: История раннего Нового времени: учебно-методическое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/ А.П. Батурин [и др.].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2015. — 84 с. — Режим доступа: https://e.lanbook.com/book/80064.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Многоликая коррупция: Выявление уязвимых мест на уровне секторов экономики и государственного управления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Альпина Паблишер, 2016. — 551 с. — Режим доступа: https://e.lanbook.com/book/95433.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Трапезникова, И.С. Правовое обеспечение социальной работы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2012. — 112 с. — Режим доступа: https://e.lanbook.com/book/44398.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Флиер, А.Я. Культурология для культурологов [Электронный ресурс]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"Согласие", 2015. — 672 с. — Режим доступа: https://e.lanbook.com/book/75590.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Цеменкова, С.И. История архивов России с древнейших времен до начала XX века: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[Электронный ресурс] — Электрон. дан. — Екатеринбург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УрФУ, 2015. — 155 с. — Режим доступа: https://e.lanbook.com/book/98587.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Шашкова, А.В. Международная и национальная практика противодействия коррупции и отмыванию незаконных доходов: Практика корпоративного управления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Аспект Пресс, 2014. — 272 с. — Режим доступа: https://e.lanbook.com/book/68751.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Физкультура и спорт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Track and Field Athletics. Легкая атлетика: Учебно-методическое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.-</w:t>
            </w:r>
            <w:proofErr w:type="gramEnd"/>
            <w:r w:rsidRPr="00B20FFB">
              <w:rPr>
                <w:shd w:val="clear" w:color="auto" w:fill="FFFFFF"/>
              </w:rPr>
              <w:t>метод. пособие — Электрон. дан. — Москва, 2016. — 144 с. — Режим доступа: https://e.lanbook.com/book/97479.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Бегай! Прыгай! Метай! Официальное руководство ИААФ по обучению легкой атлетике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рук.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2013. — 216 с. — Режим доступа: https://e.lanbook.com/book/97602.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Волейбол: теория и практика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2016. — 456 с. — Режим доступа: https://e.lanbook.com/book/97427.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Врублевский, Е.П. Легкая атлетика: основы знаний в вопросах и ответах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Москва, 2016. — 240 с. — Режим доступа: https://e.lanbook.com/book/97453.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Губа, В.П. Основы спортивной подготовки: методы оценки и прогнозирования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монография / В.П. Губа.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Советский спорт, 2012. — 384 с. — Режим доступа: https://e.lanbook.com/book/4090. — Загл. с экрана. 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Губа, В.П. Теория и методика современных спортивных исследований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монография / В.П. Губа, В.В. Маринич.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, 2016. — 232 с. — Режим доступа: https://e.lanbook.com/book/97463. — Загл. с экрана. 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t>Евдокимов, В.И. Методология и методика проведения научной работы по физической культуре и спорту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В.И. Евдокимов, О.А. Чурганов.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Советский спорт, 2010. — 246 с. — Режим доступа: https://e.lanbook.com/book/10836. — Загл. с экрана. 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Зиамбетов, В.Ю. Основы научно-исследовательской деятельности студентов в сфере физической культуры: учебно-методическое пособие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учеб-метод. пособие / В.Ю. Зиамбетов, С.И. Матявина, Г.Б. Холодова.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Оренбург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ОГУ, 2015. — 103 с. — Режим доступа: https://e.lanbook.com/book/98085. — Загл. с экрана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shd w:val="clear" w:color="auto" w:fill="FFFFFF"/>
              <w:rPr>
                <w:shd w:val="clear" w:color="auto" w:fill="FFFFFF"/>
              </w:rPr>
            </w:pPr>
            <w:r w:rsidRPr="00B20FFB">
              <w:t>Игнатьева, В.Я. Подготовка игроков в гандбол в спортивных школах [Электронный ресурс] : учеб</w:t>
            </w:r>
            <w:proofErr w:type="gramStart"/>
            <w:r w:rsidRPr="00B20FFB">
              <w:t>.-</w:t>
            </w:r>
            <w:proofErr w:type="gramEnd"/>
            <w:r w:rsidRPr="00B20FFB">
              <w:t>метод. пособие — Электрон. дан.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Советский спорт, 2013. — 288 с. — Режим доступа: https://e.lanbook.com/book/51906.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Игнатьева, В.Я. Средства подготовки игроков в гандбол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В.Я. Игнатьева, А.В. Игнатьев, А.А. Игнатьев.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 xml:space="preserve">ан. — Москва, 2015. — 160 с. — </w:t>
            </w:r>
            <w:r w:rsidRPr="00B20FFB">
              <w:rPr>
                <w:shd w:val="clear" w:color="auto" w:fill="FFFFFF"/>
              </w:rPr>
              <w:lastRenderedPageBreak/>
              <w:t>Режим доступа: https://e.lanbook.com/book/97438.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r w:rsidRPr="00B20FFB">
              <w:t>Иссурин, В.Б. Подготовка спортсменов XXI века: научные основы и построение тренировки [Электронный ресурс] / В.Б. Иссурин.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Москва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, 2016. — 464 с. — Режим доступа: https://e.lanbook.com/book/97499.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Корельская, И.Е. Лыжный спорт с методикой преподавания: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Архангельск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САФУ, 2015. — 114 с. — Режим доступа: https://e.lanbook.com/book/96631.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Лепёшкин, В.А. Баскетбол. Подвижные и учебные игры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Советский спорт, 2013. — 98 с. — Режим доступа: https://e.lanbook.com/book/51914.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Минникаева, Н.В. Теория и методика физической культуры (избранные лекции)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Н.В. Минникаева, С.В. Шабашева.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КемГУ, 2016. — 144 с. — Режим доступа: https://e.lanbook.com/book/92362.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Петров, П.К. Методика преподавания гимнастики в школе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учеб.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Владос, 2014. — 447 с. — Режим доступа: https://e.lanbook.com/book/96453.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Питер, Д.Л. Введение в теорию тренировки. Официальное руководство ИААФ по обучению легкой атлетике [Электронный ресурс]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рук.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Спорт-Человек, 2013. — 192 с. — Режим доступа: https://e.lanbook.com/book/97638.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Третьякова, Н.В. Теория и методика оздоровительной физической культуры: учебное пособие [Электронный ресурс] : учеб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п</w:t>
            </w:r>
            <w:proofErr w:type="gramEnd"/>
            <w:r w:rsidRPr="00B20FFB">
              <w:rPr>
                <w:shd w:val="clear" w:color="auto" w:fill="FFFFFF"/>
              </w:rPr>
              <w:t>особие / Н.В. Третьякова, Т.В. Андрюхина, Е.В. Кетриш.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shd w:val="clear" w:color="auto" w:fill="FFFFFF"/>
              </w:rPr>
              <w:t xml:space="preserve"> Спорт-Человек , 2016. — 280 с. — Режим доступа: https://e.lanbook.com/book/97462.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18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shd w:val="clear" w:color="auto" w:fill="FFFFFF"/>
              </w:rPr>
            </w:pPr>
            <w:r w:rsidRPr="00B20FFB">
              <w:rPr>
                <w:shd w:val="clear" w:color="auto" w:fill="FFFFFF"/>
              </w:rPr>
              <w:t>Фомин, Е.В. Волейбол. Начальное обучение [Электронный ресурс] / Е.В. Фомин, Л.В. Булыкина. — Электрон</w:t>
            </w:r>
            <w:proofErr w:type="gramStart"/>
            <w:r w:rsidRPr="00B20FFB">
              <w:rPr>
                <w:shd w:val="clear" w:color="auto" w:fill="FFFFFF"/>
              </w:rPr>
              <w:t>.</w:t>
            </w:r>
            <w:proofErr w:type="gramEnd"/>
            <w:r w:rsidRPr="00B20FFB">
              <w:rPr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shd w:val="clear" w:color="auto" w:fill="FFFFFF"/>
              </w:rPr>
              <w:t>д</w:t>
            </w:r>
            <w:proofErr w:type="gramEnd"/>
            <w:r w:rsidRPr="00B20FFB">
              <w:rPr>
                <w:shd w:val="clear" w:color="auto" w:fill="FFFFFF"/>
              </w:rPr>
              <w:t>ан. — Москва, 2015. — 88 с. — Режим доступа: https://e.lanbook.com/book/97428.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Искусствоведение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Бесчастнов, Н.П. Графика натюрморта : учебное пособие для студентов вузов, обучающихся по направлению подгот. дипломир. специалистов «Художеств. проектирование изделий текстил. и лег</w:t>
            </w:r>
            <w:proofErr w:type="gramStart"/>
            <w:r w:rsidRPr="00B20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20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Пром-сти» [Электронный ресурс] : учеб. пособие — Электрон. дан. — Москва</w:t>
            </w:r>
            <w:proofErr w:type="gramStart"/>
            <w:r w:rsidRPr="00B20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20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Владос, 2014. — 255 с. — Режим доступа: https://e.lanbook.com/book/96265.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Бесчастнов, Н.П. Цветная графика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Владос, 2014. — 176 с. — Режим доступа: https://e.lanbook.com/book/96269.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Гордиенко, В.Т. Рисунок головы и фигуры человека: учебное пособие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Минск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"Вышэйшая школа", 2017. — 144 с. — Режим доступа: https://e.lanbook.com/book/97304.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Гренберг, Ю.И. Технология станковой живописи. История и исследование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Планета музыки, 2017. — 336 с. — Режим доступа: https://e.lanbook.com/book/94656.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Дорофеева, Ю.Ю. Пастельная живопись. Русская реалистическая школа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Ю.Ю. Дорофеева, А.А. Моисеев.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Владос, 2014. — 95 с. — Режим доступа: https://e.lanbook.com/book/96267.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Дрозд, А.Н. Декоративная графика: учебное наглядное пособие по направлению подготовки 54.03.01 (072500.62) «Дизайн», профиль «Графический дизайн», квалификация (степень) выпускника «бакалавр»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2015. — 84 с. — Режим доступа: https://e.lanbook.com/book/79424.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Елисеенков, Г.С. Дизайн-проектирование: учебное пособие для обучающихся по направлению подготовки 54.04.01 «Дизайн», профиль «Графический дизайн», квалификация (степень) выпускника «магистр»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Г.С. Елисеенков, Г.Ю. Мхитарян.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2016. — 150 </w:t>
            </w: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lastRenderedPageBreak/>
              <w:t>с. — Режим доступа: https://e.lanbook.com/book/99290.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Жданов, А.А. Теория и методика преподавания черчения: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[Электронный ресурс] : учеб. пособие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ФЛИНТА, 2015. — 221 с. — Режим доступа: https://e.lanbook.com/book/75083. — Загл. с экрана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Жданова, Н.С. Методика обучения учащихся основам дизайна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ФЛИНТА, 2015. — 190 с. — Режим доступа: https://e.lanbook.com/book/72721.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Зорин, Л.Н. Эстамп. Руководство по графическим и печатным техникам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Л.Н. Зорин.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Планета музыки, 2018. — 100 с. — Режим доступа: https://e.lanbook.com/book/102378.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Казарин, С.Н. Академический рисунок: практикум по дисциплине по направлению подготовки 54.03.01 «Дизайн», профили «Графический дизайн», «Дизайн костюма»; квалификация (степень) выпускника «бакалавр» [Электронный ресурс]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2016. — 87 с. — Режим доступа: https://e.lanbook.com/book/99296.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Казарина, Т.Ю. Пропедевтика: учебно-методический комплекс для студентов очной и заочной форм обучения по направлению подготовки 54.03.01 (072500) «Дизайн», профиль «Графический дизайн», квалификация (степень) выпускника «бакалавр»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метод. пособие — Электрон. дан.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2014. — 64 с. — Режим доступа: https://e.lanbook.com/book/79387.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Казарина, Т.Ю. Цветоведение и колористика: практикум по направлению подготовки 54.03.01 «Дизайн», профиль «Графический дизайн» [Электронный ресурс]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2017. — 36 с. — Режим доступа: https://e.lanbook.com/book/99299.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Коробейников, В.Н. Академическая живопись: учебное пособие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В.Н. Коробейников, А.В. Ткаченко.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2016. — 151 с. — Режим доступа: https://e.lanbook.com/book/99302.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Кошаев, В.Б. Декоративно-прикладное искусство: Понятия. Этапы развития : учебное пособие для студентов вузов, обучающихся по специальности «Декоративно-прикладое искусство»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Владос, 2014. — 272 с. — Режим доступа: https://e.lanbook.com/book/96272.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Ломов, С.П. Цветоведение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С.П. Ломов, С.А. Аманжолов.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Владос, 2015. — 144 с. — Режим доступа: https://e.lanbook.com/book/96270.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Никитина, Н.П. Цветоведение. Колористика в композиции: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[Электронный ресурс] — Электрон. дан. — Екатеринбург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УрФУ, 2015. — 88 с. — Режим доступа: https://e.lanbook.com/book/98497.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Паранюшкин, Р.В. Композиция. Теория и практика изобразительного искусства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Р.В. Паранюшкин.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Планета музыки, 2018. — 100 с. — Режим доступа: https://e.lanbook.com/book/102380.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Паранюшкин, Р.В. Рисунок фигуры человека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Р.В. Паранюшкин, Е.Н. Трофимова.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Планета музыки, 2015. — 104 с. — Режим доступа: https://e.lanbook.com/book/64347.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Солин, А.И. Задумать и нарисовать мультфильм [Электронный ресурс] / А.И. Солин, И.А.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Пшеничная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ВГИК им. С.А. Герасимова, 2014. — 300 с. — Режим доступа: https://e.lanbook.com/book/94236.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r w:rsidRPr="00B20FFB">
              <w:t>21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hd w:val="clear" w:color="auto" w:fill="FFFFFF"/>
              </w:rPr>
            </w:pPr>
            <w:r w:rsidRPr="00B20FFB">
              <w:t>Ткаченко, А.В. Художественная керамика [Электронный ресурс]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учебное пособие / А.В. Ткаченко, Л.А. Ткаченко. — Электрон</w:t>
            </w:r>
            <w:proofErr w:type="gramStart"/>
            <w:r w:rsidRPr="00B20FFB">
              <w:t>.</w:t>
            </w:r>
            <w:proofErr w:type="gramEnd"/>
            <w:r w:rsidRPr="00B20FFB">
              <w:t xml:space="preserve"> </w:t>
            </w:r>
            <w:proofErr w:type="gramStart"/>
            <w:r w:rsidRPr="00B20FFB">
              <w:t>д</w:t>
            </w:r>
            <w:proofErr w:type="gramEnd"/>
            <w:r w:rsidRPr="00B20FFB">
              <w:t>ан. — Кемерово</w:t>
            </w:r>
            <w:proofErr w:type="gramStart"/>
            <w:r w:rsidRPr="00B20FFB">
              <w:t xml:space="preserve"> :</w:t>
            </w:r>
            <w:proofErr w:type="gramEnd"/>
            <w:r w:rsidRPr="00B20FFB">
              <w:t xml:space="preserve"> КемГИК, 2015. — 244 с. — Режим </w:t>
            </w:r>
            <w:r w:rsidRPr="00B20FFB">
              <w:lastRenderedPageBreak/>
              <w:t xml:space="preserve">доступа: https://e.lanbook.com/book/79444. — Загл. с экрана. 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Ткаченко, А.В. Художественная керамика: практикум по направлению подготовки 51.03.02 «Народная художественная культура», профиль «Руководство студией декоративно-прикладного творчества»; форма обучения – очная и заочная; квалификация (степень) выпускника «бакалавр» [Электронный ресурс]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рук. / А.В. Ткаченко, Л.А. Ткаченко.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2016. — 52 с. — Режим доступа: https://e.lanbook.com/book/79445.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Хорхолюк, В.Б. Художественная керамика. Ручная лепка: учеб. Пособие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ФЛИНТА, 2015. — 156 с. — Режим доступа: https://e.lanbook.com/book/70506.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Яковлева, Н.А. Практикум по истории изобразительного искусства и архитектуры: Учебное пособие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Н.А. Яковлева, Т.П. Чаговец, С.С. Ершова.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Лань, Планета музыки, 2017. — 396 с. — Режим доступа: https://e.lanbook.com/book/99174.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Библиотечно-информационная деятельность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Боброва, Е.И. Информационные продукты и услуги автоматизированных библиотечно-информационных систем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.-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метод. пособие — Электрон. дан. — Кемерово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КемГИК, 2013. — 46 с. — Режим доступа: https://e.lanbook.com/book/49638.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E0086D" w:rsidRPr="00B20FFB" w:rsidRDefault="00E0086D" w:rsidP="00F51EB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20FFB">
              <w:rPr>
                <w:b/>
                <w:sz w:val="28"/>
                <w:szCs w:val="28"/>
                <w:shd w:val="clear" w:color="auto" w:fill="FFFFFF"/>
              </w:rPr>
              <w:t>Сервиз и туризм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pStyle w:val="a9"/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Веткин, В.А. Водные спортивные походы: как управлять уровнем их опасности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Москва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Советский спорт, 2014. — 207 с. — Режим доступа: https://e.lanbook.com/book/53241.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Рукомойникова, В.П. Реклама в туризме: учебное пособие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— Электрон. дан. — Йошкар-Ола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ПГТУ, 2017. — 104 с. — Режим доступа: https://e.lanbook.com/book/98190. — Загл. с экрана.</w:t>
            </w:r>
          </w:p>
        </w:tc>
      </w:tr>
      <w:tr w:rsidR="00E0086D" w:rsidRPr="00B20FFB" w:rsidTr="00F51EB0">
        <w:tc>
          <w:tcPr>
            <w:tcW w:w="709" w:type="dxa"/>
          </w:tcPr>
          <w:p w:rsidR="00E0086D" w:rsidRPr="00B20FFB" w:rsidRDefault="00E0086D" w:rsidP="00F51EB0">
            <w:pPr>
              <w:rPr>
                <w:sz w:val="24"/>
                <w:szCs w:val="24"/>
              </w:rPr>
            </w:pPr>
            <w:r w:rsidRPr="00B20FFB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0086D" w:rsidRPr="00B20FFB" w:rsidRDefault="00E0086D" w:rsidP="00F51EB0">
            <w:pP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</w:pPr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Тимофеева, Е.С. Проектирование гостиничной деятельности: Учебное пособие для вузов [Электронный ресурс] : учеб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особие / Е.С. Тимофеева, С.А. Коломоец. — Электрон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20FFB"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ан. — Санкт-Петербург, 2015. — 192 с. — Режим доступа: https://e.lanbook.com/book/90663. — Загл. с экрана.</w:t>
            </w:r>
          </w:p>
        </w:tc>
      </w:tr>
    </w:tbl>
    <w:p w:rsidR="00E0086D" w:rsidRPr="00B20FFB" w:rsidRDefault="00E0086D" w:rsidP="00E0086D"/>
    <w:p w:rsidR="00E0086D" w:rsidRDefault="00E0086D" w:rsidP="00E0086D"/>
    <w:p w:rsidR="008702E2" w:rsidRDefault="008702E2"/>
    <w:sectPr w:rsidR="008702E2" w:rsidSect="00E932E1">
      <w:footerReference w:type="even" r:id="rId7"/>
      <w:footerReference w:type="default" r:id="rId8"/>
      <w:pgSz w:w="11906" w:h="16838"/>
      <w:pgMar w:top="993" w:right="567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E1" w:rsidRDefault="00E932E1" w:rsidP="00015731">
      <w:r>
        <w:separator/>
      </w:r>
    </w:p>
  </w:endnote>
  <w:endnote w:type="continuationSeparator" w:id="0">
    <w:p w:rsidR="00E932E1" w:rsidRDefault="00E932E1" w:rsidP="00015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E1" w:rsidRDefault="00E932E1" w:rsidP="00F51E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E932E1" w:rsidRDefault="00E932E1" w:rsidP="00F51E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E1" w:rsidRDefault="00E932E1" w:rsidP="00F51E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C64">
      <w:rPr>
        <w:rStyle w:val="a6"/>
        <w:noProof/>
      </w:rPr>
      <w:t>35</w:t>
    </w:r>
    <w:r>
      <w:rPr>
        <w:rStyle w:val="a6"/>
      </w:rPr>
      <w:fldChar w:fldCharType="end"/>
    </w:r>
  </w:p>
  <w:p w:rsidR="00E932E1" w:rsidRDefault="00E932E1" w:rsidP="00F51E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E1" w:rsidRDefault="00E932E1" w:rsidP="00015731">
      <w:r>
        <w:separator/>
      </w:r>
    </w:p>
  </w:footnote>
  <w:footnote w:type="continuationSeparator" w:id="0">
    <w:p w:rsidR="00E932E1" w:rsidRDefault="00E932E1" w:rsidP="00015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9A"/>
    <w:multiLevelType w:val="hybridMultilevel"/>
    <w:tmpl w:val="25EC1C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41064"/>
    <w:multiLevelType w:val="hybridMultilevel"/>
    <w:tmpl w:val="DCFC4C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B54926"/>
    <w:multiLevelType w:val="hybridMultilevel"/>
    <w:tmpl w:val="D16CCD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660187"/>
    <w:multiLevelType w:val="hybridMultilevel"/>
    <w:tmpl w:val="79A2B1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A63BBC"/>
    <w:multiLevelType w:val="hybridMultilevel"/>
    <w:tmpl w:val="E07EC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83438"/>
    <w:multiLevelType w:val="hybridMultilevel"/>
    <w:tmpl w:val="FCF26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86D"/>
    <w:rsid w:val="00015731"/>
    <w:rsid w:val="00066669"/>
    <w:rsid w:val="00085E00"/>
    <w:rsid w:val="000E3117"/>
    <w:rsid w:val="00166BA9"/>
    <w:rsid w:val="0018011E"/>
    <w:rsid w:val="001A677F"/>
    <w:rsid w:val="001D7F22"/>
    <w:rsid w:val="001F1A30"/>
    <w:rsid w:val="002013DF"/>
    <w:rsid w:val="00227AB7"/>
    <w:rsid w:val="00257475"/>
    <w:rsid w:val="002B22FA"/>
    <w:rsid w:val="002B5EFC"/>
    <w:rsid w:val="002D3975"/>
    <w:rsid w:val="002E58DD"/>
    <w:rsid w:val="0030782C"/>
    <w:rsid w:val="0034443B"/>
    <w:rsid w:val="00361BA1"/>
    <w:rsid w:val="0037088E"/>
    <w:rsid w:val="003815CA"/>
    <w:rsid w:val="003F1108"/>
    <w:rsid w:val="00401901"/>
    <w:rsid w:val="00402C2B"/>
    <w:rsid w:val="00451896"/>
    <w:rsid w:val="00492964"/>
    <w:rsid w:val="004B1EFD"/>
    <w:rsid w:val="004B71BE"/>
    <w:rsid w:val="004D6454"/>
    <w:rsid w:val="00563689"/>
    <w:rsid w:val="00573902"/>
    <w:rsid w:val="00581207"/>
    <w:rsid w:val="00587AAF"/>
    <w:rsid w:val="005954A8"/>
    <w:rsid w:val="005D75E0"/>
    <w:rsid w:val="00640139"/>
    <w:rsid w:val="00665160"/>
    <w:rsid w:val="006C629A"/>
    <w:rsid w:val="006D172A"/>
    <w:rsid w:val="006E594B"/>
    <w:rsid w:val="006E6866"/>
    <w:rsid w:val="00761442"/>
    <w:rsid w:val="00770D16"/>
    <w:rsid w:val="00794000"/>
    <w:rsid w:val="00797AC4"/>
    <w:rsid w:val="007A7AE0"/>
    <w:rsid w:val="007B0B2F"/>
    <w:rsid w:val="007C543B"/>
    <w:rsid w:val="007D0B80"/>
    <w:rsid w:val="007D4C64"/>
    <w:rsid w:val="007F26D6"/>
    <w:rsid w:val="0084117C"/>
    <w:rsid w:val="008702E2"/>
    <w:rsid w:val="008707E7"/>
    <w:rsid w:val="008835C2"/>
    <w:rsid w:val="00886F98"/>
    <w:rsid w:val="0089262A"/>
    <w:rsid w:val="00926E5A"/>
    <w:rsid w:val="00947FF4"/>
    <w:rsid w:val="009E2F4A"/>
    <w:rsid w:val="00A01030"/>
    <w:rsid w:val="00AD0AFB"/>
    <w:rsid w:val="00AE0A78"/>
    <w:rsid w:val="00B0643A"/>
    <w:rsid w:val="00B4443D"/>
    <w:rsid w:val="00B631BA"/>
    <w:rsid w:val="00BA6FD9"/>
    <w:rsid w:val="00C237C2"/>
    <w:rsid w:val="00C40FE2"/>
    <w:rsid w:val="00C96665"/>
    <w:rsid w:val="00CF40FC"/>
    <w:rsid w:val="00D12652"/>
    <w:rsid w:val="00D15891"/>
    <w:rsid w:val="00D56028"/>
    <w:rsid w:val="00D656A5"/>
    <w:rsid w:val="00DB0978"/>
    <w:rsid w:val="00DB1CDF"/>
    <w:rsid w:val="00DB1EB8"/>
    <w:rsid w:val="00DD6C8B"/>
    <w:rsid w:val="00DE7BB3"/>
    <w:rsid w:val="00E0086D"/>
    <w:rsid w:val="00E0350A"/>
    <w:rsid w:val="00E07C89"/>
    <w:rsid w:val="00E1643A"/>
    <w:rsid w:val="00E25316"/>
    <w:rsid w:val="00E31081"/>
    <w:rsid w:val="00E54B7A"/>
    <w:rsid w:val="00E56259"/>
    <w:rsid w:val="00E61760"/>
    <w:rsid w:val="00E63A85"/>
    <w:rsid w:val="00E932E1"/>
    <w:rsid w:val="00EC702F"/>
    <w:rsid w:val="00ED1A63"/>
    <w:rsid w:val="00EF3F5D"/>
    <w:rsid w:val="00F05F6A"/>
    <w:rsid w:val="00F51EB0"/>
    <w:rsid w:val="00F81F8D"/>
    <w:rsid w:val="00FA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008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E0086D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E0086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00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086D"/>
  </w:style>
  <w:style w:type="character" w:styleId="a7">
    <w:name w:val="Hyperlink"/>
    <w:basedOn w:val="a0"/>
    <w:rsid w:val="00E0086D"/>
    <w:rPr>
      <w:color w:val="0000FF"/>
      <w:u w:val="single"/>
    </w:rPr>
  </w:style>
  <w:style w:type="table" w:styleId="a8">
    <w:name w:val="Table Grid"/>
    <w:basedOn w:val="a1"/>
    <w:uiPriority w:val="59"/>
    <w:rsid w:val="00E0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0086D"/>
    <w:pPr>
      <w:spacing w:after="0" w:line="240" w:lineRule="auto"/>
    </w:pPr>
  </w:style>
  <w:style w:type="character" w:styleId="aa">
    <w:name w:val="Strong"/>
    <w:basedOn w:val="a0"/>
    <w:uiPriority w:val="22"/>
    <w:qFormat/>
    <w:rsid w:val="00E0086D"/>
    <w:rPr>
      <w:b/>
      <w:bCs/>
    </w:rPr>
  </w:style>
  <w:style w:type="character" w:customStyle="1" w:styleId="apple-converted-space">
    <w:name w:val="apple-converted-space"/>
    <w:basedOn w:val="a0"/>
    <w:rsid w:val="00E0086D"/>
  </w:style>
  <w:style w:type="paragraph" w:styleId="ab">
    <w:name w:val="Balloon Text"/>
    <w:basedOn w:val="a"/>
    <w:link w:val="ac"/>
    <w:uiPriority w:val="99"/>
    <w:semiHidden/>
    <w:unhideWhenUsed/>
    <w:rsid w:val="00E008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34</Pages>
  <Words>14320</Words>
  <Characters>81628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2019-03-12T11:46:00Z</dcterms:created>
  <dcterms:modified xsi:type="dcterms:W3CDTF">2019-11-11T05:48:00Z</dcterms:modified>
</cp:coreProperties>
</file>