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FB" w:rsidRPr="003633C5" w:rsidRDefault="002968FB" w:rsidP="002968FB">
      <w:pPr>
        <w:shd w:val="clear" w:color="auto" w:fill="FBFAF5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63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Инновационные площадки</w:t>
      </w:r>
    </w:p>
    <w:p w:rsidR="002968FB" w:rsidRPr="0064526D" w:rsidRDefault="002968FB" w:rsidP="002968FB">
      <w:pPr>
        <w:pStyle w:val="a3"/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Институт профессионального образования и информационных технологий </w:t>
      </w:r>
      <w:r w:rsidRPr="0064526D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</w:t>
      </w:r>
      <w:proofErr w:type="spellStart"/>
      <w:r w:rsidRPr="0064526D">
        <w:rPr>
          <w:rFonts w:ascii="Times New Roman" w:eastAsia="Times New Roman" w:hAnsi="Times New Roman" w:cs="Times New Roman"/>
          <w:sz w:val="28"/>
          <w:szCs w:val="28"/>
        </w:rPr>
        <w:t>М.Акмуллы</w:t>
      </w:r>
      <w:proofErr w:type="spellEnd"/>
      <w:r w:rsidRPr="0064526D"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общеобразовательное учреждение Республиканская художественная гимназия-интернат имени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Касима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Аскаровича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Давлеткильдеева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общеобразовательное учреждение Республиканский политехнический лицей-интернат;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башкирский лицей имени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Мухаметши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Бурангулова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Раевский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Альшеевский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гимназия с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аевский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Альшеевский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основная общеобразовательная школа д. Красный Клин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Альшеевский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№ 1 с. Бакалы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Бакалинский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№2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. Старобалтачево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Балтачевский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>бдулмамбетово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Бурзянский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лицей с. Месягутово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Дуванский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Муниципальное общеобразовательное бюджетное учреждение средняя общеобразовательная школа д.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Кабаково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Кармаскалинский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гимназия с. Месягутово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Дуванский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Лицей с.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Нижнеяркеево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Илишевский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Башкирская гимназия с. Большеустьикинское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Мечетлинский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лицей №1 с. Большеустьикинское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Мечетлинский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общеобразовательное бюджетное учреждение средняя общеобразовательная школа д. Алексеевка муниципального района Уфимский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общеобразовательное бюджетное учреждение лицей с. Булгаково муниципального района Уфимский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№1 с.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Акъяр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Хайбуллинский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с. Уфимский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Хайбуллинский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№12» городского округа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>. Октябрьский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«Средняя общеобразовательная школа №13» городского округа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>. Октябрьский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образовательное бюджетное учреждение дополнительного образования детей Станция юных техников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. Баймака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Баймакский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образовательное бюджетное учреждение дополнительного образования детей Станция юных натуралистов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. Баймака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Баймакский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общеобразовательное бюджетное учреждение средняя общеобразовательная школа №5 г. Благовещенска муниципального района Благовещенский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лицей-интернат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Давлекановский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образовательное учреждение дополнительного образования Дом детского творчества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Давлекановский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№3 г. Ишимбай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Ишимбайский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имени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Исхакова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Алмаза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Салимовича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с. Уральск муниципального района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Учалинский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«Средняя общеобразовательная школа №1» городского округа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Агидель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общеобразовательное учреждение «Средняя общеобразовательная школа №14» г. Стерлитамак;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автономное общеобразовательное учреждение «Средняя общеобразовательная школа №18» г. Стерлитамак;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«Дворец детского и юношеского творчества» городского округа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>. Октябрьский Республики Башкортостан;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Школа №71 г. Уфа;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«Центр образования № 76» г. Уфа;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№82» г. Уфа;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«Лицей № 106 «Содружество»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>. Уфа;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«Школа №109 имени М.И. Абдуллина» </w:t>
      </w:r>
      <w:proofErr w:type="gramStart"/>
      <w:r w:rsidRPr="003633C5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3633C5">
        <w:rPr>
          <w:rFonts w:ascii="Times New Roman" w:eastAsia="Times New Roman" w:hAnsi="Times New Roman" w:cs="Times New Roman"/>
          <w:sz w:val="28"/>
          <w:szCs w:val="28"/>
        </w:rPr>
        <w:t>. Уфа;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«Школа №19 имени Б.И.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Северинова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Школа №126 г. Уфа;</w:t>
      </w:r>
    </w:p>
    <w:p w:rsidR="002968FB" w:rsidRPr="003633C5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«Открытая (сменная) школа № 142» г. Уфа;</w:t>
      </w:r>
    </w:p>
    <w:p w:rsidR="002968FB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26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«Башкирская гимназия №158 им. М. </w:t>
      </w:r>
      <w:proofErr w:type="spellStart"/>
      <w:r w:rsidRPr="0064526D">
        <w:rPr>
          <w:rFonts w:ascii="Times New Roman" w:eastAsia="Times New Roman" w:hAnsi="Times New Roman" w:cs="Times New Roman"/>
          <w:sz w:val="28"/>
          <w:szCs w:val="28"/>
        </w:rPr>
        <w:t>Карима</w:t>
      </w:r>
      <w:proofErr w:type="spellEnd"/>
      <w:r w:rsidRPr="0064526D">
        <w:rPr>
          <w:rFonts w:ascii="Times New Roman" w:eastAsia="Times New Roman" w:hAnsi="Times New Roman" w:cs="Times New Roman"/>
          <w:sz w:val="28"/>
          <w:szCs w:val="28"/>
        </w:rPr>
        <w:t>» г. Уфа;</w:t>
      </w:r>
    </w:p>
    <w:p w:rsidR="002968FB" w:rsidRPr="0064526D" w:rsidRDefault="002968FB" w:rsidP="002968FB">
      <w:pPr>
        <w:numPr>
          <w:ilvl w:val="0"/>
          <w:numId w:val="1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26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образовательное учреждение «Средняя общеобразовательная школа № 1» с. Красноусольский муниципального района </w:t>
      </w:r>
      <w:proofErr w:type="spellStart"/>
      <w:r w:rsidRPr="0064526D">
        <w:rPr>
          <w:rFonts w:ascii="Times New Roman" w:eastAsia="Times New Roman" w:hAnsi="Times New Roman" w:cs="Times New Roman"/>
          <w:sz w:val="28"/>
          <w:szCs w:val="28"/>
        </w:rPr>
        <w:t>Гафурийский</w:t>
      </w:r>
      <w:proofErr w:type="spellEnd"/>
      <w:r w:rsidRPr="0064526D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Башкортостан;</w:t>
      </w:r>
    </w:p>
    <w:p w:rsidR="002968FB" w:rsidRPr="0064526D" w:rsidRDefault="002968FB" w:rsidP="002968FB">
      <w:pPr>
        <w:numPr>
          <w:ilvl w:val="0"/>
          <w:numId w:val="1"/>
        </w:numPr>
        <w:tabs>
          <w:tab w:val="left" w:pos="1134"/>
          <w:tab w:val="left" w:pos="1418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26D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Башкирский государственный интернат №3 г. Давлеканово;</w:t>
      </w:r>
    </w:p>
    <w:p w:rsidR="002968FB" w:rsidRPr="003633C5" w:rsidRDefault="002968FB" w:rsidP="002968FB">
      <w:pPr>
        <w:pStyle w:val="a3"/>
        <w:numPr>
          <w:ilvl w:val="0"/>
          <w:numId w:val="1"/>
        </w:numPr>
        <w:tabs>
          <w:tab w:val="left" w:pos="1134"/>
          <w:tab w:val="left" w:pos="1418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«Лицей №4»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Давлекановский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РБ;</w:t>
      </w:r>
    </w:p>
    <w:p w:rsidR="002968FB" w:rsidRPr="003633C5" w:rsidRDefault="002968FB" w:rsidP="002968FB">
      <w:pPr>
        <w:pStyle w:val="a3"/>
        <w:numPr>
          <w:ilvl w:val="0"/>
          <w:numId w:val="1"/>
        </w:numPr>
        <w:tabs>
          <w:tab w:val="left" w:pos="1134"/>
          <w:tab w:val="left" w:pos="1418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«Средняя общеобразовательная школа №7» </w:t>
      </w:r>
      <w:proofErr w:type="spellStart"/>
      <w:r w:rsidRPr="003633C5">
        <w:rPr>
          <w:rFonts w:ascii="Times New Roman" w:eastAsia="Times New Roman" w:hAnsi="Times New Roman" w:cs="Times New Roman"/>
          <w:sz w:val="28"/>
          <w:szCs w:val="28"/>
        </w:rPr>
        <w:t>Давлекановский</w:t>
      </w:r>
      <w:proofErr w:type="spellEnd"/>
      <w:r w:rsidRPr="003633C5">
        <w:rPr>
          <w:rFonts w:ascii="Times New Roman" w:eastAsia="Times New Roman" w:hAnsi="Times New Roman" w:cs="Times New Roman"/>
          <w:sz w:val="28"/>
          <w:szCs w:val="28"/>
        </w:rPr>
        <w:t xml:space="preserve"> район РБ;</w:t>
      </w:r>
    </w:p>
    <w:p w:rsidR="002968FB" w:rsidRDefault="002968FB" w:rsidP="002968FB">
      <w:pPr>
        <w:pStyle w:val="a3"/>
        <w:numPr>
          <w:ilvl w:val="0"/>
          <w:numId w:val="1"/>
        </w:numPr>
        <w:tabs>
          <w:tab w:val="left" w:pos="1134"/>
          <w:tab w:val="left" w:pos="1418"/>
        </w:tabs>
        <w:spacing w:after="0" w:line="34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3C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«Лицей № 161» г. Уфа.</w:t>
      </w:r>
    </w:p>
    <w:p w:rsidR="002968FB" w:rsidRDefault="002968FB" w:rsidP="002968FB">
      <w:pPr>
        <w:pStyle w:val="a3"/>
        <w:shd w:val="clear" w:color="auto" w:fill="FBFAF5"/>
        <w:tabs>
          <w:tab w:val="left" w:pos="1134"/>
        </w:tabs>
        <w:spacing w:after="0" w:line="360" w:lineRule="auto"/>
        <w:ind w:left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1B4" w:rsidRDefault="00BE51B4"/>
    <w:sectPr w:rsidR="00BE51B4" w:rsidSect="009D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11BB6"/>
    <w:multiLevelType w:val="multilevel"/>
    <w:tmpl w:val="9BF8FD94"/>
    <w:lvl w:ilvl="0">
      <w:start w:val="1"/>
      <w:numFmt w:val="decimal"/>
      <w:lvlText w:val="%1."/>
      <w:lvlJc w:val="left"/>
      <w:pPr>
        <w:ind w:left="720" w:hanging="360"/>
      </w:pPr>
      <w:rPr>
        <w:u w:val="none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968FB"/>
    <w:rsid w:val="002968FB"/>
    <w:rsid w:val="0068106F"/>
    <w:rsid w:val="00845777"/>
    <w:rsid w:val="009D4668"/>
    <w:rsid w:val="00BE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968FB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2968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965</Words>
  <Characters>5505</Characters>
  <Application>Microsoft Office Word</Application>
  <DocSecurity>0</DocSecurity>
  <Lines>45</Lines>
  <Paragraphs>12</Paragraphs>
  <ScaleCrop>false</ScaleCrop>
  <Company>Microsoft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2020-02-20T16:04:00Z</dcterms:created>
  <dcterms:modified xsi:type="dcterms:W3CDTF">2020-02-20T16:04:00Z</dcterms:modified>
</cp:coreProperties>
</file>