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3" w:rsidRPr="002C437D" w:rsidRDefault="00A43923" w:rsidP="00A43923">
      <w:pPr>
        <w:ind w:right="-1"/>
        <w:jc w:val="center"/>
        <w:rPr>
          <w:b/>
          <w:bCs/>
          <w:sz w:val="28"/>
          <w:szCs w:val="28"/>
        </w:rPr>
      </w:pPr>
      <w:r w:rsidRPr="002C437D">
        <w:rPr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A43923" w:rsidRPr="002C437D" w:rsidRDefault="00A43923" w:rsidP="00A43923">
      <w:pPr>
        <w:ind w:right="-1"/>
        <w:jc w:val="center"/>
        <w:rPr>
          <w:b/>
          <w:bCs/>
          <w:sz w:val="28"/>
          <w:szCs w:val="28"/>
        </w:rPr>
      </w:pPr>
      <w:r w:rsidRPr="002C437D">
        <w:rPr>
          <w:b/>
          <w:bCs/>
          <w:sz w:val="28"/>
          <w:szCs w:val="28"/>
        </w:rPr>
        <w:t>учреждение высшего образования</w:t>
      </w:r>
    </w:p>
    <w:p w:rsidR="00A43923" w:rsidRPr="002C437D" w:rsidRDefault="00A43923" w:rsidP="00A43923">
      <w:pPr>
        <w:jc w:val="center"/>
        <w:rPr>
          <w:b/>
          <w:bCs/>
          <w:sz w:val="28"/>
          <w:szCs w:val="28"/>
        </w:rPr>
      </w:pPr>
      <w:r w:rsidRPr="002C437D">
        <w:rPr>
          <w:b/>
          <w:bCs/>
          <w:sz w:val="28"/>
          <w:szCs w:val="28"/>
        </w:rPr>
        <w:t>«Башкирский государственный педагогический университет</w:t>
      </w:r>
    </w:p>
    <w:p w:rsidR="00A43923" w:rsidRPr="002C437D" w:rsidRDefault="00A43923" w:rsidP="00A43923">
      <w:pPr>
        <w:jc w:val="center"/>
        <w:rPr>
          <w:b/>
          <w:bCs/>
          <w:sz w:val="28"/>
          <w:szCs w:val="28"/>
        </w:rPr>
      </w:pPr>
      <w:r w:rsidRPr="002C437D">
        <w:rPr>
          <w:b/>
          <w:bCs/>
          <w:sz w:val="28"/>
          <w:szCs w:val="28"/>
        </w:rPr>
        <w:t xml:space="preserve">им. М. </w:t>
      </w:r>
      <w:proofErr w:type="spellStart"/>
      <w:r w:rsidRPr="002C437D">
        <w:rPr>
          <w:b/>
          <w:bCs/>
          <w:sz w:val="28"/>
          <w:szCs w:val="28"/>
        </w:rPr>
        <w:t>Акмуллы</w:t>
      </w:r>
      <w:proofErr w:type="spellEnd"/>
      <w:r w:rsidRPr="002C437D">
        <w:rPr>
          <w:b/>
          <w:bCs/>
          <w:sz w:val="28"/>
          <w:szCs w:val="28"/>
        </w:rPr>
        <w:t>»</w:t>
      </w:r>
    </w:p>
    <w:p w:rsidR="00A43923" w:rsidRPr="002C437D" w:rsidRDefault="00A43923" w:rsidP="00A43923">
      <w:pPr>
        <w:jc w:val="center"/>
        <w:rPr>
          <w:b/>
          <w:bCs/>
          <w:sz w:val="28"/>
          <w:szCs w:val="28"/>
        </w:rPr>
      </w:pPr>
      <w:r w:rsidRPr="002C437D">
        <w:rPr>
          <w:b/>
          <w:bCs/>
          <w:sz w:val="28"/>
          <w:szCs w:val="28"/>
        </w:rPr>
        <w:t xml:space="preserve">(ФГБОУ ВО «БГПУ им. М. </w:t>
      </w:r>
      <w:proofErr w:type="spellStart"/>
      <w:r w:rsidRPr="002C437D">
        <w:rPr>
          <w:b/>
          <w:bCs/>
          <w:sz w:val="28"/>
          <w:szCs w:val="28"/>
        </w:rPr>
        <w:t>Акмуллы</w:t>
      </w:r>
      <w:proofErr w:type="spellEnd"/>
      <w:r w:rsidRPr="002C437D">
        <w:rPr>
          <w:b/>
          <w:bCs/>
          <w:sz w:val="28"/>
          <w:szCs w:val="28"/>
        </w:rPr>
        <w:t>»)</w:t>
      </w:r>
    </w:p>
    <w:p w:rsidR="00A43923" w:rsidRPr="002C437D" w:rsidRDefault="00A43923" w:rsidP="00A43923">
      <w:pPr>
        <w:jc w:val="center"/>
        <w:rPr>
          <w:b/>
          <w:bCs/>
          <w:sz w:val="28"/>
          <w:szCs w:val="28"/>
        </w:rPr>
      </w:pPr>
    </w:p>
    <w:p w:rsidR="00A43923" w:rsidRPr="002C437D" w:rsidRDefault="00A43923" w:rsidP="00A43923">
      <w:pPr>
        <w:jc w:val="center"/>
        <w:rPr>
          <w:b/>
          <w:sz w:val="28"/>
          <w:szCs w:val="28"/>
        </w:rPr>
      </w:pPr>
      <w:r w:rsidRPr="002C437D">
        <w:rPr>
          <w:b/>
          <w:sz w:val="28"/>
          <w:szCs w:val="28"/>
        </w:rPr>
        <w:t xml:space="preserve">Протокол результатов очного этапа </w:t>
      </w:r>
    </w:p>
    <w:p w:rsidR="004C5BAD" w:rsidRDefault="00A43923" w:rsidP="00A43923">
      <w:pPr>
        <w:jc w:val="center"/>
        <w:rPr>
          <w:b/>
          <w:sz w:val="28"/>
          <w:szCs w:val="28"/>
        </w:rPr>
      </w:pPr>
      <w:proofErr w:type="spellStart"/>
      <w:r w:rsidRPr="002C437D">
        <w:rPr>
          <w:b/>
          <w:sz w:val="28"/>
          <w:szCs w:val="28"/>
        </w:rPr>
        <w:t>Акмуллинской</w:t>
      </w:r>
      <w:proofErr w:type="spellEnd"/>
      <w:r w:rsidRPr="002C437D">
        <w:rPr>
          <w:b/>
          <w:sz w:val="28"/>
          <w:szCs w:val="28"/>
        </w:rPr>
        <w:t xml:space="preserve"> олимпиады по английскому языку</w:t>
      </w:r>
    </w:p>
    <w:p w:rsidR="00FA5CFD" w:rsidRPr="002C437D" w:rsidRDefault="00FA5CFD" w:rsidP="00A4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09.02.2022 </w:t>
      </w:r>
    </w:p>
    <w:p w:rsidR="00E36211" w:rsidRPr="002C437D" w:rsidRDefault="00E36211" w:rsidP="00A4392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5"/>
        <w:gridCol w:w="2313"/>
        <w:gridCol w:w="2034"/>
        <w:gridCol w:w="1636"/>
        <w:gridCol w:w="2526"/>
        <w:gridCol w:w="1671"/>
        <w:gridCol w:w="1559"/>
        <w:gridCol w:w="2202"/>
      </w:tblGrid>
      <w:tr w:rsidR="005D4C06" w:rsidRPr="002C437D" w:rsidTr="00BA69B0">
        <w:tc>
          <w:tcPr>
            <w:tcW w:w="845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3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034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37D">
              <w:rPr>
                <w:b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636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526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1671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5D4C06" w:rsidRPr="002C437D" w:rsidTr="00BA69B0">
        <w:tc>
          <w:tcPr>
            <w:tcW w:w="845" w:type="dxa"/>
          </w:tcPr>
          <w:p w:rsidR="005D4C06" w:rsidRPr="005D4C06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5D4C06" w:rsidRDefault="005D4C06" w:rsidP="0090034A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А-18</w:t>
            </w:r>
          </w:p>
        </w:tc>
        <w:tc>
          <w:tcPr>
            <w:tcW w:w="2034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36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D4C06" w:rsidRPr="005D4C06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202" w:type="dxa"/>
          </w:tcPr>
          <w:p w:rsidR="005D4C06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ПОБЕДИТЕЛЬ </w:t>
            </w:r>
          </w:p>
        </w:tc>
      </w:tr>
      <w:tr w:rsidR="005D4C06" w:rsidRPr="002C437D" w:rsidTr="00BA69B0">
        <w:tc>
          <w:tcPr>
            <w:tcW w:w="845" w:type="dxa"/>
          </w:tcPr>
          <w:p w:rsidR="005D4C06" w:rsidRPr="005D4C06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5D4C06" w:rsidRDefault="005D4C06" w:rsidP="0090034A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А-9</w:t>
            </w:r>
          </w:p>
        </w:tc>
        <w:tc>
          <w:tcPr>
            <w:tcW w:w="2034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1636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5D4C06" w:rsidRPr="005D4C06" w:rsidRDefault="005D4C06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4C06" w:rsidRPr="005D4C06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202" w:type="dxa"/>
          </w:tcPr>
          <w:p w:rsidR="005D4C06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37134B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А-37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90034A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А-2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37134B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А-24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16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А-13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16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А-12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37134B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А-36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18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90034A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А-4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17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BA69B0" w:rsidRPr="002C437D" w:rsidTr="00BA69B0">
        <w:tc>
          <w:tcPr>
            <w:tcW w:w="845" w:type="dxa"/>
          </w:tcPr>
          <w:p w:rsidR="00BA69B0" w:rsidRPr="005D4C06" w:rsidRDefault="00BA69B0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BA69B0" w:rsidRPr="005D4C06" w:rsidRDefault="00BA69B0" w:rsidP="0037134B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А-21</w:t>
            </w:r>
          </w:p>
        </w:tc>
        <w:tc>
          <w:tcPr>
            <w:tcW w:w="2034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20</w:t>
            </w:r>
          </w:p>
        </w:tc>
        <w:tc>
          <w:tcPr>
            <w:tcW w:w="163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14</w:t>
            </w:r>
          </w:p>
        </w:tc>
        <w:tc>
          <w:tcPr>
            <w:tcW w:w="2526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BA69B0" w:rsidRPr="005D4C06" w:rsidRDefault="00BA69B0" w:rsidP="00A43923">
            <w:pPr>
              <w:jc w:val="center"/>
              <w:rPr>
                <w:sz w:val="28"/>
                <w:szCs w:val="28"/>
              </w:rPr>
            </w:pPr>
            <w:r w:rsidRPr="005D4C0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A69B0" w:rsidRPr="005D4C06" w:rsidRDefault="00BA69B0" w:rsidP="00A43923">
            <w:pPr>
              <w:jc w:val="center"/>
              <w:rPr>
                <w:b/>
                <w:sz w:val="28"/>
                <w:szCs w:val="28"/>
              </w:rPr>
            </w:pPr>
            <w:r w:rsidRPr="005D4C06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202" w:type="dxa"/>
          </w:tcPr>
          <w:p w:rsidR="00BA69B0" w:rsidRDefault="00BA69B0" w:rsidP="00BA69B0">
            <w:pPr>
              <w:jc w:val="center"/>
            </w:pPr>
            <w:r w:rsidRPr="00924CB7">
              <w:rPr>
                <w:b/>
                <w:sz w:val="28"/>
                <w:szCs w:val="28"/>
              </w:rPr>
              <w:t>ПРИЗЕР</w:t>
            </w: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90034A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А-8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90034A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А-1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90034A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А-16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37134B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А-25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15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19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90034A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А-6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19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16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15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37134B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А- 20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14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19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37134B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А-23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15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А-14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18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20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12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A55F79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A55F79" w:rsidRDefault="005D4C06" w:rsidP="0037134B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А-22</w:t>
            </w:r>
          </w:p>
        </w:tc>
        <w:tc>
          <w:tcPr>
            <w:tcW w:w="2034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15</w:t>
            </w:r>
          </w:p>
        </w:tc>
        <w:tc>
          <w:tcPr>
            <w:tcW w:w="163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15</w:t>
            </w:r>
          </w:p>
        </w:tc>
        <w:tc>
          <w:tcPr>
            <w:tcW w:w="1671" w:type="dxa"/>
          </w:tcPr>
          <w:p w:rsidR="005D4C06" w:rsidRPr="00A55F79" w:rsidRDefault="005D4C06" w:rsidP="00A43923">
            <w:pPr>
              <w:jc w:val="center"/>
              <w:rPr>
                <w:sz w:val="28"/>
                <w:szCs w:val="28"/>
              </w:rPr>
            </w:pPr>
            <w:r w:rsidRPr="00A55F7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A55F7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202" w:type="dxa"/>
          </w:tcPr>
          <w:p w:rsidR="005D4C06" w:rsidRPr="00A55F7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90034A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А-3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18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17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12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А-26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16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13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А-34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16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90034A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А-10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14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14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А-31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17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90034A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А-17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16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А-19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12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12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А-35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10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16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А-32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11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14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90034A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А-5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12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17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11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4C06" w:rsidRPr="00952C0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952C09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202" w:type="dxa"/>
          </w:tcPr>
          <w:p w:rsidR="005D4C06" w:rsidRPr="00952C0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А-15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16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А-33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15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А-27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14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10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А-11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10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12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90034A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А-7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11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8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D4C06" w:rsidRPr="00952C09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952C0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02" w:type="dxa"/>
          </w:tcPr>
          <w:p w:rsidR="005D4C06" w:rsidRPr="00952C09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C06" w:rsidRPr="002C437D" w:rsidTr="00BA69B0">
        <w:tc>
          <w:tcPr>
            <w:tcW w:w="845" w:type="dxa"/>
          </w:tcPr>
          <w:p w:rsidR="005D4C06" w:rsidRPr="00684C32" w:rsidRDefault="005D4C06" w:rsidP="00684C3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D4C06" w:rsidRPr="00E26DBF" w:rsidRDefault="005D4C06" w:rsidP="0037134B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А-44</w:t>
            </w:r>
          </w:p>
        </w:tc>
        <w:tc>
          <w:tcPr>
            <w:tcW w:w="2034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12</w:t>
            </w:r>
          </w:p>
        </w:tc>
        <w:tc>
          <w:tcPr>
            <w:tcW w:w="2526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5</w:t>
            </w:r>
          </w:p>
        </w:tc>
        <w:tc>
          <w:tcPr>
            <w:tcW w:w="1671" w:type="dxa"/>
          </w:tcPr>
          <w:p w:rsidR="005D4C06" w:rsidRPr="00E26DBF" w:rsidRDefault="005D4C06" w:rsidP="00A43923">
            <w:pPr>
              <w:jc w:val="center"/>
              <w:rPr>
                <w:sz w:val="28"/>
                <w:szCs w:val="28"/>
              </w:rPr>
            </w:pPr>
            <w:r w:rsidRPr="00E26D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  <w:r w:rsidRPr="002C437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02" w:type="dxa"/>
          </w:tcPr>
          <w:p w:rsidR="005D4C06" w:rsidRPr="002C437D" w:rsidRDefault="005D4C06" w:rsidP="00A439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05E5" w:rsidRDefault="000D05E5" w:rsidP="00A43923">
      <w:pPr>
        <w:jc w:val="center"/>
        <w:rPr>
          <w:b/>
          <w:sz w:val="28"/>
          <w:szCs w:val="28"/>
        </w:rPr>
      </w:pPr>
    </w:p>
    <w:p w:rsidR="005D4C06" w:rsidRDefault="005D4C06" w:rsidP="00A43923">
      <w:pPr>
        <w:jc w:val="center"/>
        <w:rPr>
          <w:b/>
          <w:sz w:val="28"/>
          <w:szCs w:val="28"/>
        </w:rPr>
      </w:pPr>
    </w:p>
    <w:p w:rsidR="005D4C06" w:rsidRPr="002C437D" w:rsidRDefault="005D4C06" w:rsidP="00A43923">
      <w:pPr>
        <w:jc w:val="center"/>
        <w:rPr>
          <w:b/>
          <w:sz w:val="28"/>
          <w:szCs w:val="28"/>
        </w:rPr>
      </w:pPr>
    </w:p>
    <w:sectPr w:rsidR="005D4C06" w:rsidRPr="002C437D" w:rsidSect="009E5E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B0341"/>
    <w:multiLevelType w:val="hybridMultilevel"/>
    <w:tmpl w:val="2910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923"/>
    <w:rsid w:val="000D05E5"/>
    <w:rsid w:val="00114095"/>
    <w:rsid w:val="001B0E5F"/>
    <w:rsid w:val="001C2EB3"/>
    <w:rsid w:val="00275590"/>
    <w:rsid w:val="002C437D"/>
    <w:rsid w:val="002E3591"/>
    <w:rsid w:val="004C5BAD"/>
    <w:rsid w:val="00501DE3"/>
    <w:rsid w:val="00560EE1"/>
    <w:rsid w:val="005D4C06"/>
    <w:rsid w:val="00684C32"/>
    <w:rsid w:val="006E66CA"/>
    <w:rsid w:val="00742806"/>
    <w:rsid w:val="00793130"/>
    <w:rsid w:val="007A5777"/>
    <w:rsid w:val="00835948"/>
    <w:rsid w:val="0090034A"/>
    <w:rsid w:val="009010F3"/>
    <w:rsid w:val="00952C09"/>
    <w:rsid w:val="009E5E0C"/>
    <w:rsid w:val="009F7210"/>
    <w:rsid w:val="00A43923"/>
    <w:rsid w:val="00A455DD"/>
    <w:rsid w:val="00A55F79"/>
    <w:rsid w:val="00BA69B0"/>
    <w:rsid w:val="00C70DCA"/>
    <w:rsid w:val="00D83D68"/>
    <w:rsid w:val="00E26DBF"/>
    <w:rsid w:val="00E36211"/>
    <w:rsid w:val="00EA7993"/>
    <w:rsid w:val="00F412E0"/>
    <w:rsid w:val="00FA5CFD"/>
    <w:rsid w:val="00FB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439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39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3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51E22-5E47-41A9-9846-43DD1066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2022-02-09T09:45:00Z</dcterms:created>
  <dcterms:modified xsi:type="dcterms:W3CDTF">2022-02-09T11:49:00Z</dcterms:modified>
</cp:coreProperties>
</file>